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EB7BDF" w:rsidR="0028378A" w:rsidP="0028378A" w:rsidRDefault="0028378A" w14:paraId="3FC39084" w14:textId="77777777">
      <w:pPr>
        <w:spacing w:before="100" w:beforeAutospacing="1" w:after="100" w:afterAutospacing="1" w:line="240" w:lineRule="auto"/>
        <w:rPr>
          <w:rFonts w:ascii="Century Gothic" w:hAnsi="Century Gothic" w:eastAsia="Times New Roman" w:cs="Times New Roman"/>
          <w:b/>
          <w:bCs/>
          <w:color w:val="F88D2B"/>
          <w:sz w:val="24"/>
          <w:szCs w:val="24"/>
        </w:rPr>
      </w:pPr>
      <w:r w:rsidRPr="00EB7BDF">
        <w:rPr>
          <w:rFonts w:ascii="Century Gothic" w:hAnsi="Century Gothic" w:eastAsia="Times New Roman" w:cs="Times New Roman"/>
          <w:b/>
          <w:bCs/>
          <w:color w:val="F88D2B"/>
          <w:sz w:val="24"/>
          <w:szCs w:val="24"/>
        </w:rPr>
        <w:t>FOR IMMEDIATE RELEASE</w:t>
      </w:r>
    </w:p>
    <w:p w:rsidRPr="00EB7BDF" w:rsidR="0028378A" w:rsidP="0028378A" w:rsidRDefault="0028378A" w14:paraId="4C8BDCA9" w14:textId="77777777">
      <w:pPr>
        <w:spacing w:before="100" w:beforeAutospacing="1" w:after="100" w:afterAutospacing="1" w:line="240" w:lineRule="auto"/>
        <w:rPr>
          <w:rFonts w:ascii="Arial" w:hAnsi="Arial" w:eastAsia="Times New Roman" w:cs="Arial"/>
          <w:sz w:val="24"/>
          <w:szCs w:val="24"/>
        </w:rPr>
      </w:pPr>
      <w:r w:rsidRPr="00EB7BDF">
        <w:rPr>
          <w:rFonts w:ascii="Arial" w:hAnsi="Arial" w:eastAsia="Times New Roman" w:cs="Arial"/>
          <w:sz w:val="24"/>
          <w:szCs w:val="24"/>
        </w:rPr>
        <w:t>Media Contact: [Hospital Media Contact Name]</w:t>
      </w:r>
      <w:r w:rsidRPr="00EB7BDF">
        <w:rPr>
          <w:rFonts w:ascii="Arial" w:hAnsi="Arial" w:eastAsia="Times New Roman" w:cs="Arial"/>
          <w:sz w:val="24"/>
          <w:szCs w:val="24"/>
        </w:rPr>
        <w:br/>
      </w:r>
      <w:r w:rsidRPr="00EB7BDF">
        <w:rPr>
          <w:rFonts w:ascii="Arial" w:hAnsi="Arial" w:eastAsia="Times New Roman" w:cs="Arial"/>
          <w:sz w:val="24"/>
          <w:szCs w:val="24"/>
        </w:rPr>
        <w:t>Phone: [Phone Number]</w:t>
      </w:r>
      <w:r w:rsidRPr="00EB7BDF">
        <w:rPr>
          <w:rFonts w:ascii="Arial" w:hAnsi="Arial" w:eastAsia="Times New Roman" w:cs="Arial"/>
          <w:sz w:val="24"/>
          <w:szCs w:val="24"/>
        </w:rPr>
        <w:br/>
      </w:r>
      <w:r w:rsidRPr="00EB7BDF">
        <w:rPr>
          <w:rFonts w:ascii="Arial" w:hAnsi="Arial" w:eastAsia="Times New Roman" w:cs="Arial"/>
          <w:sz w:val="24"/>
          <w:szCs w:val="24"/>
        </w:rPr>
        <w:t>Email: [Email Address]</w:t>
      </w:r>
    </w:p>
    <w:p w:rsidRPr="0059340C" w:rsidR="0028378A" w:rsidP="009863DA" w:rsidRDefault="0B093C42" w14:paraId="2C9D2EE4" w14:textId="245CA92D">
      <w:pPr>
        <w:pStyle w:val="Heading2"/>
      </w:pPr>
      <w:r w:rsidRPr="5974D143">
        <w:t xml:space="preserve">[Hospital Name] </w:t>
      </w:r>
      <w:r w:rsidRPr="009863DA">
        <w:t>Recognized</w:t>
      </w:r>
      <w:r w:rsidR="000B04F3">
        <w:t xml:space="preserve"> as</w:t>
      </w:r>
      <w:r w:rsidRPr="5974D143">
        <w:t xml:space="preserve"> </w:t>
      </w:r>
      <w:sdt>
        <w:sdtPr>
          <w:alias w:val="Award Designation"/>
          <w:tag w:val="Award Designation"/>
          <w:id w:val="-1740695250"/>
          <w:placeholder>
            <w:docPart w:val="C8900E9D28DD44439988B5EF757C2758"/>
          </w:placeholder>
          <w:showingPlcHdr/>
          <w15:color w:val="000000"/>
          <w:dropDownList>
            <w:listItem w:value="Choose an item."/>
            <w:listItem w:displayText="#1 in Nation" w:value="#1 in Nation"/>
            <w:listItem w:displayText="Top 100 in Nation" w:value="Top 100 in Nation"/>
            <w:listItem w:displayText="Top 10% in Nation" w:value="Top 10% in Nation"/>
            <w:listItem w:displayText="#1 in Region" w:value="#1 in Region"/>
            <w:listItem w:displayText="Top 10% in Region" w:value="Top 10% in Region"/>
            <w:listItem w:displayText="#1 in State" w:value="#1 in State"/>
            <w:listItem w:displayText="Top 10% in State" w:value="Top 10% in State"/>
            <w:listItem w:displayText="#1 in Market" w:value="#1 in Market"/>
          </w:dropDownList>
        </w:sdtPr>
        <w:sdtContent>
          <w:r w:rsidRPr="00302843" w:rsidR="000B04F3">
            <w:rPr>
              <w:rStyle w:val="PlaceholderText"/>
            </w:rPr>
            <w:t>Choose an item.</w:t>
          </w:r>
        </w:sdtContent>
      </w:sdt>
      <w:r w:rsidR="00680992">
        <w:t xml:space="preserve"> for</w:t>
      </w:r>
      <w:r w:rsidR="00193BD2">
        <w:t xml:space="preserve"> </w:t>
      </w:r>
      <w:sdt>
        <w:sdtPr>
          <w:rPr>
            <w:rStyle w:val="Heading2"/>
          </w:rPr>
          <w:alias w:val="Clinical Category"/>
          <w:tag w:val="Clinical Category"/>
          <w:id w:val="1309367453"/>
          <w:placeholder>
            <w:docPart w:val="229BF532521B49DF8D2D260E035069AB"/>
          </w:placeholder>
          <w:showingPlcHdr/>
          <w15:color w:val="000000"/>
          <w:dropDownList>
            <w:listItem w:value="Choose an item."/>
            <w:listItem w:displayText="Overall Hospital Care" w:value="Overall Hospital Care"/>
            <w:listItem w:displayText="Overall Medical Care" w:value="Overall Medical Care"/>
            <w:listItem w:displayText="Overall Surgical Care" w:value="Overall Surgical Care"/>
            <w:listItem w:displayText="Bariatric Surgery" w:value="Bariatric Surgery"/>
            <w:listItem w:displayText="Bone Marrow Transplant" w:value="Bone Marrow Transplant"/>
            <w:listItem w:displayText="Cancer Care" w:value="Cancer Care"/>
            <w:listItem w:displayText="Cardiac Care" w:value="Cardiac Care"/>
            <w:listItem w:displayText="Chronic Obstructive Pulmonary Disease" w:value="Chronic Obstructive Pulmonary Disease"/>
            <w:listItem w:displayText="Coronary Bypass Surgery" w:value="Coronary Bypass Surgery"/>
            <w:listItem w:displayText="Gall Bladder Removal" w:value="Gall Bladder Removal"/>
            <w:listItem w:displayText="Gastrointestinal Care" w:value="Gastrointestinal Care"/>
            <w:listItem w:displayText="General Surgery" w:value="General Surgery"/>
            <w:listItem w:displayText="Heart Attack Treatment" w:value="Heart Attack Treatment"/>
            <w:listItem w:displayText="Heart Failure Treatment" w:value="Heart Failure Treatment"/>
            <w:listItem w:displayText="Heart Transplant" w:value="Heart Transplant"/>
            <w:listItem w:displayText="Hip Fracture Care" w:value="Hip Fracture Care"/>
            <w:listItem w:displayText="Interventional Carotid Care" w:value="Interventional Carotid Care"/>
            <w:listItem w:displayText="Interventional Coronary Care" w:value="Interventional Coronary Care"/>
            <w:listItem w:displayText="Joint Replacement" w:value="Joint Replacement"/>
            <w:listItem w:displayText="Kidney Transplant" w:value="Kidney Transplant"/>
            <w:listItem w:displayText="Liver Transplant" w:value="Liver Transplant"/>
            <w:listItem w:displayText="Lung Transplant" w:value="Lung Transplant"/>
            <w:listItem w:displayText="Major Bowel Procedures" w:value="Major Bowel Procedures"/>
            <w:listItem w:displayText="Major Cardiac Surgery" w:value="Major Cardiac Surgery"/>
            <w:listItem w:displayText="Major Neuro-Surgery" w:value="Major Neuro-Surgery"/>
            <w:listItem w:displayText="Major Orthopedic Surgery" w:value="Major Orthopedic Surgery"/>
            <w:listItem w:displayText="Neurological Care" w:value="Neurological Care"/>
            <w:listItem w:displayText="Organ Transplants" w:value="Organ Transplants"/>
            <w:listItem w:displayText="Orthopedic Care" w:value="Orthopedic Care"/>
            <w:listItem w:displayText="Pneumonia Care" w:value="Pneumonia Care"/>
            <w:listItem w:displayText="Pulmonary Care" w:value="Pulmonary Care"/>
            <w:listItem w:displayText="Sepsis Care" w:value="Sepsis Care"/>
            <w:listItem w:displayText="Spinal Fusion" w:value="Spinal Fusion"/>
            <w:listItem w:displayText="Spinal Surgery" w:value="Spinal Surgery"/>
            <w:listItem w:displayText="Stroke Care" w:value="Stroke Care"/>
            <w:listItem w:displayText="Trauma Care" w:value="Trauma Care"/>
            <w:listItem w:displayText="Vascular Surgery" w:value="Vascular Surgery"/>
            <w:listItem w:displayText="Women's Health" w:value="Women's Health"/>
          </w:dropDownList>
        </w:sdtPr>
        <w:sdtEndPr>
          <w:rPr>
            <w:rStyle w:val="DefaultParagraphFont"/>
            <w:b w:val="0"/>
            <w:bCs w:val="0"/>
          </w:rPr>
        </w:sdtEndPr>
        <w:sdtContent>
          <w:r w:rsidRPr="00367310" w:rsidR="00773D7B">
            <w:rPr>
              <w:rStyle w:val="PlaceholderText"/>
            </w:rPr>
            <w:t>Choose an item.</w:t>
          </w:r>
        </w:sdtContent>
      </w:sdt>
    </w:p>
    <w:p w:rsidRPr="0059340C" w:rsidR="0028378A" w:rsidP="686DF36F" w:rsidRDefault="40142E23" w14:paraId="251C9F18" w14:textId="14585F0A">
      <w:pPr>
        <w:spacing w:before="100" w:beforeAutospacing="on" w:after="100" w:afterAutospacing="on" w:line="240" w:lineRule="auto"/>
        <w:rPr>
          <w:rFonts w:ascii="Arial" w:hAnsi="Arial" w:eastAsia="Times New Roman" w:cs="Arial"/>
        </w:rPr>
      </w:pPr>
      <w:r w:rsidRPr="686DF36F" w:rsidR="40142E23">
        <w:rPr>
          <w:rFonts w:ascii="Arial" w:hAnsi="Arial" w:eastAsia="Times New Roman" w:cs="Arial"/>
        </w:rPr>
        <w:t xml:space="preserve">[City, State (Month Day, Year)] — </w:t>
      </w:r>
      <w:r w:rsidRPr="686DF36F" w:rsidR="40142E23">
        <w:rPr>
          <w:rFonts w:ascii="Arial" w:hAnsi="Arial" w:eastAsia="Times New Roman" w:cs="Arial"/>
        </w:rPr>
        <w:t>CareChex</w:t>
      </w:r>
      <w:r w:rsidRPr="686DF36F" w:rsidR="40142E23">
        <w:rPr>
          <w:rFonts w:ascii="Arial" w:hAnsi="Arial" w:eastAsia="Times New Roman" w:cs="Arial"/>
          <w:vertAlign w:val="superscript"/>
        </w:rPr>
        <w:t>®</w:t>
      </w:r>
      <w:r w:rsidRPr="686DF36F" w:rsidR="40142E23">
        <w:rPr>
          <w:rFonts w:ascii="Arial" w:hAnsi="Arial" w:eastAsia="Times New Roman" w:cs="Arial"/>
        </w:rPr>
        <w:t xml:space="preserve"> Awards by </w:t>
      </w:r>
      <w:r w:rsidRPr="686DF36F" w:rsidR="40142E23">
        <w:rPr>
          <w:rFonts w:ascii="Arial" w:hAnsi="Arial" w:eastAsia="Times New Roman" w:cs="Arial"/>
        </w:rPr>
        <w:t>Quantros</w:t>
      </w:r>
      <w:r w:rsidRPr="686DF36F" w:rsidR="51C16261">
        <w:rPr>
          <w:rFonts w:ascii="Arial" w:hAnsi="Arial" w:eastAsia="Times New Roman" w:cs="Arial"/>
        </w:rPr>
        <w:t xml:space="preserve"> </w:t>
      </w:r>
      <w:r w:rsidRPr="686DF36F" w:rsidR="656F6F9D">
        <w:rPr>
          <w:rFonts w:ascii="Arial" w:hAnsi="Arial" w:eastAsia="Times New Roman" w:cs="Arial"/>
        </w:rPr>
        <w:t>recognizes</w:t>
      </w:r>
      <w:r w:rsidRPr="686DF36F" w:rsidR="51C16261">
        <w:rPr>
          <w:rFonts w:ascii="Arial" w:hAnsi="Arial" w:eastAsia="Times New Roman" w:cs="Arial"/>
        </w:rPr>
        <w:t xml:space="preserve"> [Hospital Name] as</w:t>
      </w:r>
      <w:r w:rsidRPr="686DF36F" w:rsidR="40142E23">
        <w:rPr>
          <w:rFonts w:ascii="Arial" w:hAnsi="Arial" w:eastAsia="Times New Roman" w:cs="Arial"/>
        </w:rPr>
        <w:t xml:space="preserve"> </w:t>
      </w:r>
      <w:sdt>
        <w:sdtPr>
          <w:id w:val="983427585"/>
          <w:dropDownList>
            <w:listItem w:value="Choose an item."/>
            <w:listItem w:displayText="#1 in Nation" w:value="#1 in Nation"/>
            <w:listItem w:displayText="Top 100 in Nation" w:value="Top 100 in Nation"/>
            <w:listItem w:displayText="Top 10% in Nation" w:value="Top 10% in Nation"/>
            <w:listItem w:displayText="#1 in Region" w:value="#1 in Region"/>
            <w:listItem w:displayText="Top 10% in Region" w:value="Top 10% in Region"/>
            <w:listItem w:displayText="#1 in State" w:value="#1 in State"/>
            <w:listItem w:displayText="Top 10% in State" w:value="Top 10% in State"/>
            <w:listItem w:displayText="#1 in Market" w:value="#1 in Market"/>
          </w:dropDownList>
          <w:alias w:val="Award Designation"/>
          <w:tag w:val="Award Designation"/>
          <w:showingPlcHdr/>
          <w:placeholder>
            <w:docPart w:val="052040808442417DA6CE01356AE3AD7D"/>
          </w:placeholder>
          <w:rPr>
            <w:rStyle w:val="BodyCopy"/>
          </w:rPr>
        </w:sdtPr>
        <w:sdtContent>
          <w:r w:rsidRPr="686DF36F" w:rsidR="00A351AE">
            <w:rPr>
              <w:rStyle w:val="PlaceholderText"/>
            </w:rPr>
            <w:t>Choose an item.</w:t>
          </w:r>
        </w:sdtContent>
        <w:sdtEndPr>
          <w:rPr>
            <w:rStyle w:val="DefaultParagraphFont"/>
            <w:rFonts w:ascii="Century Gothic" w:hAnsi="Century Gothic" w:eastAsia="Times New Roman" w:cs="Times New Roman"/>
            <w:b w:val="1"/>
            <w:bCs w:val="1"/>
            <w:sz w:val="32"/>
            <w:szCs w:val="32"/>
          </w:rPr>
        </w:sdtEndPr>
      </w:sdt>
      <w:r w:rsidRPr="686DF36F" w:rsidR="00A351AE">
        <w:rPr>
          <w:rFonts w:ascii="Arial" w:hAnsi="Arial" w:eastAsia="Times New Roman" w:cs="Arial"/>
        </w:rPr>
        <w:t xml:space="preserve"> </w:t>
      </w:r>
      <w:r w:rsidRPr="686DF36F" w:rsidR="40142E23">
        <w:rPr>
          <w:rFonts w:ascii="Arial" w:hAnsi="Arial" w:eastAsia="Times New Roman" w:cs="Arial"/>
        </w:rPr>
        <w:t xml:space="preserve">for </w:t>
      </w:r>
      <w:sdt>
        <w:sdtPr>
          <w:id w:val="854469615"/>
          <w:dropDownList>
            <w:listItem w:value="Choose an item."/>
            <w:listItem w:displayText="Medical Excellence" w:value="Medical Excellence"/>
            <w:listItem w:displayText="Patient Safety" w:value="Patient Safety"/>
          </w:dropDownList>
          <w:alias w:val="Medical Excellence / Patient Safety"/>
          <w:tag w:val="Medical Excellence / Patient Safety"/>
          <w:showingPlcHdr/>
          <w:placeholder>
            <w:docPart w:val="2AD6943440D84D24B358C99F733B5D7F"/>
          </w:placeholder>
          <w:rPr>
            <w:rStyle w:val="BodyCopy"/>
          </w:rPr>
        </w:sdtPr>
        <w:sdtContent>
          <w:r w:rsidRPr="686DF36F" w:rsidR="00EC728E">
            <w:rPr>
              <w:rStyle w:val="PlaceholderText"/>
            </w:rPr>
            <w:t>Choose an item.</w:t>
          </w:r>
        </w:sdtContent>
        <w:sdtEndPr>
          <w:rPr>
            <w:rStyle w:val="DefaultParagraphFont"/>
            <w:rFonts w:ascii="Century Gothic" w:hAnsi="Century Gothic" w:eastAsia="Times New Roman" w:cs="Times New Roman"/>
            <w:b w:val="1"/>
            <w:bCs w:val="1"/>
            <w:sz w:val="32"/>
            <w:szCs w:val="32"/>
          </w:rPr>
        </w:sdtEndPr>
      </w:sdt>
      <w:r w:rsidRPr="686DF36F" w:rsidR="00EC728E">
        <w:rPr>
          <w:rFonts w:ascii="Arial" w:hAnsi="Arial" w:eastAsia="Times New Roman" w:cs="Arial"/>
        </w:rPr>
        <w:t xml:space="preserve"> </w:t>
      </w:r>
      <w:r w:rsidRPr="686DF36F" w:rsidR="40142E23">
        <w:rPr>
          <w:rFonts w:ascii="Arial" w:hAnsi="Arial" w:eastAsia="Times New Roman" w:cs="Arial"/>
        </w:rPr>
        <w:t xml:space="preserve">in </w:t>
      </w:r>
      <w:sdt>
        <w:sdtPr>
          <w:id w:val="771663526"/>
          <w:dropDownList>
            <w:listItem w:value="Choose an item."/>
            <w:listItem w:displayText="Overall Hospital Care" w:value="Overall Hospital Care"/>
            <w:listItem w:displayText="Overall Medical Care" w:value="Overall Medical Care"/>
            <w:listItem w:displayText="Overall Surgical Care" w:value="Overall Surgical Care"/>
            <w:listItem w:displayText="Bariatric Surgery" w:value="Bariatric Surgery"/>
            <w:listItem w:displayText="Bone Marrow Transplant" w:value="Bone Marrow Transplant"/>
            <w:listItem w:displayText="Cancer Care" w:value="Cancer Care"/>
            <w:listItem w:displayText="Cardiac Care" w:value="Cardiac Care"/>
            <w:listItem w:displayText="Chronic Obstructive Pulmonary Disease" w:value="Chronic Obstructive Pulmonary Disease"/>
            <w:listItem w:displayText="Coronary Bypass Surgery" w:value="Coronary Bypass Surgery"/>
            <w:listItem w:displayText="Gall Bladder Removal" w:value="Gall Bladder Removal"/>
            <w:listItem w:displayText="Gastrointestinal Care" w:value="Gastrointestinal Care"/>
            <w:listItem w:displayText="General Surgery" w:value="General Surgery"/>
            <w:listItem w:displayText="Heart Attack Treatment" w:value="Heart Attack Treatment"/>
            <w:listItem w:displayText="Heart Failure Treatment" w:value="Heart Failure Treatment"/>
            <w:listItem w:displayText="Heart Transplant" w:value="Heart Transplant"/>
            <w:listItem w:displayText="Hip Fracture Care" w:value="Hip Fracture Care"/>
            <w:listItem w:displayText="Interventional Carotid Care" w:value="Interventional Carotid Care"/>
            <w:listItem w:displayText="Interventional Coronary Care" w:value="Interventional Coronary Care"/>
            <w:listItem w:displayText="Joint Replacement" w:value="Joint Replacement"/>
            <w:listItem w:displayText="Kidney Transplant" w:value="Kidney Transplant"/>
            <w:listItem w:displayText="Liver Transplant" w:value="Liver Transplant"/>
            <w:listItem w:displayText="Lung Transplant" w:value="Lung Transplant"/>
            <w:listItem w:displayText="Major Bowel Procedures" w:value="Major Bowel Procedures"/>
            <w:listItem w:displayText="Major Cardiac Surgery" w:value="Major Cardiac Surgery"/>
            <w:listItem w:displayText="Major Neuro-Surgery" w:value="Major Neuro-Surgery"/>
            <w:listItem w:displayText="Major Orthopedic Surgery" w:value="Major Orthopedic Surgery"/>
            <w:listItem w:displayText="Neurological Care" w:value="Neurological Care"/>
            <w:listItem w:displayText="Organ Transplants" w:value="Organ Transplants"/>
            <w:listItem w:displayText="Orthopedic Care" w:value="Orthopedic Care"/>
            <w:listItem w:displayText="Pneumonia Care" w:value="Pneumonia Care"/>
            <w:listItem w:displayText="Pulmonary Care" w:value="Pulmonary Care"/>
            <w:listItem w:displayText="Sepsis Care" w:value="Sepsis Care"/>
            <w:listItem w:displayText="Spinal Fusion" w:value="Spinal Fusion"/>
            <w:listItem w:displayText="Spinal Surgery" w:value="Spinal Surgery"/>
            <w:listItem w:displayText="Stroke Care" w:value="Stroke Care"/>
            <w:listItem w:displayText="Trauma Care" w:value="Trauma Care"/>
            <w:listItem w:displayText="Vascular Surgery" w:value="Vascular Surgery"/>
            <w:listItem w:displayText="Women's Health" w:value="Women's Health"/>
          </w:dropDownList>
          <w:alias w:val="Clinical Category"/>
          <w:tag w:val="Clinical Category"/>
          <w:showingPlcHdr/>
          <w:placeholder>
            <w:docPart w:val="EE9DFD8F498D4C84BFDFC109516667BA"/>
          </w:placeholder>
          <w:rPr>
            <w:rStyle w:val="BodyCopy"/>
          </w:rPr>
        </w:sdtPr>
        <w:sdtContent>
          <w:r w:rsidRPr="686DF36F" w:rsidR="0024379B">
            <w:rPr>
              <w:rStyle w:val="PlaceholderText"/>
            </w:rPr>
            <w:t>Choose</w:t>
          </w:r>
          <w:r w:rsidRPr="686DF36F" w:rsidR="0024379B">
            <w:rPr>
              <w:rStyle w:val="PlaceholderText"/>
            </w:rPr>
            <w:t xml:space="preserve"> an item.</w:t>
          </w:r>
        </w:sdtContent>
        <w:sdtEndPr>
          <w:rPr>
            <w:rStyle w:val="DefaultParagraphFont"/>
            <w:rFonts w:ascii="Century Gothic" w:hAnsi="Century Gothic" w:eastAsia="Times New Roman" w:cs="Times New Roman"/>
            <w:b w:val="1"/>
            <w:bCs w:val="1"/>
            <w:sz w:val="32"/>
            <w:szCs w:val="32"/>
          </w:rPr>
        </w:sdtEndPr>
      </w:sdt>
      <w:r w:rsidRPr="686DF36F" w:rsidR="0024379B">
        <w:rPr>
          <w:rFonts w:ascii="Arial" w:hAnsi="Arial" w:eastAsia="Times New Roman" w:cs="Arial"/>
        </w:rPr>
        <w:t xml:space="preserve"> </w:t>
      </w:r>
      <w:r w:rsidRPr="686DF36F" w:rsidR="40142E23">
        <w:rPr>
          <w:rFonts w:ascii="Arial" w:hAnsi="Arial" w:eastAsia="Times New Roman" w:cs="Arial"/>
        </w:rPr>
        <w:t>for [Award Year]. The recognition is based on a comprehensive scoring system that evaluates inpatient quality performance across general, acute, and non-federal U.S. hospitals.</w:t>
      </w:r>
    </w:p>
    <w:p w:rsidRPr="0059340C" w:rsidR="0028378A" w:rsidP="0028378A" w:rsidRDefault="0028378A" w14:paraId="56103362" w14:textId="77777777">
      <w:pPr>
        <w:spacing w:before="100" w:beforeAutospacing="1" w:after="100" w:afterAutospacing="1" w:line="240" w:lineRule="auto"/>
        <w:rPr>
          <w:rFonts w:ascii="Arial" w:hAnsi="Arial" w:eastAsia="Times New Roman" w:cs="Arial"/>
        </w:rPr>
      </w:pPr>
      <w:r w:rsidRPr="0059340C">
        <w:rPr>
          <w:rFonts w:ascii="Arial" w:hAnsi="Arial" w:eastAsia="Times New Roman" w:cs="Arial"/>
        </w:rPr>
        <w:t>“[Insert hospital leadership quote about commitment to patient care, quality outcomes, and recognition],” said [Name, Title].</w:t>
      </w:r>
    </w:p>
    <w:p w:rsidRPr="0059340C" w:rsidR="0028378A" w:rsidP="0B47BD15" w:rsidRDefault="14A5818E" w14:paraId="4690245F" w14:textId="6746AC91">
      <w:pPr>
        <w:spacing w:before="100" w:beforeAutospacing="on" w:after="100" w:afterAutospacing="on" w:line="240" w:lineRule="auto"/>
        <w:rPr>
          <w:rFonts w:ascii="Arial" w:hAnsi="Arial" w:eastAsia="Times New Roman" w:cs="Arial"/>
        </w:rPr>
      </w:pPr>
      <w:r w:rsidRPr="0B47BD15" w:rsidR="14A5818E">
        <w:rPr>
          <w:rFonts w:ascii="Arial" w:hAnsi="Arial" w:eastAsia="Times New Roman" w:cs="Arial"/>
        </w:rPr>
        <w:t>This recognition places [Hospital Name] among the leading hospitals in the [</w:t>
      </w:r>
      <w:r w:rsidRPr="0B47BD15" w:rsidR="785C9739">
        <w:rPr>
          <w:rFonts w:ascii="Arial" w:hAnsi="Arial" w:eastAsia="Times New Roman" w:cs="Arial"/>
        </w:rPr>
        <w:t>Geographic Scoring Level</w:t>
      </w:r>
      <w:r w:rsidRPr="0B47BD15" w:rsidR="14A5818E">
        <w:rPr>
          <w:rFonts w:ascii="Arial" w:hAnsi="Arial" w:eastAsia="Times New Roman" w:cs="Arial"/>
        </w:rPr>
        <w:t xml:space="preserve">] for excellence in </w:t>
      </w:r>
      <w:sdt>
        <w:sdtPr>
          <w:id w:val="1550270999"/>
          <w:dropDownList>
            <w:listItem w:value="Choose an item."/>
            <w:listItem w:displayText="Overall Hospital Care" w:value="Overall Hospital Care"/>
            <w:listItem w:displayText="Overall Medical Care" w:value="Overall Medical Care"/>
            <w:listItem w:displayText="Overall Surgical Care" w:value="Overall Surgical Care"/>
            <w:listItem w:displayText="Bariatric Surgery" w:value="Bariatric Surgery"/>
            <w:listItem w:displayText="Bone Marrow Transplant" w:value="Bone Marrow Transplant"/>
            <w:listItem w:displayText="Cancer Care" w:value="Cancer Care"/>
            <w:listItem w:displayText="Cardiac Care" w:value="Cardiac Care"/>
            <w:listItem w:displayText="Chronic Obstructive Pulmonary Disease" w:value="Chronic Obstructive Pulmonary Disease"/>
            <w:listItem w:displayText="Coronary Bypass Surgery" w:value="Coronary Bypass Surgery"/>
            <w:listItem w:displayText="Gall Bladder Removal" w:value="Gall Bladder Removal"/>
            <w:listItem w:displayText="Gastrointestinal Care" w:value="Gastrointestinal Care"/>
            <w:listItem w:displayText="General Surgery" w:value="General Surgery"/>
            <w:listItem w:displayText="Heart Attack Treatment" w:value="Heart Attack Treatment"/>
            <w:listItem w:displayText="Heart Failure Treatment" w:value="Heart Failure Treatment"/>
            <w:listItem w:displayText="Heart Transplant" w:value="Heart Transplant"/>
            <w:listItem w:displayText="Hip Fracture Care" w:value="Hip Fracture Care"/>
            <w:listItem w:displayText="Interventional Carotid Care" w:value="Interventional Carotid Care"/>
            <w:listItem w:displayText="Interventional Coronary Care" w:value="Interventional Coronary Care"/>
            <w:listItem w:displayText="Joint Replacement" w:value="Joint Replacement"/>
            <w:listItem w:displayText="Kidney Transplant" w:value="Kidney Transplant"/>
            <w:listItem w:displayText="Liver Transplant" w:value="Liver Transplant"/>
            <w:listItem w:displayText="Lung Transplant" w:value="Lung Transplant"/>
            <w:listItem w:displayText="Major Bowel Procedures" w:value="Major Bowel Procedures"/>
            <w:listItem w:displayText="Major Cardiac Surgery" w:value="Major Cardiac Surgery"/>
            <w:listItem w:displayText="Major Neuro-Surgery" w:value="Major Neuro-Surgery"/>
            <w:listItem w:displayText="Major Orthopedic Surgery" w:value="Major Orthopedic Surgery"/>
            <w:listItem w:displayText="Neurological Care" w:value="Neurological Care"/>
            <w:listItem w:displayText="Organ Transplants" w:value="Organ Transplants"/>
            <w:listItem w:displayText="Orthopedic Care" w:value="Orthopedic Care"/>
            <w:listItem w:displayText="Pneumonia Care" w:value="Pneumonia Care"/>
            <w:listItem w:displayText="Pulmonary Care" w:value="Pulmonary Care"/>
            <w:listItem w:displayText="Sepsis Care" w:value="Sepsis Care"/>
            <w:listItem w:displayText="Spinal Fusion" w:value="Spinal Fusion"/>
            <w:listItem w:displayText="Spinal Surgery" w:value="Spinal Surgery"/>
            <w:listItem w:displayText="Stroke Care" w:value="Stroke Care"/>
            <w:listItem w:displayText="Trauma Care" w:value="Trauma Care"/>
            <w:listItem w:displayText="Vascular Surgery" w:value="Vascular Surgery"/>
            <w:listItem w:displayText="Women's Health" w:value="Women's Health"/>
          </w:dropDownList>
          <w:alias w:val="Clinical Category"/>
          <w:tag w:val="Clinical Category"/>
          <w:showingPlcHdr/>
          <w:placeholder>
            <w:docPart w:val="6305132D89114407810008B5785C140A"/>
          </w:placeholder>
          <w:rPr>
            <w:rFonts w:ascii="Century Gothic" w:hAnsi="Century Gothic" w:eastAsia="Times New Roman" w:cs="Times New Roman"/>
            <w:b w:val="1"/>
            <w:bCs w:val="1"/>
            <w:sz w:val="32"/>
            <w:szCs w:val="32"/>
          </w:rPr>
        </w:sdtPr>
        <w:sdtContent>
          <w:r w:rsidRPr="0B47BD15" w:rsidR="009A3BAE">
            <w:rPr>
              <w:rStyle w:val="PlaceholderText"/>
              <w:color w:val="auto"/>
            </w:rPr>
            <w:t>Choose an item.</w:t>
          </w:r>
        </w:sdtContent>
        <w:sdtEndPr>
          <w:rPr>
            <w:rFonts w:ascii="Century Gothic" w:hAnsi="Century Gothic" w:eastAsia="Times New Roman" w:cs="Times New Roman"/>
            <w:b w:val="1"/>
            <w:bCs w:val="1"/>
            <w:sz w:val="32"/>
            <w:szCs w:val="32"/>
          </w:rPr>
        </w:sdtEndPr>
      </w:sdt>
      <w:r w:rsidRPr="0B47BD15" w:rsidR="14A5818E">
        <w:rPr>
          <w:rFonts w:ascii="Arial" w:hAnsi="Arial" w:eastAsia="Times New Roman" w:cs="Arial"/>
        </w:rPr>
        <w:t xml:space="preserve">. This marks the [third consecutive year/first year/etc.] that [Hospital Name] has been recognized </w:t>
      </w:r>
      <w:r w:rsidRPr="0B47BD15" w:rsidR="1EC17DCC">
        <w:rPr>
          <w:rFonts w:ascii="Arial" w:hAnsi="Arial" w:eastAsia="Times New Roman" w:cs="Arial"/>
        </w:rPr>
        <w:t>through</w:t>
      </w:r>
      <w:r w:rsidRPr="0B47BD15" w:rsidR="14A5818E">
        <w:rPr>
          <w:rFonts w:ascii="Arial" w:hAnsi="Arial" w:eastAsia="Times New Roman" w:cs="Arial"/>
        </w:rPr>
        <w:t xml:space="preserve"> CareChex </w:t>
      </w:r>
      <w:r w:rsidRPr="0B47BD15" w:rsidR="39A69A39">
        <w:rPr>
          <w:rFonts w:ascii="Arial" w:hAnsi="Arial" w:eastAsia="Times New Roman" w:cs="Arial"/>
        </w:rPr>
        <w:t>Awards</w:t>
      </w:r>
      <w:r w:rsidRPr="0B47BD15" w:rsidR="5A5B8211">
        <w:rPr>
          <w:rFonts w:ascii="Arial" w:hAnsi="Arial" w:eastAsia="Times New Roman" w:cs="Arial"/>
        </w:rPr>
        <w:t xml:space="preserve"> </w:t>
      </w:r>
      <w:r w:rsidRPr="0B47BD15" w:rsidR="14A5818E">
        <w:rPr>
          <w:rFonts w:ascii="Arial" w:hAnsi="Arial" w:eastAsia="Times New Roman" w:cs="Arial"/>
        </w:rPr>
        <w:t xml:space="preserve">for outstanding performance in </w:t>
      </w:r>
      <w:sdt>
        <w:sdtPr>
          <w:id w:val="869343238"/>
          <w:dropDownList>
            <w:listItem w:value="Choose an item."/>
            <w:listItem w:displayText="Overall Hospital Care" w:value="Overall Hospital Care"/>
            <w:listItem w:displayText="Overall Medical Care" w:value="Overall Medical Care"/>
            <w:listItem w:displayText="Overall Surgical Care" w:value="Overall Surgical Care"/>
            <w:listItem w:displayText="Bariatric Surgery" w:value="Bariatric Surgery"/>
            <w:listItem w:displayText="Bone Marrow Transplant" w:value="Bone Marrow Transplant"/>
            <w:listItem w:displayText="Cancer Care" w:value="Cancer Care"/>
            <w:listItem w:displayText="Cardiac Care" w:value="Cardiac Care"/>
            <w:listItem w:displayText="Chronic Obstructive Pulmonary Disease" w:value="Chronic Obstructive Pulmonary Disease"/>
            <w:listItem w:displayText="Coronary Bypass Surgery" w:value="Coronary Bypass Surgery"/>
            <w:listItem w:displayText="Gall Bladder Removal" w:value="Gall Bladder Removal"/>
            <w:listItem w:displayText="Gastrointestinal Care" w:value="Gastrointestinal Care"/>
            <w:listItem w:displayText="General Surgery" w:value="General Surgery"/>
            <w:listItem w:displayText="Heart Attack Treatment" w:value="Heart Attack Treatment"/>
            <w:listItem w:displayText="Heart Failure Treatment" w:value="Heart Failure Treatment"/>
            <w:listItem w:displayText="Heart Transplant" w:value="Heart Transplant"/>
            <w:listItem w:displayText="Hip Fracture Care" w:value="Hip Fracture Care"/>
            <w:listItem w:displayText="Interventional Carotid Care" w:value="Interventional Carotid Care"/>
            <w:listItem w:displayText="Interventional Coronary Care" w:value="Interventional Coronary Care"/>
            <w:listItem w:displayText="Joint Replacement" w:value="Joint Replacement"/>
            <w:listItem w:displayText="Kidney Transplant" w:value="Kidney Transplant"/>
            <w:listItem w:displayText="Liver Transplant" w:value="Liver Transplant"/>
            <w:listItem w:displayText="Lung Transplant" w:value="Lung Transplant"/>
            <w:listItem w:displayText="Major Bowel Procedures" w:value="Major Bowel Procedures"/>
            <w:listItem w:displayText="Major Cardiac Surgery" w:value="Major Cardiac Surgery"/>
            <w:listItem w:displayText="Major Neuro-Surgery" w:value="Major Neuro-Surgery"/>
            <w:listItem w:displayText="Major Orthopedic Surgery" w:value="Major Orthopedic Surgery"/>
            <w:listItem w:displayText="Neurological Care" w:value="Neurological Care"/>
            <w:listItem w:displayText="Organ Transplants" w:value="Organ Transplants"/>
            <w:listItem w:displayText="Orthopedic Care" w:value="Orthopedic Care"/>
            <w:listItem w:displayText="Pneumonia Care" w:value="Pneumonia Care"/>
            <w:listItem w:displayText="Pulmonary Care" w:value="Pulmonary Care"/>
            <w:listItem w:displayText="Sepsis Care" w:value="Sepsis Care"/>
            <w:listItem w:displayText="Spinal Fusion" w:value="Spinal Fusion"/>
            <w:listItem w:displayText="Spinal Surgery" w:value="Spinal Surgery"/>
            <w:listItem w:displayText="Stroke Care" w:value="Stroke Care"/>
            <w:listItem w:displayText="Trauma Care" w:value="Trauma Care"/>
            <w:listItem w:displayText="Vascular Surgery" w:value="Vascular Surgery"/>
            <w:listItem w:displayText="Women's Health" w:value="Women's Health"/>
          </w:dropDownList>
          <w:alias w:val="Clinical Category"/>
          <w15:color w:val="000000"/>
          <w:tag w:val="Clinical Category"/>
          <w:showingPlcHdr/>
          <w:placeholder>
            <w:docPart w:val="797AEF748E614DCFAC13E1FFFA2D28BD"/>
          </w:placeholder>
          <w:rPr>
            <w:rStyle w:val="BodyCopy"/>
          </w:rPr>
        </w:sdtPr>
        <w:sdtContent>
          <w:r w:rsidRPr="0B47BD15" w:rsidR="00773D7B">
            <w:rPr>
              <w:rStyle w:val="PlaceholderText"/>
            </w:rPr>
            <w:t>Choose an item.</w:t>
          </w:r>
        </w:sdtContent>
        <w:sdtEndPr>
          <w:rPr>
            <w:rStyle w:val="DefaultParagraphFont"/>
            <w:rFonts w:ascii="Century Gothic" w:hAnsi="Century Gothic" w:eastAsia="Times New Roman" w:cs="Times New Roman"/>
            <w:b w:val="1"/>
            <w:bCs w:val="1"/>
            <w:sz w:val="32"/>
            <w:szCs w:val="32"/>
          </w:rPr>
        </w:sdtEndPr>
      </w:sdt>
    </w:p>
    <w:p w:rsidRPr="0059340C" w:rsidR="0028378A" w:rsidP="0028378A" w:rsidRDefault="0028378A" w14:paraId="22D02E53" w14:textId="0597B110">
      <w:pPr>
        <w:spacing w:before="100" w:beforeAutospacing="1" w:after="100" w:afterAutospacing="1" w:line="240" w:lineRule="auto"/>
        <w:rPr>
          <w:rFonts w:ascii="Arial" w:hAnsi="Arial" w:eastAsia="Times New Roman" w:cs="Arial"/>
        </w:rPr>
      </w:pPr>
      <w:r w:rsidRPr="0059340C">
        <w:rPr>
          <w:rFonts w:ascii="Arial" w:hAnsi="Arial" w:eastAsia="Times New Roman" w:cs="Arial"/>
        </w:rPr>
        <w:t>[Hospital Name] is recognized for delivering high-quality care across a range of clinical specialties, including [Clinical Category(s)].</w:t>
      </w:r>
      <w:r w:rsidRPr="00FB4DC7" w:rsidR="00FB4DC7">
        <w:rPr>
          <w:rFonts w:ascii="Century Gothic" w:hAnsi="Century Gothic" w:eastAsia="Times New Roman" w:cs="Times New Roman"/>
          <w:b/>
          <w:bCs/>
          <w:sz w:val="32"/>
          <w:szCs w:val="32"/>
        </w:rPr>
        <w:t xml:space="preserve"> </w:t>
      </w:r>
    </w:p>
    <w:p w:rsidRPr="0059340C" w:rsidR="0028378A" w:rsidP="2FAEAD42" w:rsidRDefault="40142E23" w14:paraId="278DE984" w14:textId="6C108A10">
      <w:pPr>
        <w:spacing w:before="100" w:beforeAutospacing="1" w:after="100" w:afterAutospacing="1" w:line="240" w:lineRule="auto"/>
        <w:outlineLvl w:val="1"/>
        <w:rPr>
          <w:rFonts w:ascii="Arial" w:hAnsi="Arial" w:eastAsia="Times New Roman" w:cs="Arial"/>
          <w:b/>
          <w:bCs/>
          <w:sz w:val="32"/>
          <w:szCs w:val="32"/>
        </w:rPr>
      </w:pPr>
      <w:r w:rsidRPr="2FAEAD42">
        <w:rPr>
          <w:rFonts w:ascii="Century Gothic" w:hAnsi="Century Gothic" w:eastAsia="Times New Roman" w:cs="Times New Roman"/>
          <w:b/>
          <w:bCs/>
          <w:sz w:val="32"/>
          <w:szCs w:val="32"/>
        </w:rPr>
        <w:t>[</w:t>
      </w:r>
      <w:r w:rsidRPr="2FAEAD42">
        <w:rPr>
          <w:rFonts w:ascii="Arial" w:hAnsi="Arial" w:eastAsia="Times New Roman" w:cs="Arial"/>
          <w:b/>
          <w:bCs/>
          <w:sz w:val="32"/>
          <w:szCs w:val="32"/>
        </w:rPr>
        <w:t xml:space="preserve">Hospital Name] received the following CareChex </w:t>
      </w:r>
      <w:r w:rsidRPr="0B73C702" w:rsidR="20E6E351">
        <w:rPr>
          <w:rFonts w:ascii="Arial" w:hAnsi="Arial" w:eastAsia="Times New Roman" w:cs="Arial"/>
          <w:b/>
          <w:bCs/>
          <w:sz w:val="32"/>
          <w:szCs w:val="32"/>
        </w:rPr>
        <w:t>Awards</w:t>
      </w:r>
      <w:r w:rsidRPr="2FAEAD42">
        <w:rPr>
          <w:rFonts w:ascii="Arial" w:hAnsi="Arial" w:eastAsia="Times New Roman" w:cs="Arial"/>
          <w:b/>
          <w:bCs/>
          <w:sz w:val="32"/>
          <w:szCs w:val="32"/>
        </w:rPr>
        <w:t xml:space="preserve"> for [</w:t>
      </w:r>
      <w:r w:rsidRPr="2FAEAD42" w:rsidR="1A091A89">
        <w:rPr>
          <w:rFonts w:ascii="Arial" w:hAnsi="Arial" w:eastAsia="Times New Roman" w:cs="Arial"/>
          <w:b/>
          <w:bCs/>
          <w:sz w:val="32"/>
          <w:szCs w:val="32"/>
        </w:rPr>
        <w:t xml:space="preserve">Current </w:t>
      </w:r>
      <w:r w:rsidRPr="2FAEAD42">
        <w:rPr>
          <w:rFonts w:ascii="Arial" w:hAnsi="Arial" w:eastAsia="Times New Roman" w:cs="Arial"/>
          <w:b/>
          <w:bCs/>
          <w:sz w:val="32"/>
          <w:szCs w:val="32"/>
        </w:rPr>
        <w:t>Award Year]:</w:t>
      </w:r>
    </w:p>
    <w:p w:rsidRPr="0059340C" w:rsidR="0028378A" w:rsidP="5974D143" w:rsidRDefault="0044775B" w14:paraId="0A442BBF" w14:textId="444BCAA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hAnsi="Arial" w:eastAsia="Times New Roman" w:cs="Arial"/>
        </w:rPr>
      </w:pPr>
      <w:sdt>
        <w:sdtPr>
          <w:rPr>
            <w:rStyle w:val="BodyCopy"/>
          </w:rPr>
          <w:alias w:val="Award Designation"/>
          <w:tag w:val="Award Designation"/>
          <w:id w:val="842206931"/>
          <w:placeholder>
            <w:docPart w:val="817A2B16CD584C2FA5BB92B58C55E588"/>
          </w:placeholder>
          <w:showingPlcHdr/>
          <w:dropDownList>
            <w:listItem w:value="Choose an item."/>
            <w:listItem w:displayText="#1 in Nation" w:value="#1 in Nation"/>
            <w:listItem w:displayText="Top 100 in Nation" w:value="Top 100 in Nation"/>
            <w:listItem w:displayText="Top 10% in Nation" w:value="Top 10% in Nation"/>
            <w:listItem w:displayText="#1 in Region" w:value="#1 in Region"/>
            <w:listItem w:displayText="Top 10% in Region" w:value="Top 10% in Region"/>
            <w:listItem w:displayText="#1 in State" w:value="#1 in State"/>
            <w:listItem w:displayText="Top 10% in State" w:value="Top 10% in State"/>
            <w:listItem w:displayText="#1 in Market" w:value="#1 in Market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2C2C8F">
            <w:rPr>
              <w:rStyle w:val="PlaceholderText"/>
            </w:rPr>
            <w:t>Choose an item.</w:t>
          </w:r>
        </w:sdtContent>
      </w:sdt>
      <w:r w:rsidRPr="5974D143" w:rsidR="002C2C8F">
        <w:rPr>
          <w:rFonts w:ascii="Arial" w:hAnsi="Arial" w:eastAsia="Times New Roman" w:cs="Arial"/>
        </w:rPr>
        <w:t xml:space="preserve"> </w:t>
      </w:r>
      <w:r w:rsidRPr="5974D143" w:rsidR="0B093C42">
        <w:rPr>
          <w:rFonts w:ascii="Arial" w:hAnsi="Arial" w:eastAsia="Times New Roman" w:cs="Arial"/>
        </w:rPr>
        <w:t xml:space="preserve">in </w:t>
      </w:r>
      <w:sdt>
        <w:sdtPr>
          <w:rPr>
            <w:rStyle w:val="BodyCopy"/>
          </w:rPr>
          <w:alias w:val="Medical Excellence / Patient Safety"/>
          <w:tag w:val="Medical Excellence / Patient Safety"/>
          <w:id w:val="-1001273120"/>
          <w:placeholder>
            <w:docPart w:val="2F25730B02F9456DB68CE101F305A992"/>
          </w:placeholder>
          <w:showingPlcHdr/>
          <w:dropDownList>
            <w:listItem w:value="Choose an item."/>
            <w:listItem w:displayText="Medical Excellence" w:value="Medical Excellence"/>
            <w:listItem w:displayText="Patient Safety" w:value="Patient Safety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BB7092">
            <w:rPr>
              <w:rStyle w:val="PlaceholderText"/>
            </w:rPr>
            <w:t>Choose an item.</w:t>
          </w:r>
        </w:sdtContent>
      </w:sdt>
      <w:r w:rsidRPr="5974D143" w:rsidR="00BB7092">
        <w:rPr>
          <w:rFonts w:ascii="Arial" w:hAnsi="Arial" w:eastAsia="Times New Roman" w:cs="Arial"/>
        </w:rPr>
        <w:t xml:space="preserve"> </w:t>
      </w:r>
      <w:r w:rsidRPr="5974D143" w:rsidR="0B093C42">
        <w:rPr>
          <w:rFonts w:ascii="Arial" w:hAnsi="Arial" w:eastAsia="Times New Roman" w:cs="Arial"/>
        </w:rPr>
        <w:t xml:space="preserve">for </w:t>
      </w:r>
      <w:sdt>
        <w:sdtPr>
          <w:rPr>
            <w:rStyle w:val="BodyCopy"/>
          </w:rPr>
          <w:alias w:val="Clinical Category"/>
          <w:tag w:val="Clinical Category"/>
          <w:id w:val="-246187187"/>
          <w:placeholder>
            <w:docPart w:val="15499116F0114E0391299986B880838E"/>
          </w:placeholder>
          <w:showingPlcHdr/>
          <w:dropDownList>
            <w:listItem w:value="Choose an item."/>
            <w:listItem w:displayText="Overall Hospital Care" w:value="Overall Hospital Care"/>
            <w:listItem w:displayText="Overall Medical Care" w:value="Overall Medical Care"/>
            <w:listItem w:displayText="Overall Surgical Care" w:value="Overall Surgical Care"/>
            <w:listItem w:displayText="Bariatric Surgery" w:value="Bariatric Surgery"/>
            <w:listItem w:displayText="Bone Marrow Transplant" w:value="Bone Marrow Transplant"/>
            <w:listItem w:displayText="Cancer Care" w:value="Cancer Care"/>
            <w:listItem w:displayText="Cardiac Care" w:value="Cardiac Care"/>
            <w:listItem w:displayText="Chronic Obstructive Pulmonary Disease" w:value="Chronic Obstructive Pulmonary Disease"/>
            <w:listItem w:displayText="Coronary Bypass Surgery" w:value="Coronary Bypass Surgery"/>
            <w:listItem w:displayText="Gall Bladder Removal" w:value="Gall Bladder Removal"/>
            <w:listItem w:displayText="Gastrointestinal Care" w:value="Gastrointestinal Care"/>
            <w:listItem w:displayText="General Surgery" w:value="General Surgery"/>
            <w:listItem w:displayText="Heart Attack Treatment" w:value="Heart Attack Treatment"/>
            <w:listItem w:displayText="Heart Failure Treatment" w:value="Heart Failure Treatment"/>
            <w:listItem w:displayText="Heart Transplant" w:value="Heart Transplant"/>
            <w:listItem w:displayText="Hip Fracture Care" w:value="Hip Fracture Care"/>
            <w:listItem w:displayText="Interventional Carotid Care" w:value="Interventional Carotid Care"/>
            <w:listItem w:displayText="Interventional Coronary Care" w:value="Interventional Coronary Care"/>
            <w:listItem w:displayText="Joint Replacement" w:value="Joint Replacement"/>
            <w:listItem w:displayText="Kidney Transplant" w:value="Kidney Transplant"/>
            <w:listItem w:displayText="Liver Transplant" w:value="Liver Transplant"/>
            <w:listItem w:displayText="Lung Transplant" w:value="Lung Transplant"/>
            <w:listItem w:displayText="Major Bowel Procedures" w:value="Major Bowel Procedures"/>
            <w:listItem w:displayText="Major Cardiac Surgery" w:value="Major Cardiac Surgery"/>
            <w:listItem w:displayText="Major Neuro-Surgery" w:value="Major Neuro-Surgery"/>
            <w:listItem w:displayText="Major Orthopedic Surgery" w:value="Major Orthopedic Surgery"/>
            <w:listItem w:displayText="Neurological Care" w:value="Neurological Care"/>
            <w:listItem w:displayText="Organ Transplants" w:value="Organ Transplants"/>
            <w:listItem w:displayText="Orthopedic Care" w:value="Orthopedic Care"/>
            <w:listItem w:displayText="Pneumonia Care" w:value="Pneumonia Care"/>
            <w:listItem w:displayText="Pulmonary Care" w:value="Pulmonary Care"/>
            <w:listItem w:displayText="Sepsis Care" w:value="Sepsis Care"/>
            <w:listItem w:displayText="Spinal Fusion" w:value="Spinal Fusion"/>
            <w:listItem w:displayText="Spinal Surgery" w:value="Spinal Surgery"/>
            <w:listItem w:displayText="Stroke Care" w:value="Stroke Care"/>
            <w:listItem w:displayText="Trauma Care" w:value="Trauma Care"/>
            <w:listItem w:displayText="Vascular Surgery" w:value="Vascular Surgery"/>
            <w:listItem w:displayText="Women's Health" w:value="Women's Health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3264DA">
            <w:rPr>
              <w:rStyle w:val="PlaceholderText"/>
            </w:rPr>
            <w:t>Choose an item.</w:t>
          </w:r>
        </w:sdtContent>
      </w:sdt>
    </w:p>
    <w:p w:rsidRPr="0059340C" w:rsidR="0028378A" w:rsidP="5974D143" w:rsidRDefault="0044775B" w14:paraId="5A6B0041" w14:textId="77B4381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hAnsi="Arial" w:eastAsia="Times New Roman" w:cs="Arial"/>
        </w:rPr>
      </w:pPr>
      <w:sdt>
        <w:sdtPr>
          <w:rPr>
            <w:rStyle w:val="BodyCopy"/>
          </w:rPr>
          <w:alias w:val="Award Designation"/>
          <w:tag w:val="Award Designation"/>
          <w:id w:val="1907872729"/>
          <w:placeholder>
            <w:docPart w:val="6819F40D12BE40DBA3F130E507BAAB6F"/>
          </w:placeholder>
          <w:showingPlcHdr/>
          <w:dropDownList>
            <w:listItem w:value="Choose an item."/>
            <w:listItem w:displayText="#1 in Nation" w:value="#1 in Nation"/>
            <w:listItem w:displayText="Top 100 in Nation" w:value="Top 100 in Nation"/>
            <w:listItem w:displayText="Top 10% in Nation" w:value="Top 10% in Nation"/>
            <w:listItem w:displayText="#1 in Region" w:value="#1 in Region"/>
            <w:listItem w:displayText="Top 10% in Region" w:value="Top 10% in Region"/>
            <w:listItem w:displayText="#1 in State" w:value="#1 in State"/>
            <w:listItem w:displayText="Top 10% in State" w:value="Top 10% in State"/>
            <w:listItem w:displayText="#1 in Market" w:value="#1 in Market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2C2C8F">
            <w:rPr>
              <w:rStyle w:val="PlaceholderText"/>
            </w:rPr>
            <w:t>Choose an item.</w:t>
          </w:r>
        </w:sdtContent>
      </w:sdt>
      <w:r w:rsidRPr="5974D143" w:rsidR="002C2C8F">
        <w:rPr>
          <w:rFonts w:ascii="Arial" w:hAnsi="Arial" w:eastAsia="Times New Roman" w:cs="Arial"/>
        </w:rPr>
        <w:t xml:space="preserve"> </w:t>
      </w:r>
      <w:r w:rsidRPr="5974D143" w:rsidR="3FAA7D1A">
        <w:rPr>
          <w:rFonts w:ascii="Arial" w:hAnsi="Arial" w:eastAsia="Times New Roman" w:cs="Arial"/>
        </w:rPr>
        <w:t xml:space="preserve">in </w:t>
      </w:r>
      <w:sdt>
        <w:sdtPr>
          <w:rPr>
            <w:rStyle w:val="BodyCopy"/>
          </w:rPr>
          <w:alias w:val="Medical Excellence / Patient Safety"/>
          <w:tag w:val="Medical Excellence / Patient Safety"/>
          <w:id w:val="-461965976"/>
          <w:placeholder>
            <w:docPart w:val="94A9B9519E9B44F9BB876B12B8351405"/>
          </w:placeholder>
          <w:showingPlcHdr/>
          <w:dropDownList>
            <w:listItem w:value="Choose an item."/>
            <w:listItem w:displayText="Medical Excellence" w:value="Medical Excellence"/>
            <w:listItem w:displayText="Patient Safety" w:value="Patient Safety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BB7092">
            <w:rPr>
              <w:rStyle w:val="PlaceholderText"/>
            </w:rPr>
            <w:t>Choose an item.</w:t>
          </w:r>
        </w:sdtContent>
      </w:sdt>
      <w:r w:rsidRPr="5974D143" w:rsidR="00BB7092">
        <w:rPr>
          <w:rFonts w:ascii="Arial" w:hAnsi="Arial" w:eastAsia="Times New Roman" w:cs="Arial"/>
        </w:rPr>
        <w:t xml:space="preserve"> </w:t>
      </w:r>
      <w:r w:rsidRPr="5974D143" w:rsidR="3FAA7D1A">
        <w:rPr>
          <w:rFonts w:ascii="Arial" w:hAnsi="Arial" w:eastAsia="Times New Roman" w:cs="Arial"/>
        </w:rPr>
        <w:t xml:space="preserve">for </w:t>
      </w:r>
      <w:sdt>
        <w:sdtPr>
          <w:rPr>
            <w:rStyle w:val="BodyCopy"/>
          </w:rPr>
          <w:alias w:val="Clinical Category"/>
          <w:tag w:val="Clinical Category"/>
          <w:id w:val="-2041201057"/>
          <w:placeholder>
            <w:docPart w:val="CA2BC186C76C41E98595B4FD99285472"/>
          </w:placeholder>
          <w:showingPlcHdr/>
          <w:dropDownList>
            <w:listItem w:value="Choose an item."/>
            <w:listItem w:displayText="Overall Hospital Care" w:value="Overall Hospital Care"/>
            <w:listItem w:displayText="Overall Medical Care" w:value="Overall Medical Care"/>
            <w:listItem w:displayText="Overall Surgical Care" w:value="Overall Surgical Care"/>
            <w:listItem w:displayText="Bariatric Surgery" w:value="Bariatric Surgery"/>
            <w:listItem w:displayText="Bone Marrow Transplant" w:value="Bone Marrow Transplant"/>
            <w:listItem w:displayText="Cancer Care" w:value="Cancer Care"/>
            <w:listItem w:displayText="Cardiac Care" w:value="Cardiac Care"/>
            <w:listItem w:displayText="Chronic Obstructive Pulmonary Disease" w:value="Chronic Obstructive Pulmonary Disease"/>
            <w:listItem w:displayText="Coronary Bypass Surgery" w:value="Coronary Bypass Surgery"/>
            <w:listItem w:displayText="Gall Bladder Removal" w:value="Gall Bladder Removal"/>
            <w:listItem w:displayText="Gastrointestinal Care" w:value="Gastrointestinal Care"/>
            <w:listItem w:displayText="General Surgery" w:value="General Surgery"/>
            <w:listItem w:displayText="Heart Attack Treatment" w:value="Heart Attack Treatment"/>
            <w:listItem w:displayText="Heart Failure Treatment" w:value="Heart Failure Treatment"/>
            <w:listItem w:displayText="Heart Transplant" w:value="Heart Transplant"/>
            <w:listItem w:displayText="Hip Fracture Care" w:value="Hip Fracture Care"/>
            <w:listItem w:displayText="Interventional Carotid Care" w:value="Interventional Carotid Care"/>
            <w:listItem w:displayText="Interventional Coronary Care" w:value="Interventional Coronary Care"/>
            <w:listItem w:displayText="Joint Replacement" w:value="Joint Replacement"/>
            <w:listItem w:displayText="Kidney Transplant" w:value="Kidney Transplant"/>
            <w:listItem w:displayText="Liver Transplant" w:value="Liver Transplant"/>
            <w:listItem w:displayText="Lung Transplant" w:value="Lung Transplant"/>
            <w:listItem w:displayText="Major Bowel Procedures" w:value="Major Bowel Procedures"/>
            <w:listItem w:displayText="Major Cardiac Surgery" w:value="Major Cardiac Surgery"/>
            <w:listItem w:displayText="Major Neuro-Surgery" w:value="Major Neuro-Surgery"/>
            <w:listItem w:displayText="Major Orthopedic Surgery" w:value="Major Orthopedic Surgery"/>
            <w:listItem w:displayText="Neurological Care" w:value="Neurological Care"/>
            <w:listItem w:displayText="Organ Transplants" w:value="Organ Transplants"/>
            <w:listItem w:displayText="Orthopedic Care" w:value="Orthopedic Care"/>
            <w:listItem w:displayText="Pneumonia Care" w:value="Pneumonia Care"/>
            <w:listItem w:displayText="Pulmonary Care" w:value="Pulmonary Care"/>
            <w:listItem w:displayText="Sepsis Care" w:value="Sepsis Care"/>
            <w:listItem w:displayText="Spinal Fusion" w:value="Spinal Fusion"/>
            <w:listItem w:displayText="Spinal Surgery" w:value="Spinal Surgery"/>
            <w:listItem w:displayText="Stroke Care" w:value="Stroke Care"/>
            <w:listItem w:displayText="Trauma Care" w:value="Trauma Care"/>
            <w:listItem w:displayText="Vascular Surgery" w:value="Vascular Surgery"/>
            <w:listItem w:displayText="Women's Health" w:value="Women's Health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3264DA">
            <w:rPr>
              <w:rStyle w:val="PlaceholderText"/>
            </w:rPr>
            <w:t>Choose an item.</w:t>
          </w:r>
        </w:sdtContent>
      </w:sdt>
    </w:p>
    <w:p w:rsidRPr="0059340C" w:rsidR="0028378A" w:rsidP="5974D143" w:rsidRDefault="77B2388B" w14:paraId="689E1338" w14:textId="4957DFEF">
      <w:pPr>
        <w:spacing w:before="100" w:beforeAutospacing="1" w:after="100" w:afterAutospacing="1" w:line="240" w:lineRule="auto"/>
        <w:outlineLvl w:val="2"/>
      </w:pPr>
      <w:r w:rsidRPr="5974D143">
        <w:rPr>
          <w:rFonts w:ascii="Arial" w:hAnsi="Arial" w:eastAsia="Times New Roman" w:cs="Arial"/>
          <w:b/>
          <w:bCs/>
          <w:sz w:val="24"/>
          <w:szCs w:val="24"/>
        </w:rPr>
        <w:t>Here are the</w:t>
      </w:r>
      <w:r w:rsidRPr="5974D143" w:rsidR="000A40F8">
        <w:rPr>
          <w:rFonts w:ascii="Arial" w:hAnsi="Arial" w:eastAsia="Times New Roman" w:cs="Arial"/>
          <w:b/>
          <w:bCs/>
          <w:sz w:val="24"/>
          <w:szCs w:val="24"/>
        </w:rPr>
        <w:t xml:space="preserve"> </w:t>
      </w:r>
      <w:r w:rsidRPr="5974D143" w:rsidR="0B093C42">
        <w:rPr>
          <w:rFonts w:ascii="Arial" w:hAnsi="Arial" w:eastAsia="Times New Roman" w:cs="Arial"/>
          <w:b/>
          <w:bCs/>
          <w:sz w:val="24"/>
          <w:szCs w:val="24"/>
        </w:rPr>
        <w:t>[</w:t>
      </w:r>
      <w:r w:rsidRPr="5974D143" w:rsidR="7540C2D1">
        <w:rPr>
          <w:rFonts w:ascii="Arial" w:hAnsi="Arial" w:eastAsia="Times New Roman" w:cs="Arial"/>
          <w:b/>
          <w:bCs/>
          <w:sz w:val="24"/>
          <w:szCs w:val="24"/>
        </w:rPr>
        <w:t xml:space="preserve">Previous </w:t>
      </w:r>
      <w:r w:rsidRPr="5974D143" w:rsidR="0B093C42">
        <w:rPr>
          <w:rFonts w:ascii="Arial" w:hAnsi="Arial" w:eastAsia="Times New Roman" w:cs="Arial"/>
          <w:b/>
          <w:bCs/>
          <w:sz w:val="24"/>
          <w:szCs w:val="24"/>
        </w:rPr>
        <w:t>Award Year]</w:t>
      </w:r>
      <w:r w:rsidRPr="5974D143" w:rsidR="0883B21F">
        <w:rPr>
          <w:rFonts w:ascii="Arial" w:hAnsi="Arial" w:eastAsia="Times New Roman" w:cs="Arial"/>
          <w:b/>
          <w:bCs/>
          <w:sz w:val="24"/>
          <w:szCs w:val="24"/>
        </w:rPr>
        <w:t xml:space="preserve"> CareChex Awards</w:t>
      </w:r>
      <w:r w:rsidRPr="5974D143" w:rsidR="02CBD536">
        <w:rPr>
          <w:rFonts w:ascii="Arial" w:hAnsi="Arial" w:eastAsia="Times New Roman" w:cs="Arial"/>
          <w:b/>
          <w:bCs/>
          <w:sz w:val="24"/>
          <w:szCs w:val="24"/>
        </w:rPr>
        <w:t xml:space="preserve"> for [Hospital Name]</w:t>
      </w:r>
      <w:r w:rsidRPr="5974D143" w:rsidR="596E2BAD">
        <w:rPr>
          <w:rFonts w:ascii="Arial" w:hAnsi="Arial" w:eastAsia="Times New Roman" w:cs="Arial"/>
          <w:b/>
          <w:bCs/>
          <w:sz w:val="24"/>
          <w:szCs w:val="24"/>
        </w:rPr>
        <w:t>:</w:t>
      </w:r>
      <w:r w:rsidRPr="5974D143" w:rsidR="0B093C42">
        <w:rPr>
          <w:rFonts w:ascii="Arial" w:hAnsi="Arial" w:eastAsia="Times New Roman" w:cs="Arial"/>
          <w:b/>
          <w:bCs/>
          <w:sz w:val="24"/>
          <w:szCs w:val="24"/>
        </w:rPr>
        <w:t xml:space="preserve"> </w:t>
      </w:r>
    </w:p>
    <w:p w:rsidR="467116E2" w:rsidP="5974D143" w:rsidRDefault="467116E2" w14:paraId="184D6102" w14:textId="64C3DD21">
      <w:pPr>
        <w:spacing w:beforeAutospacing="1" w:afterAutospacing="1" w:line="240" w:lineRule="auto"/>
        <w:rPr>
          <w:rFonts w:ascii="Arial" w:hAnsi="Arial" w:eastAsia="Times New Roman" w:cs="Arial"/>
        </w:rPr>
      </w:pPr>
      <w:r w:rsidRPr="5974D143">
        <w:rPr>
          <w:rFonts w:ascii="Arial" w:hAnsi="Arial" w:eastAsia="Times New Roman" w:cs="Arial"/>
          <w:b/>
          <w:bCs/>
        </w:rPr>
        <w:t>#1 in Nation</w:t>
      </w:r>
    </w:p>
    <w:p w:rsidR="467116E2" w:rsidP="5974D143" w:rsidRDefault="0044775B" w14:paraId="7F9797A0" w14:textId="21042C67">
      <w:pPr>
        <w:numPr>
          <w:ilvl w:val="0"/>
          <w:numId w:val="7"/>
        </w:numPr>
        <w:spacing w:beforeAutospacing="1" w:afterAutospacing="1" w:line="240" w:lineRule="auto"/>
        <w:rPr>
          <w:rFonts w:ascii="Arial" w:hAnsi="Arial" w:eastAsia="Times New Roman" w:cs="Arial"/>
        </w:rPr>
      </w:pPr>
      <w:sdt>
        <w:sdtPr>
          <w:rPr>
            <w:rStyle w:val="BodyCopy"/>
          </w:rPr>
          <w:alias w:val="Medical Excellence / Patient Safety"/>
          <w:tag w:val="Medical Excellence / Patient Safety"/>
          <w:id w:val="-2146490357"/>
          <w:placeholder>
            <w:docPart w:val="9080C48B3370452592F861A08012B604"/>
          </w:placeholder>
          <w:showingPlcHdr/>
          <w:dropDownList>
            <w:listItem w:value="Choose an item."/>
            <w:listItem w:displayText="Medical Excellence" w:value="Medical Excellence"/>
            <w:listItem w:displayText="Patient Safety" w:value="Patient Safety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BB7092">
            <w:rPr>
              <w:rStyle w:val="PlaceholderText"/>
            </w:rPr>
            <w:t>Choose an item.</w:t>
          </w:r>
        </w:sdtContent>
      </w:sdt>
      <w:r w:rsidRPr="5974D143" w:rsidR="00BB7092">
        <w:rPr>
          <w:rFonts w:ascii="Arial" w:hAnsi="Arial" w:eastAsia="Times New Roman" w:cs="Arial"/>
        </w:rPr>
        <w:t xml:space="preserve"> </w:t>
      </w:r>
      <w:r w:rsidRPr="5974D143" w:rsidR="467116E2">
        <w:rPr>
          <w:rFonts w:ascii="Arial" w:hAnsi="Arial" w:eastAsia="Times New Roman" w:cs="Arial"/>
        </w:rPr>
        <w:t xml:space="preserve">for </w:t>
      </w:r>
      <w:sdt>
        <w:sdtPr>
          <w:rPr>
            <w:rStyle w:val="BodyCopy"/>
          </w:rPr>
          <w:alias w:val="Clinical Category"/>
          <w:tag w:val="Clinical Category"/>
          <w:id w:val="-536427951"/>
          <w:placeholder>
            <w:docPart w:val="30AECE813C9044EDA73E508911178C6A"/>
          </w:placeholder>
          <w:showingPlcHdr/>
          <w:dropDownList>
            <w:listItem w:value="Choose an item."/>
            <w:listItem w:displayText="Overall Hospital Care" w:value="Overall Hospital Care"/>
            <w:listItem w:displayText="Overall Medical Care" w:value="Overall Medical Care"/>
            <w:listItem w:displayText="Overall Surgical Care" w:value="Overall Surgical Care"/>
            <w:listItem w:displayText="Bariatric Surgery" w:value="Bariatric Surgery"/>
            <w:listItem w:displayText="Bone Marrow Transplant" w:value="Bone Marrow Transplant"/>
            <w:listItem w:displayText="Cancer Care" w:value="Cancer Care"/>
            <w:listItem w:displayText="Cardiac Care" w:value="Cardiac Care"/>
            <w:listItem w:displayText="Chronic Obstructive Pulmonary Disease" w:value="Chronic Obstructive Pulmonary Disease"/>
            <w:listItem w:displayText="Coronary Bypass Surgery" w:value="Coronary Bypass Surgery"/>
            <w:listItem w:displayText="Gall Bladder Removal" w:value="Gall Bladder Removal"/>
            <w:listItem w:displayText="Gastrointestinal Care" w:value="Gastrointestinal Care"/>
            <w:listItem w:displayText="General Surgery" w:value="General Surgery"/>
            <w:listItem w:displayText="Heart Attack Treatment" w:value="Heart Attack Treatment"/>
            <w:listItem w:displayText="Heart Failure Treatment" w:value="Heart Failure Treatment"/>
            <w:listItem w:displayText="Heart Transplant" w:value="Heart Transplant"/>
            <w:listItem w:displayText="Hip Fracture Care" w:value="Hip Fracture Care"/>
            <w:listItem w:displayText="Interventional Carotid Care" w:value="Interventional Carotid Care"/>
            <w:listItem w:displayText="Interventional Coronary Care" w:value="Interventional Coronary Care"/>
            <w:listItem w:displayText="Joint Replacement" w:value="Joint Replacement"/>
            <w:listItem w:displayText="Kidney Transplant" w:value="Kidney Transplant"/>
            <w:listItem w:displayText="Liver Transplant" w:value="Liver Transplant"/>
            <w:listItem w:displayText="Lung Transplant" w:value="Lung Transplant"/>
            <w:listItem w:displayText="Major Bowel Procedures" w:value="Major Bowel Procedures"/>
            <w:listItem w:displayText="Major Cardiac Surgery" w:value="Major Cardiac Surgery"/>
            <w:listItem w:displayText="Major Neuro-Surgery" w:value="Major Neuro-Surgery"/>
            <w:listItem w:displayText="Major Orthopedic Surgery" w:value="Major Orthopedic Surgery"/>
            <w:listItem w:displayText="Neurological Care" w:value="Neurological Care"/>
            <w:listItem w:displayText="Organ Transplants" w:value="Organ Transplants"/>
            <w:listItem w:displayText="Orthopedic Care" w:value="Orthopedic Care"/>
            <w:listItem w:displayText="Pneumonia Care" w:value="Pneumonia Care"/>
            <w:listItem w:displayText="Pulmonary Care" w:value="Pulmonary Care"/>
            <w:listItem w:displayText="Sepsis Care" w:value="Sepsis Care"/>
            <w:listItem w:displayText="Spinal Fusion" w:value="Spinal Fusion"/>
            <w:listItem w:displayText="Spinal Surgery" w:value="Spinal Surgery"/>
            <w:listItem w:displayText="Stroke Care" w:value="Stroke Care"/>
            <w:listItem w:displayText="Trauma Care" w:value="Trauma Care"/>
            <w:listItem w:displayText="Vascular Surgery" w:value="Vascular Surgery"/>
            <w:listItem w:displayText="Women's Health" w:value="Women's Health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3264DA">
            <w:rPr>
              <w:rStyle w:val="PlaceholderText"/>
            </w:rPr>
            <w:t>Choose an item.</w:t>
          </w:r>
        </w:sdtContent>
      </w:sdt>
    </w:p>
    <w:p w:rsidR="467116E2" w:rsidP="5974D143" w:rsidRDefault="0044775B" w14:paraId="33C7DA02" w14:textId="77BCFC5D">
      <w:pPr>
        <w:pStyle w:val="ListParagraph"/>
        <w:numPr>
          <w:ilvl w:val="0"/>
          <w:numId w:val="7"/>
        </w:numPr>
        <w:spacing w:beforeAutospacing="1" w:afterAutospacing="1" w:line="240" w:lineRule="auto"/>
        <w:rPr>
          <w:rFonts w:ascii="Arial" w:hAnsi="Arial" w:eastAsia="Times New Roman" w:cs="Arial"/>
        </w:rPr>
      </w:pPr>
      <w:sdt>
        <w:sdtPr>
          <w:rPr>
            <w:rStyle w:val="BodyCopy"/>
          </w:rPr>
          <w:alias w:val="Medical Excellence / Patient Safety"/>
          <w:tag w:val="Medical Excellence / Patient Safety"/>
          <w:id w:val="-223060475"/>
          <w:placeholder>
            <w:docPart w:val="35248D93F91D4214A05A582DACADC9CC"/>
          </w:placeholder>
          <w:showingPlcHdr/>
          <w:dropDownList>
            <w:listItem w:value="Choose an item."/>
            <w:listItem w:displayText="Medical Excellence" w:value="Medical Excellence"/>
            <w:listItem w:displayText="Patient Safety" w:value="Patient Safety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BB7092">
            <w:rPr>
              <w:rStyle w:val="PlaceholderText"/>
            </w:rPr>
            <w:t>Choose an item.</w:t>
          </w:r>
        </w:sdtContent>
      </w:sdt>
      <w:r w:rsidRPr="5974D143" w:rsidR="00BB7092">
        <w:rPr>
          <w:rFonts w:ascii="Arial" w:hAnsi="Arial" w:eastAsia="Times New Roman" w:cs="Arial"/>
        </w:rPr>
        <w:t xml:space="preserve"> </w:t>
      </w:r>
      <w:r w:rsidRPr="5974D143" w:rsidR="467116E2">
        <w:rPr>
          <w:rFonts w:ascii="Arial" w:hAnsi="Arial" w:eastAsia="Times New Roman" w:cs="Arial"/>
        </w:rPr>
        <w:t xml:space="preserve">for </w:t>
      </w:r>
      <w:sdt>
        <w:sdtPr>
          <w:rPr>
            <w:rStyle w:val="BodyCopy"/>
          </w:rPr>
          <w:alias w:val="Clinical Category"/>
          <w:tag w:val="Clinical Category"/>
          <w:id w:val="-1144810379"/>
          <w:placeholder>
            <w:docPart w:val="4F741CDA6CFB4AEDAC581B5839B49487"/>
          </w:placeholder>
          <w:showingPlcHdr/>
          <w:dropDownList>
            <w:listItem w:value="Choose an item."/>
            <w:listItem w:displayText="Overall Hospital Care" w:value="Overall Hospital Care"/>
            <w:listItem w:displayText="Overall Medical Care" w:value="Overall Medical Care"/>
            <w:listItem w:displayText="Overall Surgical Care" w:value="Overall Surgical Care"/>
            <w:listItem w:displayText="Bariatric Surgery" w:value="Bariatric Surgery"/>
            <w:listItem w:displayText="Bone Marrow Transplant" w:value="Bone Marrow Transplant"/>
            <w:listItem w:displayText="Cancer Care" w:value="Cancer Care"/>
            <w:listItem w:displayText="Cardiac Care" w:value="Cardiac Care"/>
            <w:listItem w:displayText="Chronic Obstructive Pulmonary Disease" w:value="Chronic Obstructive Pulmonary Disease"/>
            <w:listItem w:displayText="Coronary Bypass Surgery" w:value="Coronary Bypass Surgery"/>
            <w:listItem w:displayText="Gall Bladder Removal" w:value="Gall Bladder Removal"/>
            <w:listItem w:displayText="Gastrointestinal Care" w:value="Gastrointestinal Care"/>
            <w:listItem w:displayText="General Surgery" w:value="General Surgery"/>
            <w:listItem w:displayText="Heart Attack Treatment" w:value="Heart Attack Treatment"/>
            <w:listItem w:displayText="Heart Failure Treatment" w:value="Heart Failure Treatment"/>
            <w:listItem w:displayText="Heart Transplant" w:value="Heart Transplant"/>
            <w:listItem w:displayText="Hip Fracture Care" w:value="Hip Fracture Care"/>
            <w:listItem w:displayText="Interventional Carotid Care" w:value="Interventional Carotid Care"/>
            <w:listItem w:displayText="Interventional Coronary Care" w:value="Interventional Coronary Care"/>
            <w:listItem w:displayText="Joint Replacement" w:value="Joint Replacement"/>
            <w:listItem w:displayText="Kidney Transplant" w:value="Kidney Transplant"/>
            <w:listItem w:displayText="Liver Transplant" w:value="Liver Transplant"/>
            <w:listItem w:displayText="Lung Transplant" w:value="Lung Transplant"/>
            <w:listItem w:displayText="Major Bowel Procedures" w:value="Major Bowel Procedures"/>
            <w:listItem w:displayText="Major Cardiac Surgery" w:value="Major Cardiac Surgery"/>
            <w:listItem w:displayText="Major Neuro-Surgery" w:value="Major Neuro-Surgery"/>
            <w:listItem w:displayText="Major Orthopedic Surgery" w:value="Major Orthopedic Surgery"/>
            <w:listItem w:displayText="Neurological Care" w:value="Neurological Care"/>
            <w:listItem w:displayText="Organ Transplants" w:value="Organ Transplants"/>
            <w:listItem w:displayText="Orthopedic Care" w:value="Orthopedic Care"/>
            <w:listItem w:displayText="Pneumonia Care" w:value="Pneumonia Care"/>
            <w:listItem w:displayText="Pulmonary Care" w:value="Pulmonary Care"/>
            <w:listItem w:displayText="Sepsis Care" w:value="Sepsis Care"/>
            <w:listItem w:displayText="Spinal Fusion" w:value="Spinal Fusion"/>
            <w:listItem w:displayText="Spinal Surgery" w:value="Spinal Surgery"/>
            <w:listItem w:displayText="Stroke Care" w:value="Stroke Care"/>
            <w:listItem w:displayText="Trauma Care" w:value="Trauma Care"/>
            <w:listItem w:displayText="Vascular Surgery" w:value="Vascular Surgery"/>
            <w:listItem w:displayText="Women's Health" w:value="Women's Health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5F59CD">
            <w:rPr>
              <w:rStyle w:val="PlaceholderText"/>
            </w:rPr>
            <w:t>Choose an item.</w:t>
          </w:r>
        </w:sdtContent>
      </w:sdt>
    </w:p>
    <w:p w:rsidRPr="0059340C" w:rsidR="0028378A" w:rsidP="5974D143" w:rsidRDefault="0B093C42" w14:paraId="135439B7" w14:textId="045BD31E">
      <w:pPr>
        <w:spacing w:before="100" w:beforeAutospacing="1" w:after="100" w:afterAutospacing="1" w:line="240" w:lineRule="auto"/>
        <w:rPr>
          <w:rFonts w:ascii="Arial" w:hAnsi="Arial" w:eastAsia="Times New Roman" w:cs="Arial"/>
        </w:rPr>
      </w:pPr>
      <w:r w:rsidRPr="5974D143">
        <w:rPr>
          <w:rFonts w:ascii="Arial" w:hAnsi="Arial" w:eastAsia="Times New Roman" w:cs="Arial"/>
          <w:b/>
          <w:bCs/>
        </w:rPr>
        <w:t>Top 100 in Nation</w:t>
      </w:r>
    </w:p>
    <w:p w:rsidRPr="0059340C" w:rsidR="0028378A" w:rsidP="5974D143" w:rsidRDefault="0044775B" w14:paraId="2136EA50" w14:textId="11E75E3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eastAsia="Times New Roman" w:cs="Arial"/>
        </w:rPr>
      </w:pPr>
      <w:sdt>
        <w:sdtPr>
          <w:rPr>
            <w:rStyle w:val="BodyCopy"/>
          </w:rPr>
          <w:alias w:val="Medical Excellence / Patient Safety"/>
          <w:tag w:val="Medical Excellence / Patient Safety"/>
          <w:id w:val="-53094920"/>
          <w:placeholder>
            <w:docPart w:val="4B80AD9EFF8F4395B8DA576C7B76E1B7"/>
          </w:placeholder>
          <w:showingPlcHdr/>
          <w:dropDownList>
            <w:listItem w:value="Choose an item."/>
            <w:listItem w:displayText="Medical Excellence" w:value="Medical Excellence"/>
            <w:listItem w:displayText="Patient Safety" w:value="Patient Safety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BB7092">
            <w:rPr>
              <w:rStyle w:val="PlaceholderText"/>
            </w:rPr>
            <w:t>Choose an item.</w:t>
          </w:r>
        </w:sdtContent>
      </w:sdt>
      <w:r w:rsidRPr="5974D143" w:rsidR="00BB7092">
        <w:rPr>
          <w:rFonts w:ascii="Arial" w:hAnsi="Arial" w:eastAsia="Times New Roman" w:cs="Arial"/>
        </w:rPr>
        <w:t xml:space="preserve"> </w:t>
      </w:r>
      <w:r w:rsidRPr="5974D143" w:rsidR="558D0EA4">
        <w:rPr>
          <w:rFonts w:ascii="Arial" w:hAnsi="Arial" w:eastAsia="Times New Roman" w:cs="Arial"/>
        </w:rPr>
        <w:t xml:space="preserve">for </w:t>
      </w:r>
      <w:sdt>
        <w:sdtPr>
          <w:rPr>
            <w:rStyle w:val="BodyCopy"/>
          </w:rPr>
          <w:alias w:val="Clinical Category"/>
          <w:tag w:val="Clinical Category"/>
          <w:id w:val="1181851124"/>
          <w:placeholder>
            <w:docPart w:val="BA8AA491DDF543D789741BD43359FDB5"/>
          </w:placeholder>
          <w:showingPlcHdr/>
          <w:dropDownList>
            <w:listItem w:value="Choose an item."/>
            <w:listItem w:displayText="Overall Hospital Care" w:value="Overall Hospital Care"/>
            <w:listItem w:displayText="Overall Medical Care" w:value="Overall Medical Care"/>
            <w:listItem w:displayText="Overall Surgical Care" w:value="Overall Surgical Care"/>
            <w:listItem w:displayText="Bariatric Surgery" w:value="Bariatric Surgery"/>
            <w:listItem w:displayText="Bone Marrow Transplant" w:value="Bone Marrow Transplant"/>
            <w:listItem w:displayText="Cancer Care" w:value="Cancer Care"/>
            <w:listItem w:displayText="Cardiac Care" w:value="Cardiac Care"/>
            <w:listItem w:displayText="Chronic Obstructive Pulmonary Disease" w:value="Chronic Obstructive Pulmonary Disease"/>
            <w:listItem w:displayText="Coronary Bypass Surgery" w:value="Coronary Bypass Surgery"/>
            <w:listItem w:displayText="Gall Bladder Removal" w:value="Gall Bladder Removal"/>
            <w:listItem w:displayText="Gastrointestinal Care" w:value="Gastrointestinal Care"/>
            <w:listItem w:displayText="General Surgery" w:value="General Surgery"/>
            <w:listItem w:displayText="Heart Attack Treatment" w:value="Heart Attack Treatment"/>
            <w:listItem w:displayText="Heart Failure Treatment" w:value="Heart Failure Treatment"/>
            <w:listItem w:displayText="Heart Transplant" w:value="Heart Transplant"/>
            <w:listItem w:displayText="Hip Fracture Care" w:value="Hip Fracture Care"/>
            <w:listItem w:displayText="Interventional Carotid Care" w:value="Interventional Carotid Care"/>
            <w:listItem w:displayText="Interventional Coronary Care" w:value="Interventional Coronary Care"/>
            <w:listItem w:displayText="Joint Replacement" w:value="Joint Replacement"/>
            <w:listItem w:displayText="Kidney Transplant" w:value="Kidney Transplant"/>
            <w:listItem w:displayText="Liver Transplant" w:value="Liver Transplant"/>
            <w:listItem w:displayText="Lung Transplant" w:value="Lung Transplant"/>
            <w:listItem w:displayText="Major Bowel Procedures" w:value="Major Bowel Procedures"/>
            <w:listItem w:displayText="Major Cardiac Surgery" w:value="Major Cardiac Surgery"/>
            <w:listItem w:displayText="Major Neuro-Surgery" w:value="Major Neuro-Surgery"/>
            <w:listItem w:displayText="Major Orthopedic Surgery" w:value="Major Orthopedic Surgery"/>
            <w:listItem w:displayText="Neurological Care" w:value="Neurological Care"/>
            <w:listItem w:displayText="Organ Transplants" w:value="Organ Transplants"/>
            <w:listItem w:displayText="Orthopedic Care" w:value="Orthopedic Care"/>
            <w:listItem w:displayText="Pneumonia Care" w:value="Pneumonia Care"/>
            <w:listItem w:displayText="Pulmonary Care" w:value="Pulmonary Care"/>
            <w:listItem w:displayText="Sepsis Care" w:value="Sepsis Care"/>
            <w:listItem w:displayText="Spinal Fusion" w:value="Spinal Fusion"/>
            <w:listItem w:displayText="Spinal Surgery" w:value="Spinal Surgery"/>
            <w:listItem w:displayText="Stroke Care" w:value="Stroke Care"/>
            <w:listItem w:displayText="Trauma Care" w:value="Trauma Care"/>
            <w:listItem w:displayText="Vascular Surgery" w:value="Vascular Surgery"/>
            <w:listItem w:displayText="Women's Health" w:value="Women's Health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5F59CD">
            <w:rPr>
              <w:rStyle w:val="PlaceholderText"/>
            </w:rPr>
            <w:t>Choose an item.</w:t>
          </w:r>
        </w:sdtContent>
      </w:sdt>
    </w:p>
    <w:p w:rsidR="3755AB48" w:rsidP="5974D143" w:rsidRDefault="0044775B" w14:paraId="5300586F" w14:textId="449F4C02">
      <w:pPr>
        <w:numPr>
          <w:ilvl w:val="0"/>
          <w:numId w:val="4"/>
        </w:numPr>
        <w:spacing w:beforeAutospacing="1" w:afterAutospacing="1" w:line="240" w:lineRule="auto"/>
        <w:rPr>
          <w:rFonts w:ascii="Arial" w:hAnsi="Arial" w:eastAsia="Times New Roman" w:cs="Arial"/>
        </w:rPr>
      </w:pPr>
      <w:sdt>
        <w:sdtPr>
          <w:rPr>
            <w:rStyle w:val="BodyCopy"/>
          </w:rPr>
          <w:alias w:val="Medical Excellence / Patient Safety"/>
          <w:tag w:val="Medical Excellence / Patient Safety"/>
          <w:id w:val="1079100328"/>
          <w:placeholder>
            <w:docPart w:val="92BC6A4CAA3E4C9AAF30905F6968B218"/>
          </w:placeholder>
          <w:showingPlcHdr/>
          <w:dropDownList>
            <w:listItem w:value="Choose an item."/>
            <w:listItem w:displayText="Medical Excellence" w:value="Medical Excellence"/>
            <w:listItem w:displayText="Patient Safety" w:value="Patient Safety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BB7092">
            <w:rPr>
              <w:rStyle w:val="PlaceholderText"/>
            </w:rPr>
            <w:t>Choose an item.</w:t>
          </w:r>
        </w:sdtContent>
      </w:sdt>
      <w:r w:rsidRPr="5974D143" w:rsidR="00BB7092">
        <w:rPr>
          <w:rFonts w:ascii="Arial" w:hAnsi="Arial" w:eastAsia="Times New Roman" w:cs="Arial"/>
        </w:rPr>
        <w:t xml:space="preserve"> </w:t>
      </w:r>
      <w:r w:rsidRPr="5974D143" w:rsidR="3755AB48">
        <w:rPr>
          <w:rFonts w:ascii="Arial" w:hAnsi="Arial" w:eastAsia="Times New Roman" w:cs="Arial"/>
        </w:rPr>
        <w:t xml:space="preserve">for </w:t>
      </w:r>
      <w:sdt>
        <w:sdtPr>
          <w:rPr>
            <w:rStyle w:val="BodyCopy"/>
          </w:rPr>
          <w:alias w:val="Clinical Category"/>
          <w:tag w:val="Clinical Category"/>
          <w:id w:val="-694383379"/>
          <w:placeholder>
            <w:docPart w:val="F0918F53F1454F6391602AB8F408B289"/>
          </w:placeholder>
          <w:showingPlcHdr/>
          <w:dropDownList>
            <w:listItem w:value="Choose an item."/>
            <w:listItem w:displayText="Overall Hospital Care" w:value="Overall Hospital Care"/>
            <w:listItem w:displayText="Overall Medical Care" w:value="Overall Medical Care"/>
            <w:listItem w:displayText="Overall Surgical Care" w:value="Overall Surgical Care"/>
            <w:listItem w:displayText="Bariatric Surgery" w:value="Bariatric Surgery"/>
            <w:listItem w:displayText="Bone Marrow Transplant" w:value="Bone Marrow Transplant"/>
            <w:listItem w:displayText="Cancer Care" w:value="Cancer Care"/>
            <w:listItem w:displayText="Cardiac Care" w:value="Cardiac Care"/>
            <w:listItem w:displayText="Chronic Obstructive Pulmonary Disease" w:value="Chronic Obstructive Pulmonary Disease"/>
            <w:listItem w:displayText="Coronary Bypass Surgery" w:value="Coronary Bypass Surgery"/>
            <w:listItem w:displayText="Gall Bladder Removal" w:value="Gall Bladder Removal"/>
            <w:listItem w:displayText="Gastrointestinal Care" w:value="Gastrointestinal Care"/>
            <w:listItem w:displayText="General Surgery" w:value="General Surgery"/>
            <w:listItem w:displayText="Heart Attack Treatment" w:value="Heart Attack Treatment"/>
            <w:listItem w:displayText="Heart Failure Treatment" w:value="Heart Failure Treatment"/>
            <w:listItem w:displayText="Heart Transplant" w:value="Heart Transplant"/>
            <w:listItem w:displayText="Hip Fracture Care" w:value="Hip Fracture Care"/>
            <w:listItem w:displayText="Interventional Carotid Care" w:value="Interventional Carotid Care"/>
            <w:listItem w:displayText="Interventional Coronary Care" w:value="Interventional Coronary Care"/>
            <w:listItem w:displayText="Joint Replacement" w:value="Joint Replacement"/>
            <w:listItem w:displayText="Kidney Transplant" w:value="Kidney Transplant"/>
            <w:listItem w:displayText="Liver Transplant" w:value="Liver Transplant"/>
            <w:listItem w:displayText="Lung Transplant" w:value="Lung Transplant"/>
            <w:listItem w:displayText="Major Bowel Procedures" w:value="Major Bowel Procedures"/>
            <w:listItem w:displayText="Major Cardiac Surgery" w:value="Major Cardiac Surgery"/>
            <w:listItem w:displayText="Major Neuro-Surgery" w:value="Major Neuro-Surgery"/>
            <w:listItem w:displayText="Major Orthopedic Surgery" w:value="Major Orthopedic Surgery"/>
            <w:listItem w:displayText="Neurological Care" w:value="Neurological Care"/>
            <w:listItem w:displayText="Organ Transplants" w:value="Organ Transplants"/>
            <w:listItem w:displayText="Orthopedic Care" w:value="Orthopedic Care"/>
            <w:listItem w:displayText="Pneumonia Care" w:value="Pneumonia Care"/>
            <w:listItem w:displayText="Pulmonary Care" w:value="Pulmonary Care"/>
            <w:listItem w:displayText="Sepsis Care" w:value="Sepsis Care"/>
            <w:listItem w:displayText="Spinal Fusion" w:value="Spinal Fusion"/>
            <w:listItem w:displayText="Spinal Surgery" w:value="Spinal Surgery"/>
            <w:listItem w:displayText="Stroke Care" w:value="Stroke Care"/>
            <w:listItem w:displayText="Trauma Care" w:value="Trauma Care"/>
            <w:listItem w:displayText="Vascular Surgery" w:value="Vascular Surgery"/>
            <w:listItem w:displayText="Women's Health" w:value="Women's Health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5F59CD">
            <w:rPr>
              <w:rStyle w:val="PlaceholderText"/>
            </w:rPr>
            <w:t>Choose an item.</w:t>
          </w:r>
        </w:sdtContent>
      </w:sdt>
    </w:p>
    <w:p w:rsidRPr="0059340C" w:rsidR="0028378A" w:rsidP="5974D143" w:rsidRDefault="0B093C42" w14:paraId="55498513" w14:textId="0EBE004F">
      <w:pPr>
        <w:spacing w:before="100" w:beforeAutospacing="1" w:after="100" w:afterAutospacing="1" w:line="240" w:lineRule="auto"/>
        <w:rPr>
          <w:rFonts w:ascii="Arial" w:hAnsi="Arial" w:eastAsia="Times New Roman" w:cs="Arial"/>
        </w:rPr>
      </w:pPr>
      <w:r w:rsidRPr="5974D143">
        <w:rPr>
          <w:rFonts w:ascii="Arial" w:hAnsi="Arial" w:eastAsia="Times New Roman" w:cs="Arial"/>
          <w:b/>
          <w:bCs/>
        </w:rPr>
        <w:t>Top 10% in Nation</w:t>
      </w:r>
    </w:p>
    <w:p w:rsidR="160C28B5" w:rsidP="5974D143" w:rsidRDefault="0044775B" w14:paraId="6B04879E" w14:textId="1D99EE28">
      <w:pPr>
        <w:numPr>
          <w:ilvl w:val="0"/>
          <w:numId w:val="5"/>
        </w:numPr>
        <w:spacing w:beforeAutospacing="1" w:afterAutospacing="1" w:line="240" w:lineRule="auto"/>
        <w:rPr>
          <w:rFonts w:ascii="Arial" w:hAnsi="Arial" w:eastAsia="Times New Roman" w:cs="Arial"/>
        </w:rPr>
      </w:pPr>
      <w:sdt>
        <w:sdtPr>
          <w:rPr>
            <w:rStyle w:val="BodyCopy"/>
          </w:rPr>
          <w:alias w:val="Medical Excellence / Patient Safety"/>
          <w:tag w:val="Medical Excellence / Patient Safety"/>
          <w:id w:val="-1801682640"/>
          <w:placeholder>
            <w:docPart w:val="1C5E81D108B84818888A647783F66519"/>
          </w:placeholder>
          <w:showingPlcHdr/>
          <w:dropDownList>
            <w:listItem w:value="Choose an item."/>
            <w:listItem w:displayText="Medical Excellence" w:value="Medical Excellence"/>
            <w:listItem w:displayText="Patient Safety" w:value="Patient Safety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BB7092">
            <w:rPr>
              <w:rStyle w:val="PlaceholderText"/>
            </w:rPr>
            <w:t>Choose an item.</w:t>
          </w:r>
        </w:sdtContent>
      </w:sdt>
      <w:r w:rsidRPr="5974D143" w:rsidR="00BB7092">
        <w:rPr>
          <w:rFonts w:ascii="Arial" w:hAnsi="Arial" w:eastAsia="Times New Roman" w:cs="Arial"/>
        </w:rPr>
        <w:t xml:space="preserve"> </w:t>
      </w:r>
      <w:r w:rsidRPr="5974D143" w:rsidR="160C28B5">
        <w:rPr>
          <w:rFonts w:ascii="Arial" w:hAnsi="Arial" w:eastAsia="Times New Roman" w:cs="Arial"/>
        </w:rPr>
        <w:t xml:space="preserve">for </w:t>
      </w:r>
      <w:sdt>
        <w:sdtPr>
          <w:rPr>
            <w:rStyle w:val="BodyCopy"/>
          </w:rPr>
          <w:alias w:val="Clinical Category"/>
          <w:tag w:val="Clinical Category"/>
          <w:id w:val="990456096"/>
          <w:placeholder>
            <w:docPart w:val="F3065CF0DDEA4BB39FB11099E21F2397"/>
          </w:placeholder>
          <w:showingPlcHdr/>
          <w:dropDownList>
            <w:listItem w:value="Choose an item."/>
            <w:listItem w:displayText="Overall Hospital Care" w:value="Overall Hospital Care"/>
            <w:listItem w:displayText="Overall Medical Care" w:value="Overall Medical Care"/>
            <w:listItem w:displayText="Overall Surgical Care" w:value="Overall Surgical Care"/>
            <w:listItem w:displayText="Bariatric Surgery" w:value="Bariatric Surgery"/>
            <w:listItem w:displayText="Bone Marrow Transplant" w:value="Bone Marrow Transplant"/>
            <w:listItem w:displayText="Cancer Care" w:value="Cancer Care"/>
            <w:listItem w:displayText="Cardiac Care" w:value="Cardiac Care"/>
            <w:listItem w:displayText="Chronic Obstructive Pulmonary Disease" w:value="Chronic Obstructive Pulmonary Disease"/>
            <w:listItem w:displayText="Coronary Bypass Surgery" w:value="Coronary Bypass Surgery"/>
            <w:listItem w:displayText="Gall Bladder Removal" w:value="Gall Bladder Removal"/>
            <w:listItem w:displayText="Gastrointestinal Care" w:value="Gastrointestinal Care"/>
            <w:listItem w:displayText="General Surgery" w:value="General Surgery"/>
            <w:listItem w:displayText="Heart Attack Treatment" w:value="Heart Attack Treatment"/>
            <w:listItem w:displayText="Heart Failure Treatment" w:value="Heart Failure Treatment"/>
            <w:listItem w:displayText="Heart Transplant" w:value="Heart Transplant"/>
            <w:listItem w:displayText="Hip Fracture Care" w:value="Hip Fracture Care"/>
            <w:listItem w:displayText="Interventional Carotid Care" w:value="Interventional Carotid Care"/>
            <w:listItem w:displayText="Interventional Coronary Care" w:value="Interventional Coronary Care"/>
            <w:listItem w:displayText="Joint Replacement" w:value="Joint Replacement"/>
            <w:listItem w:displayText="Kidney Transplant" w:value="Kidney Transplant"/>
            <w:listItem w:displayText="Liver Transplant" w:value="Liver Transplant"/>
            <w:listItem w:displayText="Lung Transplant" w:value="Lung Transplant"/>
            <w:listItem w:displayText="Major Bowel Procedures" w:value="Major Bowel Procedures"/>
            <w:listItem w:displayText="Major Cardiac Surgery" w:value="Major Cardiac Surgery"/>
            <w:listItem w:displayText="Major Neuro-Surgery" w:value="Major Neuro-Surgery"/>
            <w:listItem w:displayText="Major Orthopedic Surgery" w:value="Major Orthopedic Surgery"/>
            <w:listItem w:displayText="Neurological Care" w:value="Neurological Care"/>
            <w:listItem w:displayText="Organ Transplants" w:value="Organ Transplants"/>
            <w:listItem w:displayText="Orthopedic Care" w:value="Orthopedic Care"/>
            <w:listItem w:displayText="Pneumonia Care" w:value="Pneumonia Care"/>
            <w:listItem w:displayText="Pulmonary Care" w:value="Pulmonary Care"/>
            <w:listItem w:displayText="Sepsis Care" w:value="Sepsis Care"/>
            <w:listItem w:displayText="Spinal Fusion" w:value="Spinal Fusion"/>
            <w:listItem w:displayText="Spinal Surgery" w:value="Spinal Surgery"/>
            <w:listItem w:displayText="Stroke Care" w:value="Stroke Care"/>
            <w:listItem w:displayText="Trauma Care" w:value="Trauma Care"/>
            <w:listItem w:displayText="Vascular Surgery" w:value="Vascular Surgery"/>
            <w:listItem w:displayText="Women's Health" w:value="Women's Health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5F59CD">
            <w:rPr>
              <w:rStyle w:val="PlaceholderText"/>
            </w:rPr>
            <w:t>Choose an item.</w:t>
          </w:r>
        </w:sdtContent>
      </w:sdt>
    </w:p>
    <w:p w:rsidR="160C28B5" w:rsidP="5974D143" w:rsidRDefault="0044775B" w14:paraId="736A6515" w14:textId="3864DB4A">
      <w:pPr>
        <w:pStyle w:val="ListParagraph"/>
        <w:numPr>
          <w:ilvl w:val="0"/>
          <w:numId w:val="5"/>
        </w:numPr>
        <w:spacing w:beforeAutospacing="1" w:afterAutospacing="1" w:line="240" w:lineRule="auto"/>
        <w:rPr>
          <w:rFonts w:ascii="Arial" w:hAnsi="Arial" w:eastAsia="Times New Roman" w:cs="Arial"/>
        </w:rPr>
      </w:pPr>
      <w:sdt>
        <w:sdtPr>
          <w:rPr>
            <w:rStyle w:val="BodyCopy"/>
          </w:rPr>
          <w:alias w:val="Medical Excellence / Patient Safety"/>
          <w:tag w:val="Medical Excellence / Patient Safety"/>
          <w:id w:val="1504324016"/>
          <w:placeholder>
            <w:docPart w:val="F8349498375744C08A868A85CBE5139E"/>
          </w:placeholder>
          <w:showingPlcHdr/>
          <w:dropDownList>
            <w:listItem w:value="Choose an item."/>
            <w:listItem w:displayText="Medical Excellence" w:value="Medical Excellence"/>
            <w:listItem w:displayText="Patient Safety" w:value="Patient Safety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BB7092">
            <w:rPr>
              <w:rStyle w:val="PlaceholderText"/>
            </w:rPr>
            <w:t>Choose an item.</w:t>
          </w:r>
        </w:sdtContent>
      </w:sdt>
      <w:r w:rsidRPr="5974D143" w:rsidR="00BB7092">
        <w:rPr>
          <w:rFonts w:ascii="Arial" w:hAnsi="Arial" w:eastAsia="Times New Roman" w:cs="Arial"/>
        </w:rPr>
        <w:t xml:space="preserve"> </w:t>
      </w:r>
      <w:r w:rsidRPr="5974D143" w:rsidR="160C28B5">
        <w:rPr>
          <w:rFonts w:ascii="Arial" w:hAnsi="Arial" w:eastAsia="Times New Roman" w:cs="Arial"/>
        </w:rPr>
        <w:t xml:space="preserve">for </w:t>
      </w:r>
      <w:sdt>
        <w:sdtPr>
          <w:rPr>
            <w:rStyle w:val="BodyCopy"/>
          </w:rPr>
          <w:alias w:val="Clinical Category"/>
          <w:tag w:val="Clinical Category"/>
          <w:id w:val="-483015279"/>
          <w:placeholder>
            <w:docPart w:val="0DA1417FB0A04265A641034538AC5757"/>
          </w:placeholder>
          <w:showingPlcHdr/>
          <w:dropDownList>
            <w:listItem w:value="Choose an item."/>
            <w:listItem w:displayText="Overall Hospital Care" w:value="Overall Hospital Care"/>
            <w:listItem w:displayText="Overall Medical Care" w:value="Overall Medical Care"/>
            <w:listItem w:displayText="Overall Surgical Care" w:value="Overall Surgical Care"/>
            <w:listItem w:displayText="Bariatric Surgery" w:value="Bariatric Surgery"/>
            <w:listItem w:displayText="Bone Marrow Transplant" w:value="Bone Marrow Transplant"/>
            <w:listItem w:displayText="Cancer Care" w:value="Cancer Care"/>
            <w:listItem w:displayText="Cardiac Care" w:value="Cardiac Care"/>
            <w:listItem w:displayText="Chronic Obstructive Pulmonary Disease" w:value="Chronic Obstructive Pulmonary Disease"/>
            <w:listItem w:displayText="Coronary Bypass Surgery" w:value="Coronary Bypass Surgery"/>
            <w:listItem w:displayText="Gall Bladder Removal" w:value="Gall Bladder Removal"/>
            <w:listItem w:displayText="Gastrointestinal Care" w:value="Gastrointestinal Care"/>
            <w:listItem w:displayText="General Surgery" w:value="General Surgery"/>
            <w:listItem w:displayText="Heart Attack Treatment" w:value="Heart Attack Treatment"/>
            <w:listItem w:displayText="Heart Failure Treatment" w:value="Heart Failure Treatment"/>
            <w:listItem w:displayText="Heart Transplant" w:value="Heart Transplant"/>
            <w:listItem w:displayText="Hip Fracture Care" w:value="Hip Fracture Care"/>
            <w:listItem w:displayText="Interventional Carotid Care" w:value="Interventional Carotid Care"/>
            <w:listItem w:displayText="Interventional Coronary Care" w:value="Interventional Coronary Care"/>
            <w:listItem w:displayText="Joint Replacement" w:value="Joint Replacement"/>
            <w:listItem w:displayText="Kidney Transplant" w:value="Kidney Transplant"/>
            <w:listItem w:displayText="Liver Transplant" w:value="Liver Transplant"/>
            <w:listItem w:displayText="Lung Transplant" w:value="Lung Transplant"/>
            <w:listItem w:displayText="Major Bowel Procedures" w:value="Major Bowel Procedures"/>
            <w:listItem w:displayText="Major Cardiac Surgery" w:value="Major Cardiac Surgery"/>
            <w:listItem w:displayText="Major Neuro-Surgery" w:value="Major Neuro-Surgery"/>
            <w:listItem w:displayText="Major Orthopedic Surgery" w:value="Major Orthopedic Surgery"/>
            <w:listItem w:displayText="Neurological Care" w:value="Neurological Care"/>
            <w:listItem w:displayText="Organ Transplants" w:value="Organ Transplants"/>
            <w:listItem w:displayText="Orthopedic Care" w:value="Orthopedic Care"/>
            <w:listItem w:displayText="Pneumonia Care" w:value="Pneumonia Care"/>
            <w:listItem w:displayText="Pulmonary Care" w:value="Pulmonary Care"/>
            <w:listItem w:displayText="Sepsis Care" w:value="Sepsis Care"/>
            <w:listItem w:displayText="Spinal Fusion" w:value="Spinal Fusion"/>
            <w:listItem w:displayText="Spinal Surgery" w:value="Spinal Surgery"/>
            <w:listItem w:displayText="Stroke Care" w:value="Stroke Care"/>
            <w:listItem w:displayText="Trauma Care" w:value="Trauma Care"/>
            <w:listItem w:displayText="Vascular Surgery" w:value="Vascular Surgery"/>
            <w:listItem w:displayText="Women's Health" w:value="Women's Health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5F59CD">
            <w:rPr>
              <w:rStyle w:val="PlaceholderText"/>
            </w:rPr>
            <w:t>Choose an item.</w:t>
          </w:r>
        </w:sdtContent>
      </w:sdt>
    </w:p>
    <w:p w:rsidR="6D52C281" w:rsidP="5974D143" w:rsidRDefault="6D52C281" w14:paraId="40FFB0EC" w14:textId="48AA624A">
      <w:pPr>
        <w:spacing w:beforeAutospacing="1" w:afterAutospacing="1" w:line="240" w:lineRule="auto"/>
        <w:rPr>
          <w:rFonts w:ascii="Arial" w:hAnsi="Arial" w:eastAsia="Times New Roman" w:cs="Arial"/>
        </w:rPr>
      </w:pPr>
      <w:r w:rsidRPr="5974D143">
        <w:rPr>
          <w:rFonts w:ascii="Arial" w:hAnsi="Arial" w:eastAsia="Times New Roman" w:cs="Arial"/>
          <w:b/>
          <w:bCs/>
        </w:rPr>
        <w:t>#1 in Region</w:t>
      </w:r>
    </w:p>
    <w:p w:rsidR="6D52C281" w:rsidP="5974D143" w:rsidRDefault="0044775B" w14:paraId="0D1D2840" w14:textId="047BB3D0">
      <w:pPr>
        <w:numPr>
          <w:ilvl w:val="0"/>
          <w:numId w:val="7"/>
        </w:numPr>
        <w:spacing w:beforeAutospacing="1" w:afterAutospacing="1" w:line="240" w:lineRule="auto"/>
        <w:rPr>
          <w:rFonts w:ascii="Arial" w:hAnsi="Arial" w:eastAsia="Times New Roman" w:cs="Arial"/>
        </w:rPr>
      </w:pPr>
      <w:sdt>
        <w:sdtPr>
          <w:rPr>
            <w:rStyle w:val="BodyCopy"/>
          </w:rPr>
          <w:alias w:val="Medical Excellence / Patient Safety"/>
          <w:tag w:val="Medical Excellence / Patient Safety"/>
          <w:id w:val="1074623745"/>
          <w:placeholder>
            <w:docPart w:val="06DFB651E9E64692BE51F89857B0BE3C"/>
          </w:placeholder>
          <w:showingPlcHdr/>
          <w:dropDownList>
            <w:listItem w:value="Choose an item."/>
            <w:listItem w:displayText="Medical Excellence" w:value="Medical Excellence"/>
            <w:listItem w:displayText="Patient Safety" w:value="Patient Safety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BB7092">
            <w:rPr>
              <w:rStyle w:val="PlaceholderText"/>
            </w:rPr>
            <w:t>Choose an item.</w:t>
          </w:r>
        </w:sdtContent>
      </w:sdt>
      <w:r w:rsidRPr="5974D143" w:rsidR="00BB7092">
        <w:rPr>
          <w:rFonts w:ascii="Arial" w:hAnsi="Arial" w:eastAsia="Times New Roman" w:cs="Arial"/>
        </w:rPr>
        <w:t xml:space="preserve"> </w:t>
      </w:r>
      <w:r w:rsidRPr="5974D143" w:rsidR="6D52C281">
        <w:rPr>
          <w:rFonts w:ascii="Arial" w:hAnsi="Arial" w:eastAsia="Times New Roman" w:cs="Arial"/>
        </w:rPr>
        <w:t xml:space="preserve">for </w:t>
      </w:r>
      <w:sdt>
        <w:sdtPr>
          <w:rPr>
            <w:rStyle w:val="BodyCopy"/>
          </w:rPr>
          <w:alias w:val="Clinical Category"/>
          <w:tag w:val="Clinical Category"/>
          <w:id w:val="1054428057"/>
          <w:placeholder>
            <w:docPart w:val="5288EB9CC3B34508A96271B2C6747C72"/>
          </w:placeholder>
          <w:showingPlcHdr/>
          <w:dropDownList>
            <w:listItem w:value="Choose an item."/>
            <w:listItem w:displayText="Overall Hospital Care" w:value="Overall Hospital Care"/>
            <w:listItem w:displayText="Overall Medical Care" w:value="Overall Medical Care"/>
            <w:listItem w:displayText="Overall Surgical Care" w:value="Overall Surgical Care"/>
            <w:listItem w:displayText="Bariatric Surgery" w:value="Bariatric Surgery"/>
            <w:listItem w:displayText="Bone Marrow Transplant" w:value="Bone Marrow Transplant"/>
            <w:listItem w:displayText="Cancer Care" w:value="Cancer Care"/>
            <w:listItem w:displayText="Cardiac Care" w:value="Cardiac Care"/>
            <w:listItem w:displayText="Chronic Obstructive Pulmonary Disease" w:value="Chronic Obstructive Pulmonary Disease"/>
            <w:listItem w:displayText="Coronary Bypass Surgery" w:value="Coronary Bypass Surgery"/>
            <w:listItem w:displayText="Gall Bladder Removal" w:value="Gall Bladder Removal"/>
            <w:listItem w:displayText="Gastrointestinal Care" w:value="Gastrointestinal Care"/>
            <w:listItem w:displayText="General Surgery" w:value="General Surgery"/>
            <w:listItem w:displayText="Heart Attack Treatment" w:value="Heart Attack Treatment"/>
            <w:listItem w:displayText="Heart Failure Treatment" w:value="Heart Failure Treatment"/>
            <w:listItem w:displayText="Heart Transplant" w:value="Heart Transplant"/>
            <w:listItem w:displayText="Hip Fracture Care" w:value="Hip Fracture Care"/>
            <w:listItem w:displayText="Interventional Carotid Care" w:value="Interventional Carotid Care"/>
            <w:listItem w:displayText="Interventional Coronary Care" w:value="Interventional Coronary Care"/>
            <w:listItem w:displayText="Joint Replacement" w:value="Joint Replacement"/>
            <w:listItem w:displayText="Kidney Transplant" w:value="Kidney Transplant"/>
            <w:listItem w:displayText="Liver Transplant" w:value="Liver Transplant"/>
            <w:listItem w:displayText="Lung Transplant" w:value="Lung Transplant"/>
            <w:listItem w:displayText="Major Bowel Procedures" w:value="Major Bowel Procedures"/>
            <w:listItem w:displayText="Major Cardiac Surgery" w:value="Major Cardiac Surgery"/>
            <w:listItem w:displayText="Major Neuro-Surgery" w:value="Major Neuro-Surgery"/>
            <w:listItem w:displayText="Major Orthopedic Surgery" w:value="Major Orthopedic Surgery"/>
            <w:listItem w:displayText="Neurological Care" w:value="Neurological Care"/>
            <w:listItem w:displayText="Organ Transplants" w:value="Organ Transplants"/>
            <w:listItem w:displayText="Orthopedic Care" w:value="Orthopedic Care"/>
            <w:listItem w:displayText="Pneumonia Care" w:value="Pneumonia Care"/>
            <w:listItem w:displayText="Pulmonary Care" w:value="Pulmonary Care"/>
            <w:listItem w:displayText="Sepsis Care" w:value="Sepsis Care"/>
            <w:listItem w:displayText="Spinal Fusion" w:value="Spinal Fusion"/>
            <w:listItem w:displayText="Spinal Surgery" w:value="Spinal Surgery"/>
            <w:listItem w:displayText="Stroke Care" w:value="Stroke Care"/>
            <w:listItem w:displayText="Trauma Care" w:value="Trauma Care"/>
            <w:listItem w:displayText="Vascular Surgery" w:value="Vascular Surgery"/>
            <w:listItem w:displayText="Women's Health" w:value="Women's Health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5F59CD">
            <w:rPr>
              <w:rStyle w:val="PlaceholderText"/>
            </w:rPr>
            <w:t>Choose an item.</w:t>
          </w:r>
        </w:sdtContent>
      </w:sdt>
    </w:p>
    <w:p w:rsidR="6D52C281" w:rsidP="5974D143" w:rsidRDefault="0044775B" w14:paraId="5D5EF5A0" w14:textId="23E55D2B">
      <w:pPr>
        <w:pStyle w:val="ListParagraph"/>
        <w:numPr>
          <w:ilvl w:val="0"/>
          <w:numId w:val="7"/>
        </w:numPr>
        <w:spacing w:beforeAutospacing="1" w:afterAutospacing="1" w:line="240" w:lineRule="auto"/>
        <w:rPr>
          <w:rFonts w:ascii="Arial" w:hAnsi="Arial" w:eastAsia="Times New Roman" w:cs="Arial"/>
        </w:rPr>
      </w:pPr>
      <w:sdt>
        <w:sdtPr>
          <w:rPr>
            <w:rStyle w:val="BodyCopy"/>
          </w:rPr>
          <w:alias w:val="Medical Excellence / Patient Safety"/>
          <w:tag w:val="Medical Excellence / Patient Safety"/>
          <w:id w:val="-942226400"/>
          <w:placeholder>
            <w:docPart w:val="5E9BCB2443D24FCD9BFA39661A7FE1AE"/>
          </w:placeholder>
          <w:showingPlcHdr/>
          <w:dropDownList>
            <w:listItem w:value="Choose an item."/>
            <w:listItem w:displayText="Medical Excellence" w:value="Medical Excellence"/>
            <w:listItem w:displayText="Patient Safety" w:value="Patient Safety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BB7092">
            <w:rPr>
              <w:rStyle w:val="PlaceholderText"/>
            </w:rPr>
            <w:t>Choose an item.</w:t>
          </w:r>
        </w:sdtContent>
      </w:sdt>
      <w:r w:rsidRPr="5974D143" w:rsidR="00BB7092">
        <w:rPr>
          <w:rFonts w:ascii="Arial" w:hAnsi="Arial" w:eastAsia="Times New Roman" w:cs="Arial"/>
        </w:rPr>
        <w:t xml:space="preserve"> </w:t>
      </w:r>
      <w:r w:rsidRPr="5974D143" w:rsidR="6D52C281">
        <w:rPr>
          <w:rFonts w:ascii="Arial" w:hAnsi="Arial" w:eastAsia="Times New Roman" w:cs="Arial"/>
        </w:rPr>
        <w:t xml:space="preserve">for </w:t>
      </w:r>
      <w:sdt>
        <w:sdtPr>
          <w:rPr>
            <w:rStyle w:val="BodyCopy"/>
          </w:rPr>
          <w:alias w:val="Clinical Category"/>
          <w:tag w:val="Clinical Category"/>
          <w:id w:val="672915033"/>
          <w:placeholder>
            <w:docPart w:val="620538B996D543BCAE1908AAD8E1D6AD"/>
          </w:placeholder>
          <w:showingPlcHdr/>
          <w:dropDownList>
            <w:listItem w:value="Choose an item."/>
            <w:listItem w:displayText="Overall Hospital Care" w:value="Overall Hospital Care"/>
            <w:listItem w:displayText="Overall Medical Care" w:value="Overall Medical Care"/>
            <w:listItem w:displayText="Overall Surgical Care" w:value="Overall Surgical Care"/>
            <w:listItem w:displayText="Bariatric Surgery" w:value="Bariatric Surgery"/>
            <w:listItem w:displayText="Bone Marrow Transplant" w:value="Bone Marrow Transplant"/>
            <w:listItem w:displayText="Cancer Care" w:value="Cancer Care"/>
            <w:listItem w:displayText="Cardiac Care" w:value="Cardiac Care"/>
            <w:listItem w:displayText="Chronic Obstructive Pulmonary Disease" w:value="Chronic Obstructive Pulmonary Disease"/>
            <w:listItem w:displayText="Coronary Bypass Surgery" w:value="Coronary Bypass Surgery"/>
            <w:listItem w:displayText="Gall Bladder Removal" w:value="Gall Bladder Removal"/>
            <w:listItem w:displayText="Gastrointestinal Care" w:value="Gastrointestinal Care"/>
            <w:listItem w:displayText="General Surgery" w:value="General Surgery"/>
            <w:listItem w:displayText="Heart Attack Treatment" w:value="Heart Attack Treatment"/>
            <w:listItem w:displayText="Heart Failure Treatment" w:value="Heart Failure Treatment"/>
            <w:listItem w:displayText="Heart Transplant" w:value="Heart Transplant"/>
            <w:listItem w:displayText="Hip Fracture Care" w:value="Hip Fracture Care"/>
            <w:listItem w:displayText="Interventional Carotid Care" w:value="Interventional Carotid Care"/>
            <w:listItem w:displayText="Interventional Coronary Care" w:value="Interventional Coronary Care"/>
            <w:listItem w:displayText="Joint Replacement" w:value="Joint Replacement"/>
            <w:listItem w:displayText="Kidney Transplant" w:value="Kidney Transplant"/>
            <w:listItem w:displayText="Liver Transplant" w:value="Liver Transplant"/>
            <w:listItem w:displayText="Lung Transplant" w:value="Lung Transplant"/>
            <w:listItem w:displayText="Major Bowel Procedures" w:value="Major Bowel Procedures"/>
            <w:listItem w:displayText="Major Cardiac Surgery" w:value="Major Cardiac Surgery"/>
            <w:listItem w:displayText="Major Neuro-Surgery" w:value="Major Neuro-Surgery"/>
            <w:listItem w:displayText="Major Orthopedic Surgery" w:value="Major Orthopedic Surgery"/>
            <w:listItem w:displayText="Neurological Care" w:value="Neurological Care"/>
            <w:listItem w:displayText="Organ Transplants" w:value="Organ Transplants"/>
            <w:listItem w:displayText="Orthopedic Care" w:value="Orthopedic Care"/>
            <w:listItem w:displayText="Pneumonia Care" w:value="Pneumonia Care"/>
            <w:listItem w:displayText="Pulmonary Care" w:value="Pulmonary Care"/>
            <w:listItem w:displayText="Sepsis Care" w:value="Sepsis Care"/>
            <w:listItem w:displayText="Spinal Fusion" w:value="Spinal Fusion"/>
            <w:listItem w:displayText="Spinal Surgery" w:value="Spinal Surgery"/>
            <w:listItem w:displayText="Stroke Care" w:value="Stroke Care"/>
            <w:listItem w:displayText="Trauma Care" w:value="Trauma Care"/>
            <w:listItem w:displayText="Vascular Surgery" w:value="Vascular Surgery"/>
            <w:listItem w:displayText="Women's Health" w:value="Women's Health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5F59CD">
            <w:rPr>
              <w:rStyle w:val="PlaceholderText"/>
            </w:rPr>
            <w:t>Choose an item.</w:t>
          </w:r>
        </w:sdtContent>
      </w:sdt>
    </w:p>
    <w:p w:rsidRPr="0059340C" w:rsidR="0028378A" w:rsidP="5974D143" w:rsidRDefault="0B093C42" w14:paraId="6EE18428" w14:textId="2649AF38">
      <w:pPr>
        <w:spacing w:before="100" w:beforeAutospacing="1" w:after="100" w:afterAutospacing="1" w:line="240" w:lineRule="auto"/>
        <w:rPr>
          <w:rFonts w:ascii="Arial" w:hAnsi="Arial" w:eastAsia="Times New Roman" w:cs="Arial"/>
        </w:rPr>
      </w:pPr>
      <w:r w:rsidRPr="5974D143">
        <w:rPr>
          <w:rFonts w:ascii="Arial" w:hAnsi="Arial" w:eastAsia="Times New Roman" w:cs="Arial"/>
          <w:b/>
          <w:bCs/>
        </w:rPr>
        <w:t>Top 10% in Region</w:t>
      </w:r>
    </w:p>
    <w:p w:rsidR="6C8C9E6C" w:rsidP="5974D143" w:rsidRDefault="0044775B" w14:paraId="22AB7C4C" w14:textId="272B9F14">
      <w:pPr>
        <w:numPr>
          <w:ilvl w:val="0"/>
          <w:numId w:val="6"/>
        </w:numPr>
        <w:spacing w:beforeAutospacing="1" w:afterAutospacing="1" w:line="240" w:lineRule="auto"/>
        <w:rPr>
          <w:rFonts w:ascii="Arial" w:hAnsi="Arial" w:eastAsia="Times New Roman" w:cs="Arial"/>
        </w:rPr>
      </w:pPr>
      <w:sdt>
        <w:sdtPr>
          <w:rPr>
            <w:rStyle w:val="BodyCopy"/>
          </w:rPr>
          <w:alias w:val="Medical Excellence / Patient Safety"/>
          <w:tag w:val="Medical Excellence / Patient Safety"/>
          <w:id w:val="1678835453"/>
          <w:placeholder>
            <w:docPart w:val="B76B330CA13F4A2FAF2D31D78B6CA018"/>
          </w:placeholder>
          <w:showingPlcHdr/>
          <w:dropDownList>
            <w:listItem w:value="Choose an item."/>
            <w:listItem w:displayText="Medical Excellence" w:value="Medical Excellence"/>
            <w:listItem w:displayText="Patient Safety" w:value="Patient Safety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BB7092">
            <w:rPr>
              <w:rStyle w:val="PlaceholderText"/>
            </w:rPr>
            <w:t>Choose an item.</w:t>
          </w:r>
        </w:sdtContent>
      </w:sdt>
      <w:r w:rsidRPr="5974D143" w:rsidR="00BB7092">
        <w:rPr>
          <w:rFonts w:ascii="Arial" w:hAnsi="Arial" w:eastAsia="Times New Roman" w:cs="Arial"/>
        </w:rPr>
        <w:t xml:space="preserve"> </w:t>
      </w:r>
      <w:r w:rsidRPr="5974D143" w:rsidR="6C8C9E6C">
        <w:rPr>
          <w:rFonts w:ascii="Arial" w:hAnsi="Arial" w:eastAsia="Times New Roman" w:cs="Arial"/>
        </w:rPr>
        <w:t xml:space="preserve">for </w:t>
      </w:r>
      <w:sdt>
        <w:sdtPr>
          <w:rPr>
            <w:rStyle w:val="BodyCopy"/>
          </w:rPr>
          <w:alias w:val="Clinical Category"/>
          <w:tag w:val="Clinical Category"/>
          <w:id w:val="-1819950085"/>
          <w:placeholder>
            <w:docPart w:val="B7B26DDCE826477A96AAD0279F1430DB"/>
          </w:placeholder>
          <w:showingPlcHdr/>
          <w:dropDownList>
            <w:listItem w:value="Choose an item."/>
            <w:listItem w:displayText="Overall Hospital Care" w:value="Overall Hospital Care"/>
            <w:listItem w:displayText="Overall Medical Care" w:value="Overall Medical Care"/>
            <w:listItem w:displayText="Overall Surgical Care" w:value="Overall Surgical Care"/>
            <w:listItem w:displayText="Bariatric Surgery" w:value="Bariatric Surgery"/>
            <w:listItem w:displayText="Bone Marrow Transplant" w:value="Bone Marrow Transplant"/>
            <w:listItem w:displayText="Cancer Care" w:value="Cancer Care"/>
            <w:listItem w:displayText="Cardiac Care" w:value="Cardiac Care"/>
            <w:listItem w:displayText="Chronic Obstructive Pulmonary Disease" w:value="Chronic Obstructive Pulmonary Disease"/>
            <w:listItem w:displayText="Coronary Bypass Surgery" w:value="Coronary Bypass Surgery"/>
            <w:listItem w:displayText="Gall Bladder Removal" w:value="Gall Bladder Removal"/>
            <w:listItem w:displayText="Gastrointestinal Care" w:value="Gastrointestinal Care"/>
            <w:listItem w:displayText="General Surgery" w:value="General Surgery"/>
            <w:listItem w:displayText="Heart Attack Treatment" w:value="Heart Attack Treatment"/>
            <w:listItem w:displayText="Heart Failure Treatment" w:value="Heart Failure Treatment"/>
            <w:listItem w:displayText="Heart Transplant" w:value="Heart Transplant"/>
            <w:listItem w:displayText="Hip Fracture Care" w:value="Hip Fracture Care"/>
            <w:listItem w:displayText="Interventional Carotid Care" w:value="Interventional Carotid Care"/>
            <w:listItem w:displayText="Interventional Coronary Care" w:value="Interventional Coronary Care"/>
            <w:listItem w:displayText="Joint Replacement" w:value="Joint Replacement"/>
            <w:listItem w:displayText="Kidney Transplant" w:value="Kidney Transplant"/>
            <w:listItem w:displayText="Liver Transplant" w:value="Liver Transplant"/>
            <w:listItem w:displayText="Lung Transplant" w:value="Lung Transplant"/>
            <w:listItem w:displayText="Major Bowel Procedures" w:value="Major Bowel Procedures"/>
            <w:listItem w:displayText="Major Cardiac Surgery" w:value="Major Cardiac Surgery"/>
            <w:listItem w:displayText="Major Neuro-Surgery" w:value="Major Neuro-Surgery"/>
            <w:listItem w:displayText="Major Orthopedic Surgery" w:value="Major Orthopedic Surgery"/>
            <w:listItem w:displayText="Neurological Care" w:value="Neurological Care"/>
            <w:listItem w:displayText="Organ Transplants" w:value="Organ Transplants"/>
            <w:listItem w:displayText="Orthopedic Care" w:value="Orthopedic Care"/>
            <w:listItem w:displayText="Pneumonia Care" w:value="Pneumonia Care"/>
            <w:listItem w:displayText="Pulmonary Care" w:value="Pulmonary Care"/>
            <w:listItem w:displayText="Sepsis Care" w:value="Sepsis Care"/>
            <w:listItem w:displayText="Spinal Fusion" w:value="Spinal Fusion"/>
            <w:listItem w:displayText="Spinal Surgery" w:value="Spinal Surgery"/>
            <w:listItem w:displayText="Stroke Care" w:value="Stroke Care"/>
            <w:listItem w:displayText="Trauma Care" w:value="Trauma Care"/>
            <w:listItem w:displayText="Vascular Surgery" w:value="Vascular Surgery"/>
            <w:listItem w:displayText="Women's Health" w:value="Women's Health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5F59CD">
            <w:rPr>
              <w:rStyle w:val="PlaceholderText"/>
            </w:rPr>
            <w:t>Choose an item.</w:t>
          </w:r>
        </w:sdtContent>
      </w:sdt>
    </w:p>
    <w:p w:rsidR="6C8C9E6C" w:rsidP="5974D143" w:rsidRDefault="0044775B" w14:paraId="0F480871" w14:textId="050C09C7">
      <w:pPr>
        <w:pStyle w:val="ListParagraph"/>
        <w:numPr>
          <w:ilvl w:val="0"/>
          <w:numId w:val="6"/>
        </w:numPr>
        <w:spacing w:beforeAutospacing="1" w:afterAutospacing="1" w:line="240" w:lineRule="auto"/>
        <w:rPr>
          <w:rFonts w:ascii="Arial" w:hAnsi="Arial" w:eastAsia="Times New Roman" w:cs="Arial"/>
        </w:rPr>
      </w:pPr>
      <w:sdt>
        <w:sdtPr>
          <w:rPr>
            <w:rStyle w:val="BodyCopy"/>
          </w:rPr>
          <w:alias w:val="Medical Excellence / Patient Safety"/>
          <w:tag w:val="Medical Excellence / Patient Safety"/>
          <w:id w:val="-1207258164"/>
          <w:placeholder>
            <w:docPart w:val="556EA3649B7A43279CA34AE82E58CC37"/>
          </w:placeholder>
          <w:showingPlcHdr/>
          <w:dropDownList>
            <w:listItem w:value="Choose an item."/>
            <w:listItem w:displayText="Medical Excellence" w:value="Medical Excellence"/>
            <w:listItem w:displayText="Patient Safety" w:value="Patient Safety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BB7092">
            <w:rPr>
              <w:rStyle w:val="PlaceholderText"/>
            </w:rPr>
            <w:t>Choose an item.</w:t>
          </w:r>
        </w:sdtContent>
      </w:sdt>
      <w:r w:rsidRPr="5974D143" w:rsidR="00BB7092">
        <w:rPr>
          <w:rFonts w:ascii="Arial" w:hAnsi="Arial" w:eastAsia="Times New Roman" w:cs="Arial"/>
        </w:rPr>
        <w:t xml:space="preserve"> </w:t>
      </w:r>
      <w:r w:rsidRPr="5974D143" w:rsidR="6C8C9E6C">
        <w:rPr>
          <w:rFonts w:ascii="Arial" w:hAnsi="Arial" w:eastAsia="Times New Roman" w:cs="Arial"/>
        </w:rPr>
        <w:t xml:space="preserve">for </w:t>
      </w:r>
      <w:sdt>
        <w:sdtPr>
          <w:rPr>
            <w:rStyle w:val="BodyCopy"/>
          </w:rPr>
          <w:alias w:val="Clinical Category"/>
          <w:tag w:val="Clinical Category"/>
          <w:id w:val="1312758129"/>
          <w:placeholder>
            <w:docPart w:val="C54C228999954E08AB318C37627097C5"/>
          </w:placeholder>
          <w:showingPlcHdr/>
          <w:dropDownList>
            <w:listItem w:value="Choose an item."/>
            <w:listItem w:displayText="Overall Hospital Care" w:value="Overall Hospital Care"/>
            <w:listItem w:displayText="Overall Medical Care" w:value="Overall Medical Care"/>
            <w:listItem w:displayText="Overall Surgical Care" w:value="Overall Surgical Care"/>
            <w:listItem w:displayText="Bariatric Surgery" w:value="Bariatric Surgery"/>
            <w:listItem w:displayText="Bone Marrow Transplant" w:value="Bone Marrow Transplant"/>
            <w:listItem w:displayText="Cancer Care" w:value="Cancer Care"/>
            <w:listItem w:displayText="Cardiac Care" w:value="Cardiac Care"/>
            <w:listItem w:displayText="Chronic Obstructive Pulmonary Disease" w:value="Chronic Obstructive Pulmonary Disease"/>
            <w:listItem w:displayText="Coronary Bypass Surgery" w:value="Coronary Bypass Surgery"/>
            <w:listItem w:displayText="Gall Bladder Removal" w:value="Gall Bladder Removal"/>
            <w:listItem w:displayText="Gastrointestinal Care" w:value="Gastrointestinal Care"/>
            <w:listItem w:displayText="General Surgery" w:value="General Surgery"/>
            <w:listItem w:displayText="Heart Attack Treatment" w:value="Heart Attack Treatment"/>
            <w:listItem w:displayText="Heart Failure Treatment" w:value="Heart Failure Treatment"/>
            <w:listItem w:displayText="Heart Transplant" w:value="Heart Transplant"/>
            <w:listItem w:displayText="Hip Fracture Care" w:value="Hip Fracture Care"/>
            <w:listItem w:displayText="Interventional Carotid Care" w:value="Interventional Carotid Care"/>
            <w:listItem w:displayText="Interventional Coronary Care" w:value="Interventional Coronary Care"/>
            <w:listItem w:displayText="Joint Replacement" w:value="Joint Replacement"/>
            <w:listItem w:displayText="Kidney Transplant" w:value="Kidney Transplant"/>
            <w:listItem w:displayText="Liver Transplant" w:value="Liver Transplant"/>
            <w:listItem w:displayText="Lung Transplant" w:value="Lung Transplant"/>
            <w:listItem w:displayText="Major Bowel Procedures" w:value="Major Bowel Procedures"/>
            <w:listItem w:displayText="Major Cardiac Surgery" w:value="Major Cardiac Surgery"/>
            <w:listItem w:displayText="Major Neuro-Surgery" w:value="Major Neuro-Surgery"/>
            <w:listItem w:displayText="Major Orthopedic Surgery" w:value="Major Orthopedic Surgery"/>
            <w:listItem w:displayText="Neurological Care" w:value="Neurological Care"/>
            <w:listItem w:displayText="Organ Transplants" w:value="Organ Transplants"/>
            <w:listItem w:displayText="Orthopedic Care" w:value="Orthopedic Care"/>
            <w:listItem w:displayText="Pneumonia Care" w:value="Pneumonia Care"/>
            <w:listItem w:displayText="Pulmonary Care" w:value="Pulmonary Care"/>
            <w:listItem w:displayText="Sepsis Care" w:value="Sepsis Care"/>
            <w:listItem w:displayText="Spinal Fusion" w:value="Spinal Fusion"/>
            <w:listItem w:displayText="Spinal Surgery" w:value="Spinal Surgery"/>
            <w:listItem w:displayText="Stroke Care" w:value="Stroke Care"/>
            <w:listItem w:displayText="Trauma Care" w:value="Trauma Care"/>
            <w:listItem w:displayText="Vascular Surgery" w:value="Vascular Surgery"/>
            <w:listItem w:displayText="Women's Health" w:value="Women's Health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5F59CD">
            <w:rPr>
              <w:rStyle w:val="PlaceholderText"/>
            </w:rPr>
            <w:t>Choose an item.</w:t>
          </w:r>
        </w:sdtContent>
      </w:sdt>
    </w:p>
    <w:p w:rsidRPr="0059340C" w:rsidR="0028378A" w:rsidP="5974D143" w:rsidRDefault="0B093C42" w14:paraId="50E66807" w14:textId="4EBFCEDD">
      <w:pPr>
        <w:spacing w:before="100" w:beforeAutospacing="1" w:after="100" w:afterAutospacing="1" w:line="240" w:lineRule="auto"/>
        <w:rPr>
          <w:rFonts w:ascii="Arial" w:hAnsi="Arial" w:eastAsia="Times New Roman" w:cs="Arial"/>
        </w:rPr>
      </w:pPr>
      <w:r w:rsidRPr="5974D143">
        <w:rPr>
          <w:rFonts w:ascii="Arial" w:hAnsi="Arial" w:eastAsia="Times New Roman" w:cs="Arial"/>
          <w:b/>
          <w:bCs/>
        </w:rPr>
        <w:t>#1 in State</w:t>
      </w:r>
    </w:p>
    <w:p w:rsidR="156178D3" w:rsidP="5974D143" w:rsidRDefault="0044775B" w14:paraId="02976A6E" w14:textId="381CE59D">
      <w:pPr>
        <w:numPr>
          <w:ilvl w:val="0"/>
          <w:numId w:val="7"/>
        </w:numPr>
        <w:spacing w:beforeAutospacing="1" w:afterAutospacing="1" w:line="240" w:lineRule="auto"/>
        <w:rPr>
          <w:rFonts w:ascii="Arial" w:hAnsi="Arial" w:eastAsia="Times New Roman" w:cs="Arial"/>
        </w:rPr>
      </w:pPr>
      <w:sdt>
        <w:sdtPr>
          <w:rPr>
            <w:rStyle w:val="BodyCopy"/>
          </w:rPr>
          <w:alias w:val="Medical Excellence / Patient Safety"/>
          <w:tag w:val="Medical Excellence / Patient Safety"/>
          <w:id w:val="-1317340215"/>
          <w:placeholder>
            <w:docPart w:val="BBB001A397824541BE5311E1CC7FB9DC"/>
          </w:placeholder>
          <w:showingPlcHdr/>
          <w:dropDownList>
            <w:listItem w:value="Choose an item."/>
            <w:listItem w:displayText="Medical Excellence" w:value="Medical Excellence"/>
            <w:listItem w:displayText="Patient Safety" w:value="Patient Safety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BB7092">
            <w:rPr>
              <w:rStyle w:val="PlaceholderText"/>
            </w:rPr>
            <w:t>Choose an item.</w:t>
          </w:r>
        </w:sdtContent>
      </w:sdt>
      <w:r w:rsidRPr="5974D143" w:rsidR="00BB7092">
        <w:rPr>
          <w:rFonts w:ascii="Arial" w:hAnsi="Arial" w:eastAsia="Times New Roman" w:cs="Arial"/>
        </w:rPr>
        <w:t xml:space="preserve"> </w:t>
      </w:r>
      <w:r w:rsidRPr="5974D143" w:rsidR="156178D3">
        <w:rPr>
          <w:rFonts w:ascii="Arial" w:hAnsi="Arial" w:eastAsia="Times New Roman" w:cs="Arial"/>
        </w:rPr>
        <w:t xml:space="preserve">for </w:t>
      </w:r>
      <w:sdt>
        <w:sdtPr>
          <w:rPr>
            <w:rStyle w:val="BodyCopy"/>
          </w:rPr>
          <w:alias w:val="Clinical Category"/>
          <w:tag w:val="Clinical Category"/>
          <w:id w:val="1256249309"/>
          <w:placeholder>
            <w:docPart w:val="AF18E6DFA9D34FFC9D1C4B328A8EC2C9"/>
          </w:placeholder>
          <w:showingPlcHdr/>
          <w:dropDownList>
            <w:listItem w:value="Choose an item."/>
            <w:listItem w:displayText="Overall Hospital Care" w:value="Overall Hospital Care"/>
            <w:listItem w:displayText="Overall Medical Care" w:value="Overall Medical Care"/>
            <w:listItem w:displayText="Overall Surgical Care" w:value="Overall Surgical Care"/>
            <w:listItem w:displayText="Bariatric Surgery" w:value="Bariatric Surgery"/>
            <w:listItem w:displayText="Bone Marrow Transplant" w:value="Bone Marrow Transplant"/>
            <w:listItem w:displayText="Cancer Care" w:value="Cancer Care"/>
            <w:listItem w:displayText="Cardiac Care" w:value="Cardiac Care"/>
            <w:listItem w:displayText="Chronic Obstructive Pulmonary Disease" w:value="Chronic Obstructive Pulmonary Disease"/>
            <w:listItem w:displayText="Coronary Bypass Surgery" w:value="Coronary Bypass Surgery"/>
            <w:listItem w:displayText="Gall Bladder Removal" w:value="Gall Bladder Removal"/>
            <w:listItem w:displayText="Gastrointestinal Care" w:value="Gastrointestinal Care"/>
            <w:listItem w:displayText="General Surgery" w:value="General Surgery"/>
            <w:listItem w:displayText="Heart Attack Treatment" w:value="Heart Attack Treatment"/>
            <w:listItem w:displayText="Heart Failure Treatment" w:value="Heart Failure Treatment"/>
            <w:listItem w:displayText="Heart Transplant" w:value="Heart Transplant"/>
            <w:listItem w:displayText="Hip Fracture Care" w:value="Hip Fracture Care"/>
            <w:listItem w:displayText="Interventional Carotid Care" w:value="Interventional Carotid Care"/>
            <w:listItem w:displayText="Interventional Coronary Care" w:value="Interventional Coronary Care"/>
            <w:listItem w:displayText="Joint Replacement" w:value="Joint Replacement"/>
            <w:listItem w:displayText="Kidney Transplant" w:value="Kidney Transplant"/>
            <w:listItem w:displayText="Liver Transplant" w:value="Liver Transplant"/>
            <w:listItem w:displayText="Lung Transplant" w:value="Lung Transplant"/>
            <w:listItem w:displayText="Major Bowel Procedures" w:value="Major Bowel Procedures"/>
            <w:listItem w:displayText="Major Cardiac Surgery" w:value="Major Cardiac Surgery"/>
            <w:listItem w:displayText="Major Neuro-Surgery" w:value="Major Neuro-Surgery"/>
            <w:listItem w:displayText="Major Orthopedic Surgery" w:value="Major Orthopedic Surgery"/>
            <w:listItem w:displayText="Neurological Care" w:value="Neurological Care"/>
            <w:listItem w:displayText="Organ Transplants" w:value="Organ Transplants"/>
            <w:listItem w:displayText="Orthopedic Care" w:value="Orthopedic Care"/>
            <w:listItem w:displayText="Pneumonia Care" w:value="Pneumonia Care"/>
            <w:listItem w:displayText="Pulmonary Care" w:value="Pulmonary Care"/>
            <w:listItem w:displayText="Sepsis Care" w:value="Sepsis Care"/>
            <w:listItem w:displayText="Spinal Fusion" w:value="Spinal Fusion"/>
            <w:listItem w:displayText="Spinal Surgery" w:value="Spinal Surgery"/>
            <w:listItem w:displayText="Stroke Care" w:value="Stroke Care"/>
            <w:listItem w:displayText="Trauma Care" w:value="Trauma Care"/>
            <w:listItem w:displayText="Vascular Surgery" w:value="Vascular Surgery"/>
            <w:listItem w:displayText="Women's Health" w:value="Women's Health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5F59CD">
            <w:rPr>
              <w:rStyle w:val="PlaceholderText"/>
            </w:rPr>
            <w:t>Choose an item.</w:t>
          </w:r>
        </w:sdtContent>
      </w:sdt>
    </w:p>
    <w:p w:rsidR="156178D3" w:rsidP="5974D143" w:rsidRDefault="0044775B" w14:paraId="00ACC386" w14:textId="5542681D">
      <w:pPr>
        <w:pStyle w:val="ListParagraph"/>
        <w:numPr>
          <w:ilvl w:val="0"/>
          <w:numId w:val="7"/>
        </w:numPr>
        <w:spacing w:beforeAutospacing="1" w:afterAutospacing="1" w:line="240" w:lineRule="auto"/>
        <w:rPr>
          <w:rFonts w:ascii="Arial" w:hAnsi="Arial" w:eastAsia="Times New Roman" w:cs="Arial"/>
        </w:rPr>
      </w:pPr>
      <w:sdt>
        <w:sdtPr>
          <w:rPr>
            <w:rStyle w:val="BodyCopy"/>
          </w:rPr>
          <w:alias w:val="Medical Excellence / Patient Safety"/>
          <w:tag w:val="Medical Excellence / Patient Safety"/>
          <w:id w:val="850064086"/>
          <w:placeholder>
            <w:docPart w:val="57187810E3854150BC8641B24526BA3F"/>
          </w:placeholder>
          <w:showingPlcHdr/>
          <w:dropDownList>
            <w:listItem w:value="Choose an item."/>
            <w:listItem w:displayText="Medical Excellence" w:value="Medical Excellence"/>
            <w:listItem w:displayText="Patient Safety" w:value="Patient Safety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BB7092">
            <w:rPr>
              <w:rStyle w:val="PlaceholderText"/>
            </w:rPr>
            <w:t>Choose an item.</w:t>
          </w:r>
        </w:sdtContent>
      </w:sdt>
      <w:r w:rsidRPr="5974D143" w:rsidR="00BB7092">
        <w:rPr>
          <w:rFonts w:ascii="Arial" w:hAnsi="Arial" w:eastAsia="Times New Roman" w:cs="Arial"/>
        </w:rPr>
        <w:t xml:space="preserve"> </w:t>
      </w:r>
      <w:r w:rsidRPr="5974D143" w:rsidR="156178D3">
        <w:rPr>
          <w:rFonts w:ascii="Arial" w:hAnsi="Arial" w:eastAsia="Times New Roman" w:cs="Arial"/>
        </w:rPr>
        <w:t xml:space="preserve">for </w:t>
      </w:r>
      <w:sdt>
        <w:sdtPr>
          <w:rPr>
            <w:rStyle w:val="BodyCopy"/>
          </w:rPr>
          <w:alias w:val="Clinical Category"/>
          <w:tag w:val="Clinical Category"/>
          <w:id w:val="1496833391"/>
          <w:placeholder>
            <w:docPart w:val="2D13E66E35084A93BEA42FF131B4256B"/>
          </w:placeholder>
          <w:showingPlcHdr/>
          <w:dropDownList>
            <w:listItem w:value="Choose an item."/>
            <w:listItem w:displayText="Overall Hospital Care" w:value="Overall Hospital Care"/>
            <w:listItem w:displayText="Overall Medical Care" w:value="Overall Medical Care"/>
            <w:listItem w:displayText="Overall Surgical Care" w:value="Overall Surgical Care"/>
            <w:listItem w:displayText="Bariatric Surgery" w:value="Bariatric Surgery"/>
            <w:listItem w:displayText="Bone Marrow Transplant" w:value="Bone Marrow Transplant"/>
            <w:listItem w:displayText="Cancer Care" w:value="Cancer Care"/>
            <w:listItem w:displayText="Cardiac Care" w:value="Cardiac Care"/>
            <w:listItem w:displayText="Chronic Obstructive Pulmonary Disease" w:value="Chronic Obstructive Pulmonary Disease"/>
            <w:listItem w:displayText="Coronary Bypass Surgery" w:value="Coronary Bypass Surgery"/>
            <w:listItem w:displayText="Gall Bladder Removal" w:value="Gall Bladder Removal"/>
            <w:listItem w:displayText="Gastrointestinal Care" w:value="Gastrointestinal Care"/>
            <w:listItem w:displayText="General Surgery" w:value="General Surgery"/>
            <w:listItem w:displayText="Heart Attack Treatment" w:value="Heart Attack Treatment"/>
            <w:listItem w:displayText="Heart Failure Treatment" w:value="Heart Failure Treatment"/>
            <w:listItem w:displayText="Heart Transplant" w:value="Heart Transplant"/>
            <w:listItem w:displayText="Hip Fracture Care" w:value="Hip Fracture Care"/>
            <w:listItem w:displayText="Interventional Carotid Care" w:value="Interventional Carotid Care"/>
            <w:listItem w:displayText="Interventional Coronary Care" w:value="Interventional Coronary Care"/>
            <w:listItem w:displayText="Joint Replacement" w:value="Joint Replacement"/>
            <w:listItem w:displayText="Kidney Transplant" w:value="Kidney Transplant"/>
            <w:listItem w:displayText="Liver Transplant" w:value="Liver Transplant"/>
            <w:listItem w:displayText="Lung Transplant" w:value="Lung Transplant"/>
            <w:listItem w:displayText="Major Bowel Procedures" w:value="Major Bowel Procedures"/>
            <w:listItem w:displayText="Major Cardiac Surgery" w:value="Major Cardiac Surgery"/>
            <w:listItem w:displayText="Major Neuro-Surgery" w:value="Major Neuro-Surgery"/>
            <w:listItem w:displayText="Major Orthopedic Surgery" w:value="Major Orthopedic Surgery"/>
            <w:listItem w:displayText="Neurological Care" w:value="Neurological Care"/>
            <w:listItem w:displayText="Organ Transplants" w:value="Organ Transplants"/>
            <w:listItem w:displayText="Orthopedic Care" w:value="Orthopedic Care"/>
            <w:listItem w:displayText="Pneumonia Care" w:value="Pneumonia Care"/>
            <w:listItem w:displayText="Pulmonary Care" w:value="Pulmonary Care"/>
            <w:listItem w:displayText="Sepsis Care" w:value="Sepsis Care"/>
            <w:listItem w:displayText="Spinal Fusion" w:value="Spinal Fusion"/>
            <w:listItem w:displayText="Spinal Surgery" w:value="Spinal Surgery"/>
            <w:listItem w:displayText="Stroke Care" w:value="Stroke Care"/>
            <w:listItem w:displayText="Trauma Care" w:value="Trauma Care"/>
            <w:listItem w:displayText="Vascular Surgery" w:value="Vascular Surgery"/>
            <w:listItem w:displayText="Women's Health" w:value="Women's Health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5F59CD">
            <w:rPr>
              <w:rStyle w:val="PlaceholderText"/>
            </w:rPr>
            <w:t>Choose an item.</w:t>
          </w:r>
        </w:sdtContent>
      </w:sdt>
    </w:p>
    <w:p w:rsidRPr="0059340C" w:rsidR="0028378A" w:rsidP="5974D143" w:rsidRDefault="0B093C42" w14:paraId="4FAA153C" w14:textId="11F1868E">
      <w:pPr>
        <w:spacing w:before="100" w:beforeAutospacing="1" w:after="100" w:afterAutospacing="1" w:line="240" w:lineRule="auto"/>
        <w:rPr>
          <w:rFonts w:ascii="Arial" w:hAnsi="Arial" w:eastAsia="Times New Roman" w:cs="Arial"/>
        </w:rPr>
      </w:pPr>
      <w:r w:rsidRPr="5974D143">
        <w:rPr>
          <w:rFonts w:ascii="Arial" w:hAnsi="Arial" w:eastAsia="Times New Roman" w:cs="Arial"/>
          <w:b/>
          <w:bCs/>
        </w:rPr>
        <w:t>Top 10% in State</w:t>
      </w:r>
    </w:p>
    <w:p w:rsidR="130E2A7A" w:rsidP="5974D143" w:rsidRDefault="0044775B" w14:paraId="591F7AF7" w14:textId="52E01B0F">
      <w:pPr>
        <w:numPr>
          <w:ilvl w:val="0"/>
          <w:numId w:val="8"/>
        </w:numPr>
        <w:spacing w:beforeAutospacing="1" w:afterAutospacing="1" w:line="240" w:lineRule="auto"/>
        <w:rPr>
          <w:rFonts w:ascii="Arial" w:hAnsi="Arial" w:eastAsia="Times New Roman" w:cs="Arial"/>
        </w:rPr>
      </w:pPr>
      <w:sdt>
        <w:sdtPr>
          <w:rPr>
            <w:rStyle w:val="BodyCopy"/>
          </w:rPr>
          <w:alias w:val="Medical Excellence / Patient Safety"/>
          <w:tag w:val="Medical Excellence / Patient Safety"/>
          <w:id w:val="525837364"/>
          <w:placeholder>
            <w:docPart w:val="68C6F1426A8B42679D87ED6E33A568AB"/>
          </w:placeholder>
          <w:showingPlcHdr/>
          <w:dropDownList>
            <w:listItem w:value="Choose an item."/>
            <w:listItem w:displayText="Medical Excellence" w:value="Medical Excellence"/>
            <w:listItem w:displayText="Patient Safety" w:value="Patient Safety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BB7092">
            <w:rPr>
              <w:rStyle w:val="PlaceholderText"/>
            </w:rPr>
            <w:t>Choose an item.</w:t>
          </w:r>
        </w:sdtContent>
      </w:sdt>
      <w:r w:rsidRPr="5974D143" w:rsidR="00BB7092">
        <w:rPr>
          <w:rFonts w:ascii="Arial" w:hAnsi="Arial" w:eastAsia="Times New Roman" w:cs="Arial"/>
        </w:rPr>
        <w:t xml:space="preserve"> </w:t>
      </w:r>
      <w:r w:rsidRPr="5974D143" w:rsidR="130E2A7A">
        <w:rPr>
          <w:rFonts w:ascii="Arial" w:hAnsi="Arial" w:eastAsia="Times New Roman" w:cs="Arial"/>
        </w:rPr>
        <w:t xml:space="preserve">for </w:t>
      </w:r>
      <w:sdt>
        <w:sdtPr>
          <w:rPr>
            <w:rStyle w:val="BodyCopy"/>
          </w:rPr>
          <w:alias w:val="Clinical Category"/>
          <w:tag w:val="Clinical Category"/>
          <w:id w:val="1720013594"/>
          <w:placeholder>
            <w:docPart w:val="3F8B0786FA4C48A28676E275ACB88FE5"/>
          </w:placeholder>
          <w:showingPlcHdr/>
          <w:dropDownList>
            <w:listItem w:value="Choose an item."/>
            <w:listItem w:displayText="Overall Hospital Care" w:value="Overall Hospital Care"/>
            <w:listItem w:displayText="Overall Medical Care" w:value="Overall Medical Care"/>
            <w:listItem w:displayText="Overall Surgical Care" w:value="Overall Surgical Care"/>
            <w:listItem w:displayText="Bariatric Surgery" w:value="Bariatric Surgery"/>
            <w:listItem w:displayText="Bone Marrow Transplant" w:value="Bone Marrow Transplant"/>
            <w:listItem w:displayText="Cancer Care" w:value="Cancer Care"/>
            <w:listItem w:displayText="Cardiac Care" w:value="Cardiac Care"/>
            <w:listItem w:displayText="Chronic Obstructive Pulmonary Disease" w:value="Chronic Obstructive Pulmonary Disease"/>
            <w:listItem w:displayText="Coronary Bypass Surgery" w:value="Coronary Bypass Surgery"/>
            <w:listItem w:displayText="Gall Bladder Removal" w:value="Gall Bladder Removal"/>
            <w:listItem w:displayText="Gastrointestinal Care" w:value="Gastrointestinal Care"/>
            <w:listItem w:displayText="General Surgery" w:value="General Surgery"/>
            <w:listItem w:displayText="Heart Attack Treatment" w:value="Heart Attack Treatment"/>
            <w:listItem w:displayText="Heart Failure Treatment" w:value="Heart Failure Treatment"/>
            <w:listItem w:displayText="Heart Transplant" w:value="Heart Transplant"/>
            <w:listItem w:displayText="Hip Fracture Care" w:value="Hip Fracture Care"/>
            <w:listItem w:displayText="Interventional Carotid Care" w:value="Interventional Carotid Care"/>
            <w:listItem w:displayText="Interventional Coronary Care" w:value="Interventional Coronary Care"/>
            <w:listItem w:displayText="Joint Replacement" w:value="Joint Replacement"/>
            <w:listItem w:displayText="Kidney Transplant" w:value="Kidney Transplant"/>
            <w:listItem w:displayText="Liver Transplant" w:value="Liver Transplant"/>
            <w:listItem w:displayText="Lung Transplant" w:value="Lung Transplant"/>
            <w:listItem w:displayText="Major Bowel Procedures" w:value="Major Bowel Procedures"/>
            <w:listItem w:displayText="Major Cardiac Surgery" w:value="Major Cardiac Surgery"/>
            <w:listItem w:displayText="Major Neuro-Surgery" w:value="Major Neuro-Surgery"/>
            <w:listItem w:displayText="Major Orthopedic Surgery" w:value="Major Orthopedic Surgery"/>
            <w:listItem w:displayText="Neurological Care" w:value="Neurological Care"/>
            <w:listItem w:displayText="Organ Transplants" w:value="Organ Transplants"/>
            <w:listItem w:displayText="Orthopedic Care" w:value="Orthopedic Care"/>
            <w:listItem w:displayText="Pneumonia Care" w:value="Pneumonia Care"/>
            <w:listItem w:displayText="Pulmonary Care" w:value="Pulmonary Care"/>
            <w:listItem w:displayText="Sepsis Care" w:value="Sepsis Care"/>
            <w:listItem w:displayText="Spinal Fusion" w:value="Spinal Fusion"/>
            <w:listItem w:displayText="Spinal Surgery" w:value="Spinal Surgery"/>
            <w:listItem w:displayText="Stroke Care" w:value="Stroke Care"/>
            <w:listItem w:displayText="Trauma Care" w:value="Trauma Care"/>
            <w:listItem w:displayText="Vascular Surgery" w:value="Vascular Surgery"/>
            <w:listItem w:displayText="Women's Health" w:value="Women's Health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5F59CD">
            <w:rPr>
              <w:rStyle w:val="PlaceholderText"/>
            </w:rPr>
            <w:t>Choose an item.</w:t>
          </w:r>
        </w:sdtContent>
      </w:sdt>
    </w:p>
    <w:p w:rsidR="130E2A7A" w:rsidP="5974D143" w:rsidRDefault="0044775B" w14:paraId="0AEEA9E8" w14:textId="30CB1BAB">
      <w:pPr>
        <w:pStyle w:val="ListParagraph"/>
        <w:numPr>
          <w:ilvl w:val="0"/>
          <w:numId w:val="8"/>
        </w:numPr>
        <w:spacing w:beforeAutospacing="1" w:afterAutospacing="1" w:line="240" w:lineRule="auto"/>
        <w:rPr>
          <w:rFonts w:ascii="Arial" w:hAnsi="Arial" w:eastAsia="Times New Roman" w:cs="Arial"/>
        </w:rPr>
      </w:pPr>
      <w:sdt>
        <w:sdtPr>
          <w:rPr>
            <w:rStyle w:val="BodyCopy"/>
          </w:rPr>
          <w:alias w:val="Medical Excellence / Patient Safety"/>
          <w:tag w:val="Medical Excellence / Patient Safety"/>
          <w:id w:val="-1357267132"/>
          <w:placeholder>
            <w:docPart w:val="14CE1BB5536D483397266794CF0B3382"/>
          </w:placeholder>
          <w:showingPlcHdr/>
          <w:dropDownList>
            <w:listItem w:value="Choose an item."/>
            <w:listItem w:displayText="Medical Excellence" w:value="Medical Excellence"/>
            <w:listItem w:displayText="Patient Safety" w:value="Patient Safety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BB7092">
            <w:rPr>
              <w:rStyle w:val="PlaceholderText"/>
            </w:rPr>
            <w:t>Choose an item.</w:t>
          </w:r>
        </w:sdtContent>
      </w:sdt>
      <w:r w:rsidRPr="5974D143" w:rsidR="00BB7092">
        <w:rPr>
          <w:rFonts w:ascii="Arial" w:hAnsi="Arial" w:eastAsia="Times New Roman" w:cs="Arial"/>
        </w:rPr>
        <w:t xml:space="preserve"> </w:t>
      </w:r>
      <w:r w:rsidRPr="5974D143" w:rsidR="130E2A7A">
        <w:rPr>
          <w:rFonts w:ascii="Arial" w:hAnsi="Arial" w:eastAsia="Times New Roman" w:cs="Arial"/>
        </w:rPr>
        <w:t xml:space="preserve">for </w:t>
      </w:r>
      <w:sdt>
        <w:sdtPr>
          <w:rPr>
            <w:rStyle w:val="BodyCopy"/>
          </w:rPr>
          <w:alias w:val="Clinical Category"/>
          <w:tag w:val="Clinical Category"/>
          <w:id w:val="-791592320"/>
          <w:placeholder>
            <w:docPart w:val="EFFE6B6AC5AF492CA7F953E4AE2CE180"/>
          </w:placeholder>
          <w:showingPlcHdr/>
          <w:dropDownList>
            <w:listItem w:value="Choose an item."/>
            <w:listItem w:displayText="Overall Hospital Care" w:value="Overall Hospital Care"/>
            <w:listItem w:displayText="Overall Medical Care" w:value="Overall Medical Care"/>
            <w:listItem w:displayText="Overall Surgical Care" w:value="Overall Surgical Care"/>
            <w:listItem w:displayText="Bariatric Surgery" w:value="Bariatric Surgery"/>
            <w:listItem w:displayText="Bone Marrow Transplant" w:value="Bone Marrow Transplant"/>
            <w:listItem w:displayText="Cancer Care" w:value="Cancer Care"/>
            <w:listItem w:displayText="Cardiac Care" w:value="Cardiac Care"/>
            <w:listItem w:displayText="Chronic Obstructive Pulmonary Disease" w:value="Chronic Obstructive Pulmonary Disease"/>
            <w:listItem w:displayText="Coronary Bypass Surgery" w:value="Coronary Bypass Surgery"/>
            <w:listItem w:displayText="Gall Bladder Removal" w:value="Gall Bladder Removal"/>
            <w:listItem w:displayText="Gastrointestinal Care" w:value="Gastrointestinal Care"/>
            <w:listItem w:displayText="General Surgery" w:value="General Surgery"/>
            <w:listItem w:displayText="Heart Attack Treatment" w:value="Heart Attack Treatment"/>
            <w:listItem w:displayText="Heart Failure Treatment" w:value="Heart Failure Treatment"/>
            <w:listItem w:displayText="Heart Transplant" w:value="Heart Transplant"/>
            <w:listItem w:displayText="Hip Fracture Care" w:value="Hip Fracture Care"/>
            <w:listItem w:displayText="Interventional Carotid Care" w:value="Interventional Carotid Care"/>
            <w:listItem w:displayText="Interventional Coronary Care" w:value="Interventional Coronary Care"/>
            <w:listItem w:displayText="Joint Replacement" w:value="Joint Replacement"/>
            <w:listItem w:displayText="Kidney Transplant" w:value="Kidney Transplant"/>
            <w:listItem w:displayText="Liver Transplant" w:value="Liver Transplant"/>
            <w:listItem w:displayText="Lung Transplant" w:value="Lung Transplant"/>
            <w:listItem w:displayText="Major Bowel Procedures" w:value="Major Bowel Procedures"/>
            <w:listItem w:displayText="Major Cardiac Surgery" w:value="Major Cardiac Surgery"/>
            <w:listItem w:displayText="Major Neuro-Surgery" w:value="Major Neuro-Surgery"/>
            <w:listItem w:displayText="Major Orthopedic Surgery" w:value="Major Orthopedic Surgery"/>
            <w:listItem w:displayText="Neurological Care" w:value="Neurological Care"/>
            <w:listItem w:displayText="Organ Transplants" w:value="Organ Transplants"/>
            <w:listItem w:displayText="Orthopedic Care" w:value="Orthopedic Care"/>
            <w:listItem w:displayText="Pneumonia Care" w:value="Pneumonia Care"/>
            <w:listItem w:displayText="Pulmonary Care" w:value="Pulmonary Care"/>
            <w:listItem w:displayText="Sepsis Care" w:value="Sepsis Care"/>
            <w:listItem w:displayText="Spinal Fusion" w:value="Spinal Fusion"/>
            <w:listItem w:displayText="Spinal Surgery" w:value="Spinal Surgery"/>
            <w:listItem w:displayText="Stroke Care" w:value="Stroke Care"/>
            <w:listItem w:displayText="Trauma Care" w:value="Trauma Care"/>
            <w:listItem w:displayText="Vascular Surgery" w:value="Vascular Surgery"/>
            <w:listItem w:displayText="Women's Health" w:value="Women's Health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5F59CD">
            <w:rPr>
              <w:rStyle w:val="PlaceholderText"/>
            </w:rPr>
            <w:t>Choose an item.</w:t>
          </w:r>
        </w:sdtContent>
      </w:sdt>
    </w:p>
    <w:p w:rsidRPr="0059340C" w:rsidR="0028378A" w:rsidP="5974D143" w:rsidRDefault="0B093C42" w14:paraId="01103FDB" w14:textId="3FFB84A2">
      <w:pPr>
        <w:spacing w:before="100" w:beforeAutospacing="1" w:after="100" w:afterAutospacing="1" w:line="240" w:lineRule="auto"/>
        <w:rPr>
          <w:rFonts w:ascii="Arial" w:hAnsi="Arial" w:eastAsia="Times New Roman" w:cs="Arial"/>
        </w:rPr>
      </w:pPr>
      <w:r w:rsidRPr="5974D143">
        <w:rPr>
          <w:rFonts w:ascii="Arial" w:hAnsi="Arial" w:eastAsia="Times New Roman" w:cs="Arial"/>
          <w:b/>
          <w:bCs/>
        </w:rPr>
        <w:t>#1 in Market</w:t>
      </w:r>
    </w:p>
    <w:p w:rsidR="700D9277" w:rsidP="5974D143" w:rsidRDefault="0044775B" w14:paraId="39084A4D" w14:textId="6026F0A4">
      <w:pPr>
        <w:numPr>
          <w:ilvl w:val="0"/>
          <w:numId w:val="9"/>
        </w:numPr>
        <w:spacing w:beforeAutospacing="1" w:afterAutospacing="1" w:line="240" w:lineRule="auto"/>
        <w:rPr>
          <w:rFonts w:ascii="Arial" w:hAnsi="Arial" w:eastAsia="Times New Roman" w:cs="Arial"/>
        </w:rPr>
      </w:pPr>
      <w:sdt>
        <w:sdtPr>
          <w:rPr>
            <w:rStyle w:val="BodyCopy"/>
          </w:rPr>
          <w:alias w:val="Medical Excellence / Patient Safety"/>
          <w:tag w:val="Medical Excellence / Patient Safety"/>
          <w:id w:val="1440564646"/>
          <w:placeholder>
            <w:docPart w:val="38F117FE675540B4B5C3F3C97BBB917D"/>
          </w:placeholder>
          <w:showingPlcHdr/>
          <w:dropDownList>
            <w:listItem w:value="Choose an item."/>
            <w:listItem w:displayText="Medical Excellence" w:value="Medical Excellence"/>
            <w:listItem w:displayText="Patient Safety" w:value="Patient Safety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BB7092">
            <w:rPr>
              <w:rStyle w:val="PlaceholderText"/>
            </w:rPr>
            <w:t>Choose an item.</w:t>
          </w:r>
        </w:sdtContent>
      </w:sdt>
      <w:r w:rsidRPr="5974D143" w:rsidR="00BB7092">
        <w:rPr>
          <w:rFonts w:ascii="Arial" w:hAnsi="Arial" w:eastAsia="Times New Roman" w:cs="Arial"/>
        </w:rPr>
        <w:t xml:space="preserve"> </w:t>
      </w:r>
      <w:r w:rsidRPr="5974D143" w:rsidR="700D9277">
        <w:rPr>
          <w:rFonts w:ascii="Arial" w:hAnsi="Arial" w:eastAsia="Times New Roman" w:cs="Arial"/>
        </w:rPr>
        <w:t xml:space="preserve">for </w:t>
      </w:r>
      <w:sdt>
        <w:sdtPr>
          <w:rPr>
            <w:rStyle w:val="BodyCopy"/>
          </w:rPr>
          <w:alias w:val="Clinical Category"/>
          <w:tag w:val="Clinical Category"/>
          <w:id w:val="-625923515"/>
          <w:placeholder>
            <w:docPart w:val="427EC965A59E43ABA4984A51DC8F7562"/>
          </w:placeholder>
          <w:showingPlcHdr/>
          <w:dropDownList>
            <w:listItem w:value="Choose an item."/>
            <w:listItem w:displayText="Overall Hospital Care" w:value="Overall Hospital Care"/>
            <w:listItem w:displayText="Overall Medical Care" w:value="Overall Medical Care"/>
            <w:listItem w:displayText="Overall Surgical Care" w:value="Overall Surgical Care"/>
            <w:listItem w:displayText="Bariatric Surgery" w:value="Bariatric Surgery"/>
            <w:listItem w:displayText="Bone Marrow Transplant" w:value="Bone Marrow Transplant"/>
            <w:listItem w:displayText="Cancer Care" w:value="Cancer Care"/>
            <w:listItem w:displayText="Cardiac Care" w:value="Cardiac Care"/>
            <w:listItem w:displayText="Chronic Obstructive Pulmonary Disease" w:value="Chronic Obstructive Pulmonary Disease"/>
            <w:listItem w:displayText="Coronary Bypass Surgery" w:value="Coronary Bypass Surgery"/>
            <w:listItem w:displayText="Gall Bladder Removal" w:value="Gall Bladder Removal"/>
            <w:listItem w:displayText="Gastrointestinal Care" w:value="Gastrointestinal Care"/>
            <w:listItem w:displayText="General Surgery" w:value="General Surgery"/>
            <w:listItem w:displayText="Heart Attack Treatment" w:value="Heart Attack Treatment"/>
            <w:listItem w:displayText="Heart Failure Treatment" w:value="Heart Failure Treatment"/>
            <w:listItem w:displayText="Heart Transplant" w:value="Heart Transplant"/>
            <w:listItem w:displayText="Hip Fracture Care" w:value="Hip Fracture Care"/>
            <w:listItem w:displayText="Interventional Carotid Care" w:value="Interventional Carotid Care"/>
            <w:listItem w:displayText="Interventional Coronary Care" w:value="Interventional Coronary Care"/>
            <w:listItem w:displayText="Joint Replacement" w:value="Joint Replacement"/>
            <w:listItem w:displayText="Kidney Transplant" w:value="Kidney Transplant"/>
            <w:listItem w:displayText="Liver Transplant" w:value="Liver Transplant"/>
            <w:listItem w:displayText="Lung Transplant" w:value="Lung Transplant"/>
            <w:listItem w:displayText="Major Bowel Procedures" w:value="Major Bowel Procedures"/>
            <w:listItem w:displayText="Major Cardiac Surgery" w:value="Major Cardiac Surgery"/>
            <w:listItem w:displayText="Major Neuro-Surgery" w:value="Major Neuro-Surgery"/>
            <w:listItem w:displayText="Major Orthopedic Surgery" w:value="Major Orthopedic Surgery"/>
            <w:listItem w:displayText="Neurological Care" w:value="Neurological Care"/>
            <w:listItem w:displayText="Organ Transplants" w:value="Organ Transplants"/>
            <w:listItem w:displayText="Orthopedic Care" w:value="Orthopedic Care"/>
            <w:listItem w:displayText="Pneumonia Care" w:value="Pneumonia Care"/>
            <w:listItem w:displayText="Pulmonary Care" w:value="Pulmonary Care"/>
            <w:listItem w:displayText="Sepsis Care" w:value="Sepsis Care"/>
            <w:listItem w:displayText="Spinal Fusion" w:value="Spinal Fusion"/>
            <w:listItem w:displayText="Spinal Surgery" w:value="Spinal Surgery"/>
            <w:listItem w:displayText="Stroke Care" w:value="Stroke Care"/>
            <w:listItem w:displayText="Trauma Care" w:value="Trauma Care"/>
            <w:listItem w:displayText="Vascular Surgery" w:value="Vascular Surgery"/>
            <w:listItem w:displayText="Women's Health" w:value="Women's Health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5F59CD">
            <w:rPr>
              <w:rStyle w:val="PlaceholderText"/>
            </w:rPr>
            <w:t>Choose an item.</w:t>
          </w:r>
        </w:sdtContent>
      </w:sdt>
    </w:p>
    <w:p w:rsidR="700D9277" w:rsidP="5974D143" w:rsidRDefault="0044775B" w14:paraId="7BB04C0D" w14:textId="128BEAB7">
      <w:pPr>
        <w:pStyle w:val="ListParagraph"/>
        <w:numPr>
          <w:ilvl w:val="0"/>
          <w:numId w:val="9"/>
        </w:numPr>
        <w:spacing w:beforeAutospacing="1" w:afterAutospacing="1" w:line="240" w:lineRule="auto"/>
        <w:rPr>
          <w:rFonts w:ascii="Arial" w:hAnsi="Arial" w:eastAsia="Times New Roman" w:cs="Arial"/>
        </w:rPr>
      </w:pPr>
      <w:sdt>
        <w:sdtPr>
          <w:rPr>
            <w:rStyle w:val="BodyCopy"/>
          </w:rPr>
          <w:alias w:val="Medical Excellence / Patient Safety"/>
          <w:tag w:val="Medical Excellence / Patient Safety"/>
          <w:id w:val="-1317568160"/>
          <w:placeholder>
            <w:docPart w:val="0983E0C06C9A4154BDACECE27274605C"/>
          </w:placeholder>
          <w:showingPlcHdr/>
          <w:dropDownList>
            <w:listItem w:value="Choose an item."/>
            <w:listItem w:displayText="Medical Excellence" w:value="Medical Excellence"/>
            <w:listItem w:displayText="Patient Safety" w:value="Patient Safety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BB7092">
            <w:rPr>
              <w:rStyle w:val="PlaceholderText"/>
            </w:rPr>
            <w:t>Choose an item.</w:t>
          </w:r>
        </w:sdtContent>
      </w:sdt>
      <w:r w:rsidRPr="5974D143" w:rsidR="00BB7092">
        <w:rPr>
          <w:rFonts w:ascii="Arial" w:hAnsi="Arial" w:eastAsia="Times New Roman" w:cs="Arial"/>
        </w:rPr>
        <w:t xml:space="preserve"> </w:t>
      </w:r>
      <w:r w:rsidRPr="5974D143" w:rsidR="700D9277">
        <w:rPr>
          <w:rFonts w:ascii="Arial" w:hAnsi="Arial" w:eastAsia="Times New Roman" w:cs="Arial"/>
        </w:rPr>
        <w:t xml:space="preserve">for </w:t>
      </w:r>
      <w:sdt>
        <w:sdtPr>
          <w:rPr>
            <w:rStyle w:val="BodyCopy"/>
          </w:rPr>
          <w:alias w:val="Clinical Category"/>
          <w:tag w:val="Clinical Category"/>
          <w:id w:val="1479265252"/>
          <w:placeholder>
            <w:docPart w:val="5B523B1347C84F0DAE90EF125CE63288"/>
          </w:placeholder>
          <w:showingPlcHdr/>
          <w:dropDownList>
            <w:listItem w:value="Choose an item."/>
            <w:listItem w:displayText="Overall Hospital Care" w:value="Overall Hospital Care"/>
            <w:listItem w:displayText="Overall Medical Care" w:value="Overall Medical Care"/>
            <w:listItem w:displayText="Overall Surgical Care" w:value="Overall Surgical Care"/>
            <w:listItem w:displayText="Bariatric Surgery" w:value="Bariatric Surgery"/>
            <w:listItem w:displayText="Bone Marrow Transplant" w:value="Bone Marrow Transplant"/>
            <w:listItem w:displayText="Cancer Care" w:value="Cancer Care"/>
            <w:listItem w:displayText="Cardiac Care" w:value="Cardiac Care"/>
            <w:listItem w:displayText="Chronic Obstructive Pulmonary Disease" w:value="Chronic Obstructive Pulmonary Disease"/>
            <w:listItem w:displayText="Coronary Bypass Surgery" w:value="Coronary Bypass Surgery"/>
            <w:listItem w:displayText="Gall Bladder Removal" w:value="Gall Bladder Removal"/>
            <w:listItem w:displayText="Gastrointestinal Care" w:value="Gastrointestinal Care"/>
            <w:listItem w:displayText="General Surgery" w:value="General Surgery"/>
            <w:listItem w:displayText="Heart Attack Treatment" w:value="Heart Attack Treatment"/>
            <w:listItem w:displayText="Heart Failure Treatment" w:value="Heart Failure Treatment"/>
            <w:listItem w:displayText="Heart Transplant" w:value="Heart Transplant"/>
            <w:listItem w:displayText="Hip Fracture Care" w:value="Hip Fracture Care"/>
            <w:listItem w:displayText="Interventional Carotid Care" w:value="Interventional Carotid Care"/>
            <w:listItem w:displayText="Interventional Coronary Care" w:value="Interventional Coronary Care"/>
            <w:listItem w:displayText="Joint Replacement" w:value="Joint Replacement"/>
            <w:listItem w:displayText="Kidney Transplant" w:value="Kidney Transplant"/>
            <w:listItem w:displayText="Liver Transplant" w:value="Liver Transplant"/>
            <w:listItem w:displayText="Lung Transplant" w:value="Lung Transplant"/>
            <w:listItem w:displayText="Major Bowel Procedures" w:value="Major Bowel Procedures"/>
            <w:listItem w:displayText="Major Cardiac Surgery" w:value="Major Cardiac Surgery"/>
            <w:listItem w:displayText="Major Neuro-Surgery" w:value="Major Neuro-Surgery"/>
            <w:listItem w:displayText="Major Orthopedic Surgery" w:value="Major Orthopedic Surgery"/>
            <w:listItem w:displayText="Neurological Care" w:value="Neurological Care"/>
            <w:listItem w:displayText="Organ Transplants" w:value="Organ Transplants"/>
            <w:listItem w:displayText="Orthopedic Care" w:value="Orthopedic Care"/>
            <w:listItem w:displayText="Pneumonia Care" w:value="Pneumonia Care"/>
            <w:listItem w:displayText="Pulmonary Care" w:value="Pulmonary Care"/>
            <w:listItem w:displayText="Sepsis Care" w:value="Sepsis Care"/>
            <w:listItem w:displayText="Spinal Fusion" w:value="Spinal Fusion"/>
            <w:listItem w:displayText="Spinal Surgery" w:value="Spinal Surgery"/>
            <w:listItem w:displayText="Stroke Care" w:value="Stroke Care"/>
            <w:listItem w:displayText="Trauma Care" w:value="Trauma Care"/>
            <w:listItem w:displayText="Vascular Surgery" w:value="Vascular Surgery"/>
            <w:listItem w:displayText="Women's Health" w:value="Women's Health"/>
          </w:dropDownList>
        </w:sdtPr>
        <w:sdtEndPr>
          <w:rPr>
            <w:rStyle w:val="DefaultParagraphFont"/>
            <w:rFonts w:ascii="Century Gothic" w:hAnsi="Century Gothic" w:eastAsia="Times New Roman" w:cs="Times New Roman"/>
            <w:b/>
            <w:bCs/>
            <w:sz w:val="32"/>
            <w:szCs w:val="32"/>
          </w:rPr>
        </w:sdtEndPr>
        <w:sdtContent>
          <w:r w:rsidRPr="00367310" w:rsidR="005F59CD">
            <w:rPr>
              <w:rStyle w:val="PlaceholderText"/>
            </w:rPr>
            <w:t>Choose an item.</w:t>
          </w:r>
        </w:sdtContent>
      </w:sdt>
    </w:p>
    <w:p w:rsidRPr="0059340C" w:rsidR="0028378A" w:rsidP="0028378A" w:rsidRDefault="0028378A" w14:paraId="09347C6B" w14:textId="0C6754D0">
      <w:pPr>
        <w:spacing w:before="100" w:beforeAutospacing="1" w:after="100" w:afterAutospacing="1" w:line="240" w:lineRule="auto"/>
        <w:outlineLvl w:val="1"/>
        <w:rPr>
          <w:rFonts w:ascii="Arial" w:hAnsi="Arial" w:eastAsia="Times New Roman" w:cs="Arial"/>
          <w:b/>
          <w:bCs/>
          <w:sz w:val="32"/>
          <w:szCs w:val="32"/>
        </w:rPr>
      </w:pPr>
      <w:r w:rsidRPr="0059340C">
        <w:rPr>
          <w:rFonts w:ascii="Arial" w:hAnsi="Arial" w:eastAsia="Times New Roman" w:cs="Arial"/>
          <w:b/>
          <w:bCs/>
          <w:sz w:val="32"/>
          <w:szCs w:val="32"/>
        </w:rPr>
        <w:t>About [Hospital</w:t>
      </w:r>
      <w:r w:rsidRPr="0059340C" w:rsidR="00C25E77">
        <w:rPr>
          <w:rFonts w:ascii="Arial" w:hAnsi="Arial" w:eastAsia="Times New Roman" w:cs="Arial"/>
          <w:b/>
          <w:bCs/>
          <w:sz w:val="32"/>
          <w:szCs w:val="32"/>
        </w:rPr>
        <w:t xml:space="preserve"> Name</w:t>
      </w:r>
      <w:r w:rsidRPr="0059340C">
        <w:rPr>
          <w:rFonts w:ascii="Arial" w:hAnsi="Arial" w:eastAsia="Times New Roman" w:cs="Arial"/>
          <w:b/>
          <w:bCs/>
          <w:sz w:val="32"/>
          <w:szCs w:val="32"/>
        </w:rPr>
        <w:t>]</w:t>
      </w:r>
    </w:p>
    <w:p w:rsidRPr="0059340C" w:rsidR="0028378A" w:rsidP="0028378A" w:rsidRDefault="0028378A" w14:paraId="3D95BC22" w14:textId="11E5CAA2">
      <w:pPr>
        <w:spacing w:before="100" w:beforeAutospacing="1" w:after="100" w:afterAutospacing="1" w:line="240" w:lineRule="auto"/>
        <w:rPr>
          <w:rFonts w:ascii="Arial" w:hAnsi="Arial" w:eastAsia="Times New Roman" w:cs="Arial"/>
        </w:rPr>
      </w:pPr>
      <w:r w:rsidRPr="0059340C">
        <w:rPr>
          <w:rFonts w:ascii="Arial" w:hAnsi="Arial" w:eastAsia="Times New Roman" w:cs="Arial"/>
        </w:rPr>
        <w:t>[Insert hospital boilerplate here.]</w:t>
      </w:r>
    </w:p>
    <w:p w:rsidRPr="0059340C" w:rsidR="0028378A" w:rsidP="686DF36F" w:rsidRDefault="14A5818E" w14:paraId="345F4516" w14:textId="77777777">
      <w:pPr>
        <w:spacing w:before="100" w:beforeAutospacing="on" w:after="100" w:afterAutospacing="on" w:line="240" w:lineRule="auto"/>
        <w:outlineLvl w:val="1"/>
        <w:rPr>
          <w:rFonts w:ascii="Arial" w:hAnsi="Arial" w:eastAsia="Times New Roman" w:cs="Arial"/>
          <w:b w:val="1"/>
          <w:bCs w:val="1"/>
          <w:sz w:val="32"/>
          <w:szCs w:val="32"/>
        </w:rPr>
      </w:pPr>
      <w:r w:rsidRPr="686DF36F" w:rsidR="14A5818E">
        <w:rPr>
          <w:rFonts w:ascii="Arial" w:hAnsi="Arial" w:eastAsia="Times New Roman" w:cs="Arial"/>
          <w:b w:val="1"/>
          <w:bCs w:val="1"/>
          <w:sz w:val="32"/>
          <w:szCs w:val="32"/>
        </w:rPr>
        <w:t xml:space="preserve">About </w:t>
      </w:r>
      <w:r w:rsidRPr="686DF36F" w:rsidR="14A5818E">
        <w:rPr>
          <w:rFonts w:ascii="Arial" w:hAnsi="Arial" w:eastAsia="Times New Roman" w:cs="Arial"/>
          <w:b w:val="1"/>
          <w:bCs w:val="1"/>
          <w:sz w:val="32"/>
          <w:szCs w:val="32"/>
        </w:rPr>
        <w:t>CareChex</w:t>
      </w:r>
      <w:r w:rsidRPr="686DF36F" w:rsidR="14A5818E">
        <w:rPr>
          <w:rFonts w:ascii="Arial" w:hAnsi="Arial" w:eastAsia="Times New Roman" w:cs="Arial"/>
          <w:b w:val="1"/>
          <w:bCs w:val="1"/>
          <w:sz w:val="32"/>
          <w:szCs w:val="32"/>
          <w:vertAlign w:val="superscript"/>
        </w:rPr>
        <w:t>®</w:t>
      </w:r>
      <w:r w:rsidRPr="686DF36F" w:rsidR="14A5818E">
        <w:rPr>
          <w:rFonts w:ascii="Arial" w:hAnsi="Arial" w:eastAsia="Times New Roman" w:cs="Arial"/>
          <w:b w:val="1"/>
          <w:bCs w:val="1"/>
          <w:sz w:val="32"/>
          <w:szCs w:val="32"/>
        </w:rPr>
        <w:t xml:space="preserve"> Awards by </w:t>
      </w:r>
      <w:r w:rsidRPr="686DF36F" w:rsidR="14A5818E">
        <w:rPr>
          <w:rFonts w:ascii="Arial" w:hAnsi="Arial" w:eastAsia="Times New Roman" w:cs="Arial"/>
          <w:b w:val="1"/>
          <w:bCs w:val="1"/>
          <w:sz w:val="32"/>
          <w:szCs w:val="32"/>
        </w:rPr>
        <w:t>Quantros</w:t>
      </w:r>
    </w:p>
    <w:p w:rsidRPr="0059340C" w:rsidR="0028378A" w:rsidP="686DF36F" w:rsidRDefault="14A5818E" w14:paraId="45EA2393" w14:textId="4BAB5D78">
      <w:pPr>
        <w:spacing w:before="100" w:beforeAutospacing="on" w:after="100" w:afterAutospacing="on" w:line="240" w:lineRule="auto"/>
        <w:rPr>
          <w:rFonts w:ascii="Arial" w:hAnsi="Arial" w:eastAsia="Times New Roman" w:cs="Arial"/>
        </w:rPr>
      </w:pPr>
      <w:r w:rsidRPr="686DF36F" w:rsidR="14A5818E">
        <w:rPr>
          <w:rFonts w:ascii="Arial" w:hAnsi="Arial" w:eastAsia="Times New Roman" w:cs="Arial"/>
        </w:rPr>
        <w:t xml:space="preserve">Since 2009, </w:t>
      </w:r>
      <w:r w:rsidRPr="686DF36F" w:rsidR="14A5818E">
        <w:rPr>
          <w:rFonts w:ascii="Arial" w:hAnsi="Arial" w:eastAsia="Times New Roman" w:cs="Arial"/>
        </w:rPr>
        <w:t>CareChex</w:t>
      </w:r>
      <w:r w:rsidRPr="686DF36F" w:rsidR="14A5818E">
        <w:rPr>
          <w:rFonts w:ascii="Arial" w:hAnsi="Arial" w:eastAsia="Times New Roman" w:cs="Arial"/>
          <w:vertAlign w:val="superscript"/>
        </w:rPr>
        <w:t>®</w:t>
      </w:r>
      <w:r w:rsidRPr="686DF36F" w:rsidR="14A5818E">
        <w:rPr>
          <w:rFonts w:ascii="Arial" w:hAnsi="Arial" w:eastAsia="Times New Roman" w:cs="Arial"/>
        </w:rPr>
        <w:t xml:space="preserve"> Awards by </w:t>
      </w:r>
      <w:r w:rsidRPr="686DF36F" w:rsidR="14A5818E">
        <w:rPr>
          <w:rFonts w:ascii="Arial" w:hAnsi="Arial" w:eastAsia="Times New Roman" w:cs="Arial"/>
        </w:rPr>
        <w:t>Quantros</w:t>
      </w:r>
      <w:r w:rsidRPr="686DF36F" w:rsidR="14A5818E">
        <w:rPr>
          <w:rFonts w:ascii="Arial" w:hAnsi="Arial" w:eastAsia="Times New Roman" w:cs="Arial"/>
        </w:rPr>
        <w:t xml:space="preserve"> have recognized top-performing hospitals nationwide for excellence in clinical quality and patient outcomes. Powered by </w:t>
      </w:r>
      <w:r w:rsidRPr="686DF36F" w:rsidR="14A5818E">
        <w:rPr>
          <w:rFonts w:ascii="Arial" w:hAnsi="Arial" w:eastAsia="Times New Roman" w:cs="Arial"/>
        </w:rPr>
        <w:t>Quantros</w:t>
      </w:r>
      <w:r w:rsidRPr="686DF36F" w:rsidR="14A5818E">
        <w:rPr>
          <w:rFonts w:ascii="Arial" w:hAnsi="Arial" w:eastAsia="Times New Roman" w:cs="Arial"/>
        </w:rPr>
        <w:t xml:space="preserve"> Outcomes Analytics™, the awards are based on an unbiased, data-driven </w:t>
      </w:r>
      <w:r w:rsidRPr="686DF36F" w:rsidR="14A5818E">
        <w:rPr>
          <w:rFonts w:ascii="Arial" w:hAnsi="Arial" w:eastAsia="Times New Roman" w:cs="Arial"/>
        </w:rPr>
        <w:t>methodology</w:t>
      </w:r>
      <w:r w:rsidRPr="686DF36F" w:rsidR="14A5818E">
        <w:rPr>
          <w:rFonts w:ascii="Arial" w:hAnsi="Arial" w:eastAsia="Times New Roman" w:cs="Arial"/>
        </w:rPr>
        <w:t xml:space="preserve"> analyzing more than 630 million patient discharges to evaluate performance across 39 categories of care. Unlike other rating systems that rely on self-reported information, </w:t>
      </w:r>
      <w:r w:rsidRPr="686DF36F" w:rsidR="2E484D9B">
        <w:rPr>
          <w:rFonts w:ascii="Arial" w:hAnsi="Arial" w:eastAsia="Times New Roman" w:cs="Arial"/>
        </w:rPr>
        <w:t>Quantros</w:t>
      </w:r>
      <w:r w:rsidRPr="686DF36F" w:rsidR="14A5818E">
        <w:rPr>
          <w:rFonts w:ascii="Arial" w:hAnsi="Arial" w:eastAsia="Times New Roman" w:cs="Arial"/>
        </w:rPr>
        <w:t xml:space="preserve"> uses advanced risk-adjusted comparisons to account for differences in patient populations and complexity, enabling fair, apples-to-apples evaluations of hospital performance. The result is an objective and trusted recognition program that helps patients make informed healthcare decisions while distinguishing hospitals for their commitment to high-quality care and continuous improvement.</w:t>
      </w:r>
    </w:p>
    <w:p w:rsidRPr="0059770F" w:rsidR="00D164E1" w:rsidP="0B73C702" w:rsidRDefault="02CEFDA7" w14:paraId="3658845D" w14:textId="12DAC014">
      <w:pPr>
        <w:spacing w:before="100" w:beforeAutospacing="1" w:after="100" w:afterAutospacing="1" w:line="240" w:lineRule="auto"/>
        <w:rPr>
          <w:rFonts w:ascii="Arial" w:hAnsi="Arial" w:eastAsia="Arial" w:cs="Arial"/>
        </w:rPr>
      </w:pPr>
      <w:r w:rsidRPr="0B73C702">
        <w:rPr>
          <w:rFonts w:ascii="Arial" w:hAnsi="Arial" w:eastAsia="Arial" w:cs="Arial"/>
        </w:rPr>
        <w:t>CareChex Awards are based on performance data available at the time of analysis and reflect the methodology established by Quantros Outcomes Analytics™.</w:t>
      </w:r>
    </w:p>
    <w:p w:rsidRPr="0059770F" w:rsidR="00D164E1" w:rsidP="0B73C702" w:rsidRDefault="02CEFDA7" w14:paraId="7B191AA3" w14:textId="2D7BFE7C">
      <w:pPr>
        <w:spacing w:before="100" w:beforeAutospacing="1" w:after="100" w:afterAutospacing="1" w:line="240" w:lineRule="auto"/>
        <w:rPr>
          <w:rFonts w:ascii="Arial" w:hAnsi="Arial" w:eastAsia="Arial" w:cs="Arial"/>
        </w:rPr>
      </w:pPr>
      <w:r w:rsidRPr="0B73C702">
        <w:rPr>
          <w:rFonts w:ascii="Arial" w:hAnsi="Arial" w:eastAsia="Arial" w:cs="Arial"/>
        </w:rPr>
        <w:t>CareChex</w:t>
      </w:r>
      <w:r w:rsidRPr="0B73C702">
        <w:rPr>
          <w:rFonts w:ascii="Arial" w:hAnsi="Arial" w:eastAsia="Arial" w:cs="Arial"/>
          <w:vertAlign w:val="superscript"/>
        </w:rPr>
        <w:t>®</w:t>
      </w:r>
      <w:r w:rsidRPr="0B73C702">
        <w:rPr>
          <w:rFonts w:ascii="Arial" w:hAnsi="Arial" w:eastAsia="Arial" w:cs="Arial"/>
        </w:rPr>
        <w:t xml:space="preserve"> and Quantros</w:t>
      </w:r>
      <w:r w:rsidRPr="0B73C702">
        <w:rPr>
          <w:rFonts w:ascii="Arial" w:hAnsi="Arial" w:eastAsia="Arial" w:cs="Arial"/>
          <w:vertAlign w:val="superscript"/>
        </w:rPr>
        <w:t>®</w:t>
      </w:r>
      <w:r w:rsidRPr="0B73C702">
        <w:rPr>
          <w:rFonts w:ascii="Arial" w:hAnsi="Arial" w:eastAsia="Arial" w:cs="Arial"/>
        </w:rPr>
        <w:t xml:space="preserve"> are registered trademarks of Valenz Health. Quantros Outcomes Analytics™ is a trademark of Valenz Health.</w:t>
      </w:r>
      <w:r w:rsidRPr="0B73C702">
        <w:rPr>
          <w:rFonts w:ascii="Arial" w:hAnsi="Arial" w:eastAsia="Times New Roman" w:cs="Arial"/>
        </w:rPr>
        <w:t xml:space="preserve"> </w:t>
      </w:r>
    </w:p>
    <w:p w:rsidRPr="0059770F" w:rsidR="00D164E1" w:rsidP="0B73C702" w:rsidRDefault="00D164E1" w14:paraId="17759426" w14:textId="043F33D5">
      <w:pPr>
        <w:spacing w:before="100" w:beforeAutospacing="1" w:after="100" w:afterAutospacing="1" w:line="240" w:lineRule="auto"/>
        <w:rPr>
          <w:rFonts w:ascii="Arial" w:hAnsi="Arial" w:eastAsia="Times New Roman" w:cs="Arial"/>
        </w:rPr>
      </w:pPr>
    </w:p>
    <w:p w:rsidRPr="0059770F" w:rsidR="00D164E1" w:rsidP="0B73C702" w:rsidRDefault="5A5B8211" w14:paraId="436D9F14" w14:textId="1AC4CC00">
      <w:pPr>
        <w:spacing w:before="100" w:beforeAutospacing="1" w:after="100" w:afterAutospacing="1" w:line="240" w:lineRule="auto"/>
        <w:rPr>
          <w:rFonts w:ascii="Arial" w:hAnsi="Arial" w:eastAsia="Times New Roman" w:cs="Arial"/>
        </w:rPr>
      </w:pPr>
      <w:r w:rsidRPr="0B73C702">
        <w:rPr>
          <w:rFonts w:ascii="Arial" w:hAnsi="Arial" w:eastAsia="Times New Roman" w:cs="Arial"/>
        </w:rPr>
        <w:t>For access to provider quality ratings, visit:</w:t>
      </w:r>
      <w:r w:rsidR="14A5818E">
        <w:br/>
      </w:r>
      <w:hyperlink r:id="rId15">
        <w:r w:rsidRPr="0B73C702">
          <w:rPr>
            <w:rFonts w:ascii="Arial" w:hAnsi="Arial" w:eastAsia="Times New Roman" w:cs="Arial"/>
            <w:color w:val="0000FF"/>
            <w:u w:val="single"/>
          </w:rPr>
          <w:t>https://www.valenzhealth.com/solutions/provider-quality/carechex-awards-by-quantros/</w:t>
        </w:r>
      </w:hyperlink>
    </w:p>
    <w:p w:rsidR="0B73C702" w:rsidP="0B73C702" w:rsidRDefault="0B73C702" w14:paraId="6E266197" w14:textId="3857D82D">
      <w:pPr>
        <w:spacing w:beforeAutospacing="1" w:afterAutospacing="1" w:line="240" w:lineRule="auto"/>
        <w:rPr>
          <w:rFonts w:ascii="Arial" w:hAnsi="Arial" w:eastAsia="Times New Roman" w:cs="Arial"/>
          <w:color w:val="0000FF"/>
          <w:u w:val="single"/>
        </w:rPr>
      </w:pPr>
    </w:p>
    <w:p w:rsidR="0B73C702" w:rsidP="0B73C702" w:rsidRDefault="0B73C702" w14:paraId="69F69577" w14:textId="45F0FF52">
      <w:pPr>
        <w:spacing w:beforeAutospacing="1" w:afterAutospacing="1" w:line="240" w:lineRule="auto"/>
        <w:rPr>
          <w:rFonts w:ascii="Arial" w:hAnsi="Arial" w:eastAsia="Times New Roman" w:cs="Arial"/>
          <w:color w:val="0000FF"/>
          <w:u w:val="single"/>
        </w:rPr>
      </w:pPr>
    </w:p>
    <w:p w:rsidR="0B73C702" w:rsidP="0B73C702" w:rsidRDefault="0B73C702" w14:paraId="1235CAB1" w14:textId="12BFCA1A">
      <w:pPr>
        <w:spacing w:beforeAutospacing="1" w:afterAutospacing="1" w:line="240" w:lineRule="auto"/>
        <w:rPr>
          <w:rFonts w:ascii="Arial" w:hAnsi="Arial" w:eastAsia="Times New Roman" w:cs="Arial"/>
          <w:color w:val="0000FF"/>
          <w:u w:val="single"/>
        </w:rPr>
      </w:pPr>
    </w:p>
    <w:p w:rsidR="0B73C702" w:rsidP="0B73C702" w:rsidRDefault="0B73C702" w14:paraId="3B77708D" w14:textId="5E6526EC">
      <w:pPr>
        <w:spacing w:beforeAutospacing="1" w:afterAutospacing="1" w:line="240" w:lineRule="auto"/>
        <w:rPr>
          <w:rFonts w:ascii="Arial" w:hAnsi="Arial" w:eastAsia="Times New Roman" w:cs="Arial"/>
          <w:color w:val="0000FF"/>
          <w:u w:val="single"/>
        </w:rPr>
      </w:pPr>
    </w:p>
    <w:p w:rsidR="0B73C702" w:rsidP="0B73C702" w:rsidRDefault="0B73C702" w14:paraId="1AEBB604" w14:textId="06B442DA">
      <w:pPr>
        <w:spacing w:beforeAutospacing="1" w:afterAutospacing="1" w:line="240" w:lineRule="auto"/>
        <w:rPr>
          <w:rFonts w:ascii="Arial" w:hAnsi="Arial" w:eastAsia="Times New Roman" w:cs="Arial"/>
          <w:color w:val="0000FF"/>
          <w:u w:val="single"/>
        </w:rPr>
      </w:pPr>
    </w:p>
    <w:p w:rsidR="00D164E1" w:rsidP="0B73C702" w:rsidRDefault="00D164E1" w14:paraId="0B6996DF" w14:textId="533A3B8A">
      <w:pPr>
        <w:spacing w:beforeAutospacing="1" w:afterAutospacing="1" w:line="240" w:lineRule="auto"/>
        <w:rPr>
          <w:rFonts w:ascii="Arial" w:hAnsi="Arial" w:eastAsia="Times New Roman" w:cs="Arial"/>
          <w:color w:val="0000FF"/>
          <w:u w:val="single"/>
        </w:rPr>
      </w:pPr>
    </w:p>
    <w:sectPr w:rsidR="00D164E1" w:rsidSect="005A0C11">
      <w:headerReference w:type="default" r:id="rId16"/>
      <w:footerReference w:type="default" r:id="rId17"/>
      <w:pgSz w:w="12240" w:h="15840" w:orient="portrait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4775B" w:rsidRDefault="0044775B" w14:paraId="4ED2737A" w14:textId="77777777">
      <w:pPr>
        <w:spacing w:after="0" w:line="240" w:lineRule="auto"/>
      </w:pPr>
      <w:r>
        <w:separator/>
      </w:r>
    </w:p>
  </w:endnote>
  <w:endnote w:type="continuationSeparator" w:id="0">
    <w:p w:rsidR="0044775B" w:rsidRDefault="0044775B" w14:paraId="23C2795F" w14:textId="77777777">
      <w:pPr>
        <w:spacing w:after="0" w:line="240" w:lineRule="auto"/>
      </w:pPr>
      <w:r>
        <w:continuationSeparator/>
      </w:r>
    </w:p>
  </w:endnote>
  <w:endnote w:type="continuationNotice" w:id="1">
    <w:p w:rsidR="0044775B" w:rsidRDefault="0044775B" w14:paraId="626D04B8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246CCDE-E5D6-4DC8-8359-F33765FDD607}" r:id="rId1"/>
    <w:embedBold w:fontKey="{ECA9B844-A1CE-4C2E-9A18-58FC29FEC80B}" r:id="rId2"/>
  </w:font>
  <w:font w:name="Century Gothic">
    <w:charset w:val="00"/>
    <w:family w:val="swiss"/>
    <w:pitch w:val="variable"/>
    <w:sig w:usb0="00000287" w:usb1="00000000" w:usb2="00000000" w:usb3="00000000" w:csb0="0000009F" w:csb1="00000000"/>
    <w:embedRegular w:fontKey="{1A49D531-C084-47F8-AF65-851E8B0145C3}" r:id="rId3"/>
    <w:embedBold w:fontKey="{31829C5D-16DD-4278-BA94-582F531673F0}" r:id="rId4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2C5F5BF8-3216-49B8-8A9D-763A11EA7B98}" r:id="rId5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0BEDE73E-3E1E-4769-940F-B7B25F0A2F96}" r:id="rId6"/>
    <w:embedItalic w:fontKey="{13C3FA64-59EF-4805-911C-EB52FF0EAD91}" r:id="rId7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64B8406C-CEAA-40CB-998E-CD793EB5461B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0B6B01E8" w:rsidTr="0B6B01E8" w14:paraId="6D50C404" w14:textId="77777777">
      <w:trPr>
        <w:trHeight w:val="300"/>
      </w:trPr>
      <w:tc>
        <w:tcPr>
          <w:tcW w:w="3360" w:type="dxa"/>
        </w:tcPr>
        <w:p w:rsidR="0B6B01E8" w:rsidP="0B6B01E8" w:rsidRDefault="0B6B01E8" w14:paraId="0E85A929" w14:textId="47642A49">
          <w:pPr>
            <w:pStyle w:val="Header"/>
            <w:ind w:left="-115"/>
          </w:pPr>
        </w:p>
      </w:tc>
      <w:tc>
        <w:tcPr>
          <w:tcW w:w="3360" w:type="dxa"/>
        </w:tcPr>
        <w:p w:rsidR="0B6B01E8" w:rsidP="0B6B01E8" w:rsidRDefault="0B6B01E8" w14:paraId="68690F74" w14:textId="2DEC5AA7">
          <w:pPr>
            <w:pStyle w:val="Header"/>
            <w:jc w:val="center"/>
          </w:pPr>
        </w:p>
      </w:tc>
      <w:tc>
        <w:tcPr>
          <w:tcW w:w="3360" w:type="dxa"/>
        </w:tcPr>
        <w:p w:rsidR="0B6B01E8" w:rsidP="0B6B01E8" w:rsidRDefault="0B6B01E8" w14:paraId="724F793E" w14:textId="699FEAB6">
          <w:pPr>
            <w:pStyle w:val="Header"/>
            <w:ind w:right="-115"/>
            <w:jc w:val="right"/>
          </w:pPr>
        </w:p>
      </w:tc>
    </w:tr>
  </w:tbl>
  <w:p w:rsidR="0B6B01E8" w:rsidP="0B6B01E8" w:rsidRDefault="0B6B01E8" w14:paraId="332487D1" w14:textId="6AE595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4775B" w:rsidRDefault="0044775B" w14:paraId="3E0F97A8" w14:textId="77777777">
      <w:pPr>
        <w:spacing w:after="0" w:line="240" w:lineRule="auto"/>
      </w:pPr>
      <w:r>
        <w:separator/>
      </w:r>
    </w:p>
  </w:footnote>
  <w:footnote w:type="continuationSeparator" w:id="0">
    <w:p w:rsidR="0044775B" w:rsidRDefault="0044775B" w14:paraId="7F595F2F" w14:textId="77777777">
      <w:pPr>
        <w:spacing w:after="0" w:line="240" w:lineRule="auto"/>
      </w:pPr>
      <w:r>
        <w:continuationSeparator/>
      </w:r>
    </w:p>
  </w:footnote>
  <w:footnote w:type="continuationNotice" w:id="1">
    <w:p w:rsidR="0044775B" w:rsidRDefault="0044775B" w14:paraId="451F023A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164E1" w:rsidRDefault="00D164E1" w14:paraId="436D9F35" w14:textId="5D11CDDD">
    <w:pPr>
      <w:tabs>
        <w:tab w:val="center" w:pos="4680"/>
        <w:tab w:val="right" w:pos="9360"/>
      </w:tabs>
      <w:spacing w:after="0" w:line="240" w:lineRule="auto"/>
    </w:pPr>
  </w:p>
  <w:p w:rsidR="00D164E1" w:rsidRDefault="00D164E1" w14:paraId="436D9F36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03465"/>
    <w:multiLevelType w:val="multilevel"/>
    <w:tmpl w:val="82627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29956D95"/>
    <w:multiLevelType w:val="multilevel"/>
    <w:tmpl w:val="94D09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330922E7"/>
    <w:multiLevelType w:val="multilevel"/>
    <w:tmpl w:val="82265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4C2C741B"/>
    <w:multiLevelType w:val="multilevel"/>
    <w:tmpl w:val="EE888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4F00698F"/>
    <w:multiLevelType w:val="multilevel"/>
    <w:tmpl w:val="E3ACF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541854AC"/>
    <w:multiLevelType w:val="multilevel"/>
    <w:tmpl w:val="25626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5F75495B"/>
    <w:multiLevelType w:val="multilevel"/>
    <w:tmpl w:val="B4AEEAB6"/>
    <w:lvl w:ilvl="0">
      <w:start w:val="1"/>
      <w:numFmt w:val="bullet"/>
      <w:lvlText w:val="●"/>
      <w:lvlJc w:val="left"/>
      <w:pPr>
        <w:ind w:left="2520" w:hanging="360"/>
      </w:pPr>
      <w:rPr>
        <w:rFonts w:hint="default" w:ascii="Noto Sans Symbols" w:hAnsi="Noto Sans Symbols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hint="default" w:ascii="Noto Sans Symbols" w:hAnsi="Noto Sans Symbols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hint="default" w:ascii="Noto Sans Symbols" w:hAnsi="Noto Sans Symbols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hint="default" w:ascii="Noto Sans Symbols" w:hAnsi="Noto Sans Symbols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hint="default" w:ascii="Noto Sans Symbols" w:hAnsi="Noto Sans Symbols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hint="default" w:ascii="Noto Sans Symbols" w:hAnsi="Noto Sans Symbols"/>
      </w:rPr>
    </w:lvl>
  </w:abstractNum>
  <w:abstractNum w:abstractNumId="7" w15:restartNumberingAfterBreak="0">
    <w:nsid w:val="5FA87BE2"/>
    <w:multiLevelType w:val="multilevel"/>
    <w:tmpl w:val="ADA4E800"/>
    <w:lvl w:ilvl="0">
      <w:start w:val="1"/>
      <w:numFmt w:val="bullet"/>
      <w:lvlText w:val="●"/>
      <w:lvlJc w:val="left"/>
      <w:pPr>
        <w:ind w:left="-288" w:hanging="360"/>
      </w:pPr>
      <w:rPr>
        <w:rFonts w:hint="default" w:ascii="Noto Sans Symbols" w:hAnsi="Noto Sans Symbols"/>
      </w:rPr>
    </w:lvl>
    <w:lvl w:ilvl="1">
      <w:start w:val="1"/>
      <w:numFmt w:val="bullet"/>
      <w:lvlText w:val="o"/>
      <w:lvlJc w:val="left"/>
      <w:pPr>
        <w:ind w:left="432" w:hanging="360"/>
      </w:pPr>
      <w:rPr>
        <w:rFonts w:hint="default" w:ascii="Courier New" w:hAnsi="Courier New"/>
      </w:rPr>
    </w:lvl>
    <w:lvl w:ilvl="2">
      <w:start w:val="1"/>
      <w:numFmt w:val="bullet"/>
      <w:lvlText w:val="▪"/>
      <w:lvlJc w:val="left"/>
      <w:pPr>
        <w:ind w:left="1152" w:hanging="360"/>
      </w:pPr>
      <w:rPr>
        <w:rFonts w:hint="default" w:ascii="Noto Sans Symbols" w:hAnsi="Noto Sans Symbols"/>
      </w:rPr>
    </w:lvl>
    <w:lvl w:ilvl="3">
      <w:start w:val="1"/>
      <w:numFmt w:val="bullet"/>
      <w:lvlText w:val="●"/>
      <w:lvlJc w:val="left"/>
      <w:pPr>
        <w:ind w:left="1872" w:hanging="360"/>
      </w:pPr>
      <w:rPr>
        <w:rFonts w:hint="default" w:ascii="Noto Sans Symbols" w:hAnsi="Noto Sans Symbols"/>
      </w:rPr>
    </w:lvl>
    <w:lvl w:ilvl="4">
      <w:start w:val="1"/>
      <w:numFmt w:val="bullet"/>
      <w:lvlText w:val="o"/>
      <w:lvlJc w:val="left"/>
      <w:pPr>
        <w:ind w:left="2592" w:hanging="360"/>
      </w:pPr>
      <w:rPr>
        <w:rFonts w:hint="default" w:ascii="Courier New" w:hAnsi="Courier New"/>
      </w:rPr>
    </w:lvl>
    <w:lvl w:ilvl="5">
      <w:start w:val="1"/>
      <w:numFmt w:val="bullet"/>
      <w:lvlText w:val="▪"/>
      <w:lvlJc w:val="left"/>
      <w:pPr>
        <w:ind w:left="3312" w:hanging="360"/>
      </w:pPr>
      <w:rPr>
        <w:rFonts w:hint="default" w:ascii="Noto Sans Symbols" w:hAnsi="Noto Sans Symbols"/>
      </w:rPr>
    </w:lvl>
    <w:lvl w:ilvl="6">
      <w:start w:val="1"/>
      <w:numFmt w:val="bullet"/>
      <w:lvlText w:val="●"/>
      <w:lvlJc w:val="left"/>
      <w:pPr>
        <w:ind w:left="4032" w:hanging="360"/>
      </w:pPr>
      <w:rPr>
        <w:rFonts w:hint="default" w:ascii="Noto Sans Symbols" w:hAnsi="Noto Sans Symbols"/>
      </w:rPr>
    </w:lvl>
    <w:lvl w:ilvl="7">
      <w:start w:val="1"/>
      <w:numFmt w:val="bullet"/>
      <w:lvlText w:val="o"/>
      <w:lvlJc w:val="left"/>
      <w:pPr>
        <w:ind w:left="4752" w:hanging="360"/>
      </w:pPr>
      <w:rPr>
        <w:rFonts w:hint="default" w:ascii="Courier New" w:hAnsi="Courier New"/>
      </w:rPr>
    </w:lvl>
    <w:lvl w:ilvl="8">
      <w:start w:val="1"/>
      <w:numFmt w:val="bullet"/>
      <w:lvlText w:val="▪"/>
      <w:lvlJc w:val="left"/>
      <w:pPr>
        <w:ind w:left="5472" w:hanging="360"/>
      </w:pPr>
      <w:rPr>
        <w:rFonts w:hint="default" w:ascii="Noto Sans Symbols" w:hAnsi="Noto Sans Symbols"/>
      </w:rPr>
    </w:lvl>
  </w:abstractNum>
  <w:abstractNum w:abstractNumId="8" w15:restartNumberingAfterBreak="0">
    <w:nsid w:val="7D8473DB"/>
    <w:multiLevelType w:val="multilevel"/>
    <w:tmpl w:val="C2188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558786255">
    <w:abstractNumId w:val="6"/>
  </w:num>
  <w:num w:numId="2" w16cid:durableId="847402864">
    <w:abstractNumId w:val="7"/>
  </w:num>
  <w:num w:numId="3" w16cid:durableId="1762679356">
    <w:abstractNumId w:val="2"/>
  </w:num>
  <w:num w:numId="4" w16cid:durableId="406151849">
    <w:abstractNumId w:val="8"/>
  </w:num>
  <w:num w:numId="5" w16cid:durableId="1477841213">
    <w:abstractNumId w:val="1"/>
  </w:num>
  <w:num w:numId="6" w16cid:durableId="1684739748">
    <w:abstractNumId w:val="0"/>
  </w:num>
  <w:num w:numId="7" w16cid:durableId="1310786818">
    <w:abstractNumId w:val="3"/>
  </w:num>
  <w:num w:numId="8" w16cid:durableId="328557336">
    <w:abstractNumId w:val="5"/>
  </w:num>
  <w:num w:numId="9" w16cid:durableId="1347093482">
    <w:abstractNumId w:val="4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29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4E1"/>
    <w:rsid w:val="00010892"/>
    <w:rsid w:val="00025E6C"/>
    <w:rsid w:val="00041A17"/>
    <w:rsid w:val="00055A0D"/>
    <w:rsid w:val="00091CF2"/>
    <w:rsid w:val="000A40F8"/>
    <w:rsid w:val="000A600E"/>
    <w:rsid w:val="000B0203"/>
    <w:rsid w:val="000B04F3"/>
    <w:rsid w:val="000D18EC"/>
    <w:rsid w:val="000E4C89"/>
    <w:rsid w:val="000E5A30"/>
    <w:rsid w:val="000F0634"/>
    <w:rsid w:val="000F3E10"/>
    <w:rsid w:val="000F7577"/>
    <w:rsid w:val="00110EBA"/>
    <w:rsid w:val="00111228"/>
    <w:rsid w:val="00130DEE"/>
    <w:rsid w:val="0013486C"/>
    <w:rsid w:val="00154E6A"/>
    <w:rsid w:val="0018707F"/>
    <w:rsid w:val="0018751D"/>
    <w:rsid w:val="00193BD2"/>
    <w:rsid w:val="001A141A"/>
    <w:rsid w:val="001B4B23"/>
    <w:rsid w:val="001B59E6"/>
    <w:rsid w:val="001B645E"/>
    <w:rsid w:val="001C5FDD"/>
    <w:rsid w:val="001D6D1F"/>
    <w:rsid w:val="001E7D41"/>
    <w:rsid w:val="00210DD5"/>
    <w:rsid w:val="00232722"/>
    <w:rsid w:val="0024379B"/>
    <w:rsid w:val="002444EE"/>
    <w:rsid w:val="00245035"/>
    <w:rsid w:val="00257461"/>
    <w:rsid w:val="00261238"/>
    <w:rsid w:val="00267A3D"/>
    <w:rsid w:val="00270240"/>
    <w:rsid w:val="0028378A"/>
    <w:rsid w:val="002B769C"/>
    <w:rsid w:val="002C2C8F"/>
    <w:rsid w:val="002D70E5"/>
    <w:rsid w:val="002F697E"/>
    <w:rsid w:val="0032415E"/>
    <w:rsid w:val="003264DA"/>
    <w:rsid w:val="0036068D"/>
    <w:rsid w:val="003803E5"/>
    <w:rsid w:val="00385F4B"/>
    <w:rsid w:val="003A5209"/>
    <w:rsid w:val="003B013D"/>
    <w:rsid w:val="003B2030"/>
    <w:rsid w:val="003D7364"/>
    <w:rsid w:val="003F5AB3"/>
    <w:rsid w:val="00412D78"/>
    <w:rsid w:val="004307C4"/>
    <w:rsid w:val="00442A30"/>
    <w:rsid w:val="0044775B"/>
    <w:rsid w:val="004541CC"/>
    <w:rsid w:val="004627B2"/>
    <w:rsid w:val="00470CF6"/>
    <w:rsid w:val="004750A0"/>
    <w:rsid w:val="00477B1D"/>
    <w:rsid w:val="004829CC"/>
    <w:rsid w:val="004A0374"/>
    <w:rsid w:val="004C6EDD"/>
    <w:rsid w:val="004D2CD6"/>
    <w:rsid w:val="004F5D0F"/>
    <w:rsid w:val="005021B0"/>
    <w:rsid w:val="00514B40"/>
    <w:rsid w:val="0052061D"/>
    <w:rsid w:val="005222FF"/>
    <w:rsid w:val="005429F7"/>
    <w:rsid w:val="0057626E"/>
    <w:rsid w:val="0058269F"/>
    <w:rsid w:val="0059340C"/>
    <w:rsid w:val="0059770F"/>
    <w:rsid w:val="005A0C11"/>
    <w:rsid w:val="005A0FE7"/>
    <w:rsid w:val="005A1633"/>
    <w:rsid w:val="005D2DF6"/>
    <w:rsid w:val="005D4513"/>
    <w:rsid w:val="005F2210"/>
    <w:rsid w:val="005F33C1"/>
    <w:rsid w:val="005F59CD"/>
    <w:rsid w:val="006258DC"/>
    <w:rsid w:val="006528AF"/>
    <w:rsid w:val="006807CC"/>
    <w:rsid w:val="00680992"/>
    <w:rsid w:val="00683134"/>
    <w:rsid w:val="00685772"/>
    <w:rsid w:val="006A473D"/>
    <w:rsid w:val="006C023D"/>
    <w:rsid w:val="006D1DBD"/>
    <w:rsid w:val="006D5F87"/>
    <w:rsid w:val="006E4260"/>
    <w:rsid w:val="006E71E9"/>
    <w:rsid w:val="00703139"/>
    <w:rsid w:val="00703C81"/>
    <w:rsid w:val="007114C0"/>
    <w:rsid w:val="00715E87"/>
    <w:rsid w:val="00740A1D"/>
    <w:rsid w:val="007414F0"/>
    <w:rsid w:val="00743E37"/>
    <w:rsid w:val="007456BD"/>
    <w:rsid w:val="00751716"/>
    <w:rsid w:val="0075610C"/>
    <w:rsid w:val="00762CEB"/>
    <w:rsid w:val="00773D7B"/>
    <w:rsid w:val="00774D57"/>
    <w:rsid w:val="007A7423"/>
    <w:rsid w:val="007C1F27"/>
    <w:rsid w:val="007F087C"/>
    <w:rsid w:val="0082141D"/>
    <w:rsid w:val="00873ACB"/>
    <w:rsid w:val="0088179D"/>
    <w:rsid w:val="00892575"/>
    <w:rsid w:val="008A2C2E"/>
    <w:rsid w:val="008A46B5"/>
    <w:rsid w:val="008B31D8"/>
    <w:rsid w:val="008C70A0"/>
    <w:rsid w:val="008E5F7A"/>
    <w:rsid w:val="008F10E4"/>
    <w:rsid w:val="008F625D"/>
    <w:rsid w:val="008F75E2"/>
    <w:rsid w:val="00935DA8"/>
    <w:rsid w:val="00936E71"/>
    <w:rsid w:val="00940BF6"/>
    <w:rsid w:val="0095636E"/>
    <w:rsid w:val="00956B45"/>
    <w:rsid w:val="00962635"/>
    <w:rsid w:val="009863DA"/>
    <w:rsid w:val="0099052E"/>
    <w:rsid w:val="009A394B"/>
    <w:rsid w:val="009A3BAE"/>
    <w:rsid w:val="009B6AFE"/>
    <w:rsid w:val="00A00FC4"/>
    <w:rsid w:val="00A06F6B"/>
    <w:rsid w:val="00A351AE"/>
    <w:rsid w:val="00A5450B"/>
    <w:rsid w:val="00A5663E"/>
    <w:rsid w:val="00A94EAE"/>
    <w:rsid w:val="00A96D15"/>
    <w:rsid w:val="00A9E9B6"/>
    <w:rsid w:val="00AC5343"/>
    <w:rsid w:val="00AE085C"/>
    <w:rsid w:val="00AE406B"/>
    <w:rsid w:val="00B0614D"/>
    <w:rsid w:val="00B079FE"/>
    <w:rsid w:val="00B16053"/>
    <w:rsid w:val="00B35CCF"/>
    <w:rsid w:val="00B4191B"/>
    <w:rsid w:val="00B67EB7"/>
    <w:rsid w:val="00B720CE"/>
    <w:rsid w:val="00B7773E"/>
    <w:rsid w:val="00B801A7"/>
    <w:rsid w:val="00B866E9"/>
    <w:rsid w:val="00BB7092"/>
    <w:rsid w:val="00BE1BFE"/>
    <w:rsid w:val="00BF31AC"/>
    <w:rsid w:val="00C033B0"/>
    <w:rsid w:val="00C07642"/>
    <w:rsid w:val="00C209AD"/>
    <w:rsid w:val="00C22D0B"/>
    <w:rsid w:val="00C25E77"/>
    <w:rsid w:val="00C26F59"/>
    <w:rsid w:val="00C31C25"/>
    <w:rsid w:val="00C403F4"/>
    <w:rsid w:val="00C41FF3"/>
    <w:rsid w:val="00C4353A"/>
    <w:rsid w:val="00C5053E"/>
    <w:rsid w:val="00C57F3A"/>
    <w:rsid w:val="00C67F46"/>
    <w:rsid w:val="00C77503"/>
    <w:rsid w:val="00C77B80"/>
    <w:rsid w:val="00C93ABD"/>
    <w:rsid w:val="00C95A16"/>
    <w:rsid w:val="00CA0760"/>
    <w:rsid w:val="00CB65A5"/>
    <w:rsid w:val="00CC4E5E"/>
    <w:rsid w:val="00CE7505"/>
    <w:rsid w:val="00CF1D5C"/>
    <w:rsid w:val="00D01374"/>
    <w:rsid w:val="00D164E1"/>
    <w:rsid w:val="00D2150E"/>
    <w:rsid w:val="00D21C16"/>
    <w:rsid w:val="00D21F6F"/>
    <w:rsid w:val="00D25C7B"/>
    <w:rsid w:val="00D26A25"/>
    <w:rsid w:val="00D33E8D"/>
    <w:rsid w:val="00D37A85"/>
    <w:rsid w:val="00D571AF"/>
    <w:rsid w:val="00D659E0"/>
    <w:rsid w:val="00D754C1"/>
    <w:rsid w:val="00D93083"/>
    <w:rsid w:val="00D977B9"/>
    <w:rsid w:val="00DA03B4"/>
    <w:rsid w:val="00DA2280"/>
    <w:rsid w:val="00DA5166"/>
    <w:rsid w:val="00DB221B"/>
    <w:rsid w:val="00DB703C"/>
    <w:rsid w:val="00DC0E45"/>
    <w:rsid w:val="00DC555A"/>
    <w:rsid w:val="00DD74A8"/>
    <w:rsid w:val="00DE4364"/>
    <w:rsid w:val="00DF30B9"/>
    <w:rsid w:val="00E13301"/>
    <w:rsid w:val="00E36BAC"/>
    <w:rsid w:val="00E83CD7"/>
    <w:rsid w:val="00EA6E34"/>
    <w:rsid w:val="00EB7BDF"/>
    <w:rsid w:val="00EC2C9C"/>
    <w:rsid w:val="00EC36E4"/>
    <w:rsid w:val="00EC728E"/>
    <w:rsid w:val="00EE14F8"/>
    <w:rsid w:val="00EF224E"/>
    <w:rsid w:val="00F13428"/>
    <w:rsid w:val="00F51D34"/>
    <w:rsid w:val="00F91380"/>
    <w:rsid w:val="00F973BF"/>
    <w:rsid w:val="00FA4021"/>
    <w:rsid w:val="00FB4DC7"/>
    <w:rsid w:val="00FC46B6"/>
    <w:rsid w:val="00FC6BC4"/>
    <w:rsid w:val="00FE3312"/>
    <w:rsid w:val="0137743C"/>
    <w:rsid w:val="02305519"/>
    <w:rsid w:val="02CBD536"/>
    <w:rsid w:val="02CEFDA7"/>
    <w:rsid w:val="032252C9"/>
    <w:rsid w:val="03914895"/>
    <w:rsid w:val="04792957"/>
    <w:rsid w:val="04958424"/>
    <w:rsid w:val="0785F65E"/>
    <w:rsid w:val="0883B21F"/>
    <w:rsid w:val="08C9C499"/>
    <w:rsid w:val="09B2FE4A"/>
    <w:rsid w:val="0A1E6945"/>
    <w:rsid w:val="0AF9C0E1"/>
    <w:rsid w:val="0B093C42"/>
    <w:rsid w:val="0B15EC71"/>
    <w:rsid w:val="0B47BD15"/>
    <w:rsid w:val="0B6B01E8"/>
    <w:rsid w:val="0B73C702"/>
    <w:rsid w:val="0C6CA89D"/>
    <w:rsid w:val="0D3A68FE"/>
    <w:rsid w:val="0DA2739D"/>
    <w:rsid w:val="0E0089B9"/>
    <w:rsid w:val="0E67E02A"/>
    <w:rsid w:val="1000916C"/>
    <w:rsid w:val="10C9E4CB"/>
    <w:rsid w:val="10F88EDA"/>
    <w:rsid w:val="130E2A7A"/>
    <w:rsid w:val="1381D26B"/>
    <w:rsid w:val="142CCC95"/>
    <w:rsid w:val="145725BA"/>
    <w:rsid w:val="1497B83D"/>
    <w:rsid w:val="14A5818E"/>
    <w:rsid w:val="1505FAC6"/>
    <w:rsid w:val="156178D3"/>
    <w:rsid w:val="160C28B5"/>
    <w:rsid w:val="16360A18"/>
    <w:rsid w:val="163DD968"/>
    <w:rsid w:val="1657FBD8"/>
    <w:rsid w:val="1811847C"/>
    <w:rsid w:val="19FC1D12"/>
    <w:rsid w:val="1A091A89"/>
    <w:rsid w:val="1CBF97DB"/>
    <w:rsid w:val="1D240870"/>
    <w:rsid w:val="1EC17DCC"/>
    <w:rsid w:val="1F29F509"/>
    <w:rsid w:val="1F7F0656"/>
    <w:rsid w:val="206FA89F"/>
    <w:rsid w:val="20981B59"/>
    <w:rsid w:val="20E6E351"/>
    <w:rsid w:val="20F26AEE"/>
    <w:rsid w:val="21242E93"/>
    <w:rsid w:val="233BD9D2"/>
    <w:rsid w:val="235DBE84"/>
    <w:rsid w:val="256C904D"/>
    <w:rsid w:val="259DB6BC"/>
    <w:rsid w:val="28E18BF1"/>
    <w:rsid w:val="29552412"/>
    <w:rsid w:val="29F02F72"/>
    <w:rsid w:val="2ABEFBB8"/>
    <w:rsid w:val="2B1D29E0"/>
    <w:rsid w:val="2C335CF3"/>
    <w:rsid w:val="2C3F55C8"/>
    <w:rsid w:val="2CE9AC5D"/>
    <w:rsid w:val="2DC20D5B"/>
    <w:rsid w:val="2E484D9B"/>
    <w:rsid w:val="2F5017BC"/>
    <w:rsid w:val="2F90D1C5"/>
    <w:rsid w:val="2FAEAD42"/>
    <w:rsid w:val="30990865"/>
    <w:rsid w:val="31281337"/>
    <w:rsid w:val="316D0FCF"/>
    <w:rsid w:val="31B37863"/>
    <w:rsid w:val="32089ABC"/>
    <w:rsid w:val="3365EBE3"/>
    <w:rsid w:val="3460E297"/>
    <w:rsid w:val="358B0771"/>
    <w:rsid w:val="35A7FD50"/>
    <w:rsid w:val="35E5556E"/>
    <w:rsid w:val="372EFDBD"/>
    <w:rsid w:val="37359C8F"/>
    <w:rsid w:val="374A9FFA"/>
    <w:rsid w:val="3755AB48"/>
    <w:rsid w:val="3925A41E"/>
    <w:rsid w:val="39A69A39"/>
    <w:rsid w:val="3BDCD5BA"/>
    <w:rsid w:val="3D9EA7E2"/>
    <w:rsid w:val="3DFD0EC7"/>
    <w:rsid w:val="3ED73866"/>
    <w:rsid w:val="3F103E0D"/>
    <w:rsid w:val="3F498BEE"/>
    <w:rsid w:val="3FAA7D1A"/>
    <w:rsid w:val="40142E23"/>
    <w:rsid w:val="412513E0"/>
    <w:rsid w:val="41F35254"/>
    <w:rsid w:val="442915B9"/>
    <w:rsid w:val="446EDE29"/>
    <w:rsid w:val="458A40A8"/>
    <w:rsid w:val="45D52074"/>
    <w:rsid w:val="461056C1"/>
    <w:rsid w:val="467116E2"/>
    <w:rsid w:val="476C9276"/>
    <w:rsid w:val="477CA96B"/>
    <w:rsid w:val="488B32EB"/>
    <w:rsid w:val="49D3D361"/>
    <w:rsid w:val="4A1B8783"/>
    <w:rsid w:val="4A36F7F4"/>
    <w:rsid w:val="4C18DB35"/>
    <w:rsid w:val="4C65AC5A"/>
    <w:rsid w:val="4C69CCD6"/>
    <w:rsid w:val="4C898AC0"/>
    <w:rsid w:val="4CE169EC"/>
    <w:rsid w:val="4CEDB852"/>
    <w:rsid w:val="4D3A4282"/>
    <w:rsid w:val="4D781FAD"/>
    <w:rsid w:val="4E4544AA"/>
    <w:rsid w:val="4F076FB1"/>
    <w:rsid w:val="4FBAD6D6"/>
    <w:rsid w:val="4FC8A8C8"/>
    <w:rsid w:val="500457B4"/>
    <w:rsid w:val="511EB996"/>
    <w:rsid w:val="518492B5"/>
    <w:rsid w:val="51C16261"/>
    <w:rsid w:val="53CFC360"/>
    <w:rsid w:val="558D0EA4"/>
    <w:rsid w:val="575A689E"/>
    <w:rsid w:val="581E9BCF"/>
    <w:rsid w:val="587890D8"/>
    <w:rsid w:val="58CBA2F1"/>
    <w:rsid w:val="5968E1C8"/>
    <w:rsid w:val="596E2BAD"/>
    <w:rsid w:val="5974D143"/>
    <w:rsid w:val="59DE9C06"/>
    <w:rsid w:val="5A5B8211"/>
    <w:rsid w:val="5BA6C23A"/>
    <w:rsid w:val="5C6A5504"/>
    <w:rsid w:val="5CA3A4AB"/>
    <w:rsid w:val="5D24837B"/>
    <w:rsid w:val="5E0FC6FA"/>
    <w:rsid w:val="5F45AA7E"/>
    <w:rsid w:val="5F853E83"/>
    <w:rsid w:val="5F8BB1CE"/>
    <w:rsid w:val="607B1671"/>
    <w:rsid w:val="6094CA9D"/>
    <w:rsid w:val="60A35F78"/>
    <w:rsid w:val="60DD832E"/>
    <w:rsid w:val="626B90A9"/>
    <w:rsid w:val="6405585D"/>
    <w:rsid w:val="64180AC9"/>
    <w:rsid w:val="645E346C"/>
    <w:rsid w:val="645F926E"/>
    <w:rsid w:val="64B23CC2"/>
    <w:rsid w:val="64D25380"/>
    <w:rsid w:val="656F6F9D"/>
    <w:rsid w:val="658389CA"/>
    <w:rsid w:val="66E1FE4E"/>
    <w:rsid w:val="66E994B3"/>
    <w:rsid w:val="67E871CC"/>
    <w:rsid w:val="67FAB3EA"/>
    <w:rsid w:val="686DF36F"/>
    <w:rsid w:val="690BD1B1"/>
    <w:rsid w:val="6976C3AE"/>
    <w:rsid w:val="69B1A3AF"/>
    <w:rsid w:val="69ECA25B"/>
    <w:rsid w:val="6A01977A"/>
    <w:rsid w:val="6AA99A55"/>
    <w:rsid w:val="6B70411B"/>
    <w:rsid w:val="6BC04084"/>
    <w:rsid w:val="6C88DCBE"/>
    <w:rsid w:val="6C8C9E6C"/>
    <w:rsid w:val="6CEBCD70"/>
    <w:rsid w:val="6D52C281"/>
    <w:rsid w:val="6D79426A"/>
    <w:rsid w:val="6E697B73"/>
    <w:rsid w:val="6EBE42D9"/>
    <w:rsid w:val="6EEA816A"/>
    <w:rsid w:val="6F19AC9C"/>
    <w:rsid w:val="6FA56AFA"/>
    <w:rsid w:val="700D9277"/>
    <w:rsid w:val="7081C398"/>
    <w:rsid w:val="70F6D844"/>
    <w:rsid w:val="71AB71E2"/>
    <w:rsid w:val="72401A24"/>
    <w:rsid w:val="73BD60EA"/>
    <w:rsid w:val="742328D6"/>
    <w:rsid w:val="74E74E84"/>
    <w:rsid w:val="7540C2D1"/>
    <w:rsid w:val="75C9D45F"/>
    <w:rsid w:val="771A765E"/>
    <w:rsid w:val="775B9E68"/>
    <w:rsid w:val="77B2388B"/>
    <w:rsid w:val="785C9739"/>
    <w:rsid w:val="786048FD"/>
    <w:rsid w:val="7980950C"/>
    <w:rsid w:val="7AA362A5"/>
    <w:rsid w:val="7B545DFC"/>
    <w:rsid w:val="7C615E5B"/>
    <w:rsid w:val="7CE1F3FE"/>
    <w:rsid w:val="7D4A958B"/>
    <w:rsid w:val="7DAEC4DB"/>
    <w:rsid w:val="7DE7C7C1"/>
    <w:rsid w:val="7E8295AA"/>
    <w:rsid w:val="7FB2C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6D9EE7"/>
  <w15:docId w15:val="{F796278A-1201-4678-B09E-F3454741FA9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7773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rsid w:val="009863DA"/>
    <w:pPr>
      <w:spacing w:before="100" w:beforeAutospacing="1" w:after="100" w:afterAutospacing="1" w:line="240" w:lineRule="auto"/>
      <w:outlineLvl w:val="1"/>
    </w:pPr>
    <w:rPr>
      <w:rFonts w:ascii="Century Gothic" w:hAnsi="Century Gothic" w:eastAsia="Times New Roman" w:cs="Times New Roman"/>
      <w:b/>
      <w:bCs/>
      <w:kern w:val="3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90F49"/>
    <w:pPr>
      <w:ind w:left="720"/>
      <w:contextualSpacing/>
    </w:pPr>
  </w:style>
  <w:style w:type="character" w:styleId="CommentReference">
    <w:name w:val="Comment Reference"/>
    <w:basedOn w:val="DefaultParagraphFont"/>
    <w:uiPriority w:val="99"/>
    <w:semiHidden/>
    <w:unhideWhenUsed/>
    <w:rsid w:val="001948C9"/>
    <w:rPr>
      <w:sz w:val="16"/>
      <w:szCs w:val="16"/>
    </w:rPr>
  </w:style>
  <w:style w:type="paragraph" w:styleId="CommentText">
    <w:name w:val="Comment Text"/>
    <w:basedOn w:val="Normal"/>
    <w:link w:val="CommentTextChar"/>
    <w:uiPriority w:val="99"/>
    <w:unhideWhenUsed/>
    <w:rsid w:val="001948C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1948C9"/>
    <w:rPr>
      <w:sz w:val="20"/>
      <w:szCs w:val="20"/>
    </w:rPr>
  </w:style>
  <w:style w:type="paragraph" w:styleId="CommentSubject">
    <w:name w:val="Comment Subject"/>
    <w:basedOn w:val="CommentText"/>
    <w:next w:val="CommentText"/>
    <w:link w:val="CommentSubjectChar"/>
    <w:uiPriority w:val="99"/>
    <w:semiHidden/>
    <w:unhideWhenUsed/>
    <w:rsid w:val="001948C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948C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4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948C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E6A7D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E6A7D"/>
  </w:style>
  <w:style w:type="paragraph" w:styleId="Footer">
    <w:name w:val="footer"/>
    <w:basedOn w:val="Normal"/>
    <w:link w:val="FooterChar"/>
    <w:uiPriority w:val="99"/>
    <w:unhideWhenUsed/>
    <w:rsid w:val="004E6A7D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E6A7D"/>
  </w:style>
  <w:style w:type="character" w:styleId="Hyperlink">
    <w:name w:val="Hyperlink"/>
    <w:basedOn w:val="DefaultParagraphFont"/>
    <w:uiPriority w:val="99"/>
    <w:unhideWhenUsed/>
    <w:rsid w:val="006541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41E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B020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67A3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685772"/>
    <w:rPr>
      <w:color w:val="2B579A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A5450B"/>
    <w:rPr>
      <w:color w:val="666666"/>
    </w:rPr>
  </w:style>
  <w:style w:type="character" w:styleId="BodyCopy" w:customStyle="1">
    <w:name w:val="Body Copy"/>
    <w:basedOn w:val="DefaultParagraphFont"/>
    <w:uiPriority w:val="1"/>
    <w:qFormat/>
    <w:rsid w:val="00A5663E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6/09/relationships/commentsIds" Target="commentsIds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microsoft.com/office/2011/relationships/commentsExtended" Target="commentsExtended.xml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glossaryDocument" Target="glossary/document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hyperlink" Target="https://www.valenzhealth.com/solutions/provider-quality/carechex-awards-by-quantros/?utm_source=referral&amp;utm_medium=press_release&amp;utm_campaign=carechex_client_announcement" TargetMode="External" Id="rId15" /><Relationship Type="http://schemas.openxmlformats.org/officeDocument/2006/relationships/endnotes" Target="endnotes.xml" Id="rId10" /><Relationship Type="http://schemas.microsoft.com/office/2011/relationships/people" Target="peop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305132D89114407810008B5785C1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6D938-81F0-420F-8CD7-2A6E687A7190}"/>
      </w:docPartPr>
      <w:docPartBody>
        <w:p xmlns:wp14="http://schemas.microsoft.com/office/word/2010/wordml" w:rsidR="003B2030" w:rsidP="00CC4E5E" w:rsidRDefault="00CC4E5E" w14:paraId="54FBB16C" wp14:textId="77777777">
          <w:pPr>
            <w:pStyle w:val="6305132D89114407810008B5785C140A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EE9DFD8F498D4C84BFDFC10951666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AFDD1-AFEE-4590-9959-1A30D190850C}"/>
      </w:docPartPr>
      <w:docPartBody>
        <w:p xmlns:wp14="http://schemas.microsoft.com/office/word/2010/wordml" w:rsidR="003B2030" w:rsidP="00CC4E5E" w:rsidRDefault="00CC4E5E" w14:paraId="37A642A9" wp14:textId="77777777">
          <w:pPr>
            <w:pStyle w:val="EE9DFD8F498D4C84BFDFC109516667BA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2AD6943440D84D24B358C99F733B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4BCE2-4D81-450B-B12D-8E16AE867888}"/>
      </w:docPartPr>
      <w:docPartBody>
        <w:p xmlns:wp14="http://schemas.microsoft.com/office/word/2010/wordml" w:rsidR="003B2030" w:rsidP="00CC4E5E" w:rsidRDefault="00CC4E5E" w14:paraId="30211418" wp14:textId="77777777">
          <w:pPr>
            <w:pStyle w:val="2AD6943440D84D24B358C99F733B5D7F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052040808442417DA6CE01356AE3A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96920-E9C6-4091-B823-81B5F4A94970}"/>
      </w:docPartPr>
      <w:docPartBody>
        <w:p xmlns:wp14="http://schemas.microsoft.com/office/word/2010/wordml" w:rsidR="003B2030" w:rsidP="00CC4E5E" w:rsidRDefault="00CC4E5E" w14:paraId="7C5EBE31" wp14:textId="77777777">
          <w:pPr>
            <w:pStyle w:val="052040808442417DA6CE01356AE3AD7D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15499116F0114E0391299986B8808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0E877-5041-405F-8963-91ADA30CEB15}"/>
      </w:docPartPr>
      <w:docPartBody>
        <w:p xmlns:wp14="http://schemas.microsoft.com/office/word/2010/wordml" w:rsidR="003B2030" w:rsidP="00CC4E5E" w:rsidRDefault="00CC4E5E" w14:paraId="25058061" wp14:textId="77777777">
          <w:pPr>
            <w:pStyle w:val="15499116F0114E0391299986B880838E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CA2BC186C76C41E98595B4FD99285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1FA91-1DC5-4655-AF60-D7FC462C6E4E}"/>
      </w:docPartPr>
      <w:docPartBody>
        <w:p xmlns:wp14="http://schemas.microsoft.com/office/word/2010/wordml" w:rsidR="003B2030" w:rsidP="00CC4E5E" w:rsidRDefault="00CC4E5E" w14:paraId="05C06EF9" wp14:textId="77777777">
          <w:pPr>
            <w:pStyle w:val="CA2BC186C76C41E98595B4FD99285472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30AECE813C9044EDA73E508911178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69DA0-512C-44C7-8114-D3EF7A925A53}"/>
      </w:docPartPr>
      <w:docPartBody>
        <w:p xmlns:wp14="http://schemas.microsoft.com/office/word/2010/wordml" w:rsidR="003B2030" w:rsidP="00CC4E5E" w:rsidRDefault="00CC4E5E" w14:paraId="6E992D02" wp14:textId="77777777">
          <w:pPr>
            <w:pStyle w:val="30AECE813C9044EDA73E508911178C6A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4F741CDA6CFB4AEDAC581B5839B49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7A6E0-1479-4D63-BD97-000E29FDA872}"/>
      </w:docPartPr>
      <w:docPartBody>
        <w:p xmlns:wp14="http://schemas.microsoft.com/office/word/2010/wordml" w:rsidR="003B2030" w:rsidP="00CC4E5E" w:rsidRDefault="00CC4E5E" w14:paraId="31B2D352" wp14:textId="77777777">
          <w:pPr>
            <w:pStyle w:val="4F741CDA6CFB4AEDAC581B5839B49487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F0918F53F1454F6391602AB8F408B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998AB-FB0F-43E3-8954-15B4BEDAAA06}"/>
      </w:docPartPr>
      <w:docPartBody>
        <w:p xmlns:wp14="http://schemas.microsoft.com/office/word/2010/wordml" w:rsidR="003B2030" w:rsidP="00CC4E5E" w:rsidRDefault="00CC4E5E" w14:paraId="16F0F22A" wp14:textId="77777777">
          <w:pPr>
            <w:pStyle w:val="F0918F53F1454F6391602AB8F408B289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BA8AA491DDF543D789741BD43359F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97D5C-BA56-480A-B934-3980B88D6117}"/>
      </w:docPartPr>
      <w:docPartBody>
        <w:p xmlns:wp14="http://schemas.microsoft.com/office/word/2010/wordml" w:rsidR="003B2030" w:rsidP="00CC4E5E" w:rsidRDefault="00CC4E5E" w14:paraId="44CF066B" wp14:textId="77777777">
          <w:pPr>
            <w:pStyle w:val="BA8AA491DDF543D789741BD43359FDB5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0DA1417FB0A04265A641034538AC5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FC695-EDF6-4AC3-948C-39B801D938EC}"/>
      </w:docPartPr>
      <w:docPartBody>
        <w:p xmlns:wp14="http://schemas.microsoft.com/office/word/2010/wordml" w:rsidR="003B2030" w:rsidP="00CC4E5E" w:rsidRDefault="00CC4E5E" w14:paraId="5ED4830D" wp14:textId="77777777">
          <w:pPr>
            <w:pStyle w:val="0DA1417FB0A04265A641034538AC5757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F3065CF0DDEA4BB39FB11099E21F2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528E0-9EDF-4BE9-8758-CD06B671C36B}"/>
      </w:docPartPr>
      <w:docPartBody>
        <w:p xmlns:wp14="http://schemas.microsoft.com/office/word/2010/wordml" w:rsidR="003B2030" w:rsidP="00CC4E5E" w:rsidRDefault="00CC4E5E" w14:paraId="658D8ED4" wp14:textId="77777777">
          <w:pPr>
            <w:pStyle w:val="F3065CF0DDEA4BB39FB11099E21F2397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620538B996D543BCAE1908AAD8E1D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97D07-F7D1-4D36-850C-B4BD119DDAA5}"/>
      </w:docPartPr>
      <w:docPartBody>
        <w:p xmlns:wp14="http://schemas.microsoft.com/office/word/2010/wordml" w:rsidR="003B2030" w:rsidP="00CC4E5E" w:rsidRDefault="00CC4E5E" w14:paraId="01BBD84A" wp14:textId="77777777">
          <w:pPr>
            <w:pStyle w:val="620538B996D543BCAE1908AAD8E1D6AD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5288EB9CC3B34508A96271B2C6747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2FCBE-5405-4C2E-84D1-6C0252B01BD2}"/>
      </w:docPartPr>
      <w:docPartBody>
        <w:p xmlns:wp14="http://schemas.microsoft.com/office/word/2010/wordml" w:rsidR="003B2030" w:rsidP="00CC4E5E" w:rsidRDefault="00CC4E5E" w14:paraId="7494F12D" wp14:textId="77777777">
          <w:pPr>
            <w:pStyle w:val="5288EB9CC3B34508A96271B2C6747C72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C54C228999954E08AB318C37627097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231F7-BD15-47E0-9651-812F6C0FAF5B}"/>
      </w:docPartPr>
      <w:docPartBody>
        <w:p xmlns:wp14="http://schemas.microsoft.com/office/word/2010/wordml" w:rsidR="003B2030" w:rsidP="00CC4E5E" w:rsidRDefault="00CC4E5E" w14:paraId="086CD67F" wp14:textId="77777777">
          <w:pPr>
            <w:pStyle w:val="C54C228999954E08AB318C37627097C5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B7B26DDCE826477A96AAD0279F143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8A4A6-C04D-45FE-B0DD-D60560958F17}"/>
      </w:docPartPr>
      <w:docPartBody>
        <w:p xmlns:wp14="http://schemas.microsoft.com/office/word/2010/wordml" w:rsidR="003B2030" w:rsidP="00CC4E5E" w:rsidRDefault="00CC4E5E" w14:paraId="6FBA9631" wp14:textId="77777777">
          <w:pPr>
            <w:pStyle w:val="B7B26DDCE826477A96AAD0279F1430DB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2D13E66E35084A93BEA42FF131B42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6B200-F6AD-40A3-BEDB-EA57B373D09D}"/>
      </w:docPartPr>
      <w:docPartBody>
        <w:p xmlns:wp14="http://schemas.microsoft.com/office/word/2010/wordml" w:rsidR="003B2030" w:rsidP="00CC4E5E" w:rsidRDefault="00CC4E5E" w14:paraId="4319954E" wp14:textId="77777777">
          <w:pPr>
            <w:pStyle w:val="2D13E66E35084A93BEA42FF131B4256B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AF18E6DFA9D34FFC9D1C4B328A8EC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B013E-AA26-422E-9BD1-4FFF077BB1B9}"/>
      </w:docPartPr>
      <w:docPartBody>
        <w:p xmlns:wp14="http://schemas.microsoft.com/office/word/2010/wordml" w:rsidR="003B2030" w:rsidP="00CC4E5E" w:rsidRDefault="00CC4E5E" w14:paraId="2D1DB36A" wp14:textId="77777777">
          <w:pPr>
            <w:pStyle w:val="AF18E6DFA9D34FFC9D1C4B328A8EC2C9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EFFE6B6AC5AF492CA7F953E4AE2CE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8CBAF-30BF-42E9-B26C-2886C7CAAFBC}"/>
      </w:docPartPr>
      <w:docPartBody>
        <w:p xmlns:wp14="http://schemas.microsoft.com/office/word/2010/wordml" w:rsidR="003B2030" w:rsidP="00CC4E5E" w:rsidRDefault="00CC4E5E" w14:paraId="117B3504" wp14:textId="77777777">
          <w:pPr>
            <w:pStyle w:val="EFFE6B6AC5AF492CA7F953E4AE2CE180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3F8B0786FA4C48A28676E275ACB88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9F13E-E2D1-4909-931A-508330809CA5}"/>
      </w:docPartPr>
      <w:docPartBody>
        <w:p xmlns:wp14="http://schemas.microsoft.com/office/word/2010/wordml" w:rsidR="003B2030" w:rsidP="00CC4E5E" w:rsidRDefault="00CC4E5E" w14:paraId="5C201682" wp14:textId="77777777">
          <w:pPr>
            <w:pStyle w:val="3F8B0786FA4C48A28676E275ACB88FE5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5B523B1347C84F0DAE90EF125CE63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350CD-F685-4AEF-9217-5028078B3A83}"/>
      </w:docPartPr>
      <w:docPartBody>
        <w:p xmlns:wp14="http://schemas.microsoft.com/office/word/2010/wordml" w:rsidR="003B2030" w:rsidP="00CC4E5E" w:rsidRDefault="00CC4E5E" w14:paraId="7D333AA0" wp14:textId="77777777">
          <w:pPr>
            <w:pStyle w:val="5B523B1347C84F0DAE90EF125CE63288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427EC965A59E43ABA4984A51DC8F7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B7935-1766-45BF-9BE9-665CB3197D2E}"/>
      </w:docPartPr>
      <w:docPartBody>
        <w:p xmlns:wp14="http://schemas.microsoft.com/office/word/2010/wordml" w:rsidR="003B2030" w:rsidP="00CC4E5E" w:rsidRDefault="00CC4E5E" w14:paraId="631F7CBC" wp14:textId="77777777">
          <w:pPr>
            <w:pStyle w:val="427EC965A59E43ABA4984A51DC8F7562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2F25730B02F9456DB68CE101F305A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688324-228A-4E20-9A15-F009147FFCEE}"/>
      </w:docPartPr>
      <w:docPartBody>
        <w:p xmlns:wp14="http://schemas.microsoft.com/office/word/2010/wordml" w:rsidR="003B2030" w:rsidP="00CC4E5E" w:rsidRDefault="00CC4E5E" w14:paraId="34DC1839" wp14:textId="77777777">
          <w:pPr>
            <w:pStyle w:val="2F25730B02F9456DB68CE101F305A992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94A9B9519E9B44F9BB876B12B83514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E1CD0-44BC-410B-B7B3-2F792671B4DE}"/>
      </w:docPartPr>
      <w:docPartBody>
        <w:p xmlns:wp14="http://schemas.microsoft.com/office/word/2010/wordml" w:rsidR="003B2030" w:rsidP="00CC4E5E" w:rsidRDefault="00CC4E5E" w14:paraId="6845146C" wp14:textId="77777777">
          <w:pPr>
            <w:pStyle w:val="94A9B9519E9B44F9BB876B12B8351405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9080C48B3370452592F861A08012B6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B453F-5C91-414B-9E1F-DED27779A0D2}"/>
      </w:docPartPr>
      <w:docPartBody>
        <w:p xmlns:wp14="http://schemas.microsoft.com/office/word/2010/wordml" w:rsidR="003B2030" w:rsidP="00CC4E5E" w:rsidRDefault="00CC4E5E" w14:paraId="5FFC0D6E" wp14:textId="77777777">
          <w:pPr>
            <w:pStyle w:val="9080C48B3370452592F861A08012B604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35248D93F91D4214A05A582DACADC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57B566-CB90-4EDD-B157-08DC437BA91F}"/>
      </w:docPartPr>
      <w:docPartBody>
        <w:p xmlns:wp14="http://schemas.microsoft.com/office/word/2010/wordml" w:rsidR="003B2030" w:rsidP="00CC4E5E" w:rsidRDefault="00CC4E5E" w14:paraId="57A59658" wp14:textId="77777777">
          <w:pPr>
            <w:pStyle w:val="35248D93F91D4214A05A582DACADC9CC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4B80AD9EFF8F4395B8DA576C7B76E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73F041-B344-4C5B-B58E-582D4A389865}"/>
      </w:docPartPr>
      <w:docPartBody>
        <w:p xmlns:wp14="http://schemas.microsoft.com/office/word/2010/wordml" w:rsidR="003B2030" w:rsidP="00CC4E5E" w:rsidRDefault="00CC4E5E" w14:paraId="4B095AE7" wp14:textId="77777777">
          <w:pPr>
            <w:pStyle w:val="4B80AD9EFF8F4395B8DA576C7B76E1B7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92BC6A4CAA3E4C9AAF30905F6968B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C9F83-A94E-4B4A-BB4C-717B25812C86}"/>
      </w:docPartPr>
      <w:docPartBody>
        <w:p xmlns:wp14="http://schemas.microsoft.com/office/word/2010/wordml" w:rsidR="003B2030" w:rsidP="00CC4E5E" w:rsidRDefault="00CC4E5E" w14:paraId="5D8D492E" wp14:textId="77777777">
          <w:pPr>
            <w:pStyle w:val="92BC6A4CAA3E4C9AAF30905F6968B218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1C5E81D108B84818888A647783F66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62822-BF10-43CE-ADE1-CF69996DCDDF}"/>
      </w:docPartPr>
      <w:docPartBody>
        <w:p xmlns:wp14="http://schemas.microsoft.com/office/word/2010/wordml" w:rsidR="003B2030" w:rsidP="00CC4E5E" w:rsidRDefault="00CC4E5E" w14:paraId="6841F635" wp14:textId="77777777">
          <w:pPr>
            <w:pStyle w:val="1C5E81D108B84818888A647783F66519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F8349498375744C08A868A85CBE51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7112B-74AA-4B7A-9275-1643E1D0BAD0}"/>
      </w:docPartPr>
      <w:docPartBody>
        <w:p xmlns:wp14="http://schemas.microsoft.com/office/word/2010/wordml" w:rsidR="003B2030" w:rsidP="00CC4E5E" w:rsidRDefault="00CC4E5E" w14:paraId="354FCCD6" wp14:textId="77777777">
          <w:pPr>
            <w:pStyle w:val="F8349498375744C08A868A85CBE5139E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06DFB651E9E64692BE51F89857B0B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115D0-CF76-4337-866D-F8BC80489F66}"/>
      </w:docPartPr>
      <w:docPartBody>
        <w:p xmlns:wp14="http://schemas.microsoft.com/office/word/2010/wordml" w:rsidR="003B2030" w:rsidP="00CC4E5E" w:rsidRDefault="00CC4E5E" w14:paraId="486EA19E" wp14:textId="77777777">
          <w:pPr>
            <w:pStyle w:val="06DFB651E9E64692BE51F89857B0BE3C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5E9BCB2443D24FCD9BFA39661A7FE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B3ADF-629B-4E30-B8F9-29B3B8BD8944}"/>
      </w:docPartPr>
      <w:docPartBody>
        <w:p xmlns:wp14="http://schemas.microsoft.com/office/word/2010/wordml" w:rsidR="003B2030" w:rsidP="00CC4E5E" w:rsidRDefault="00CC4E5E" w14:paraId="121A3C93" wp14:textId="77777777">
          <w:pPr>
            <w:pStyle w:val="5E9BCB2443D24FCD9BFA39661A7FE1AE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B76B330CA13F4A2FAF2D31D78B6CA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7F382-ABA9-4AE8-A4CA-D84901B5B27E}"/>
      </w:docPartPr>
      <w:docPartBody>
        <w:p xmlns:wp14="http://schemas.microsoft.com/office/word/2010/wordml" w:rsidR="003B2030" w:rsidP="00CC4E5E" w:rsidRDefault="00CC4E5E" w14:paraId="28327ADD" wp14:textId="77777777">
          <w:pPr>
            <w:pStyle w:val="B76B330CA13F4A2FAF2D31D78B6CA018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556EA3649B7A43279CA34AE82E58C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CE332-B695-4176-B359-B7D8E6DD7C4E}"/>
      </w:docPartPr>
      <w:docPartBody>
        <w:p xmlns:wp14="http://schemas.microsoft.com/office/word/2010/wordml" w:rsidR="003B2030" w:rsidP="00CC4E5E" w:rsidRDefault="00CC4E5E" w14:paraId="6EE7C18C" wp14:textId="77777777">
          <w:pPr>
            <w:pStyle w:val="556EA3649B7A43279CA34AE82E58CC37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BBB001A397824541BE5311E1CC7FB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010A1-C39C-41F8-832D-FFA7197BF6ED}"/>
      </w:docPartPr>
      <w:docPartBody>
        <w:p xmlns:wp14="http://schemas.microsoft.com/office/word/2010/wordml" w:rsidR="003B2030" w:rsidP="00CC4E5E" w:rsidRDefault="00CC4E5E" w14:paraId="37D35AAE" wp14:textId="77777777">
          <w:pPr>
            <w:pStyle w:val="BBB001A397824541BE5311E1CC7FB9DC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57187810E3854150BC8641B24526B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A2D14-4E38-48DE-A9EE-3D2D11781FD1}"/>
      </w:docPartPr>
      <w:docPartBody>
        <w:p xmlns:wp14="http://schemas.microsoft.com/office/word/2010/wordml" w:rsidR="003B2030" w:rsidP="00CC4E5E" w:rsidRDefault="00CC4E5E" w14:paraId="60BDFECC" wp14:textId="77777777">
          <w:pPr>
            <w:pStyle w:val="57187810E3854150BC8641B24526BA3F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68C6F1426A8B42679D87ED6E33A56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D02BE-D495-4787-9C4A-F691D1ED0645}"/>
      </w:docPartPr>
      <w:docPartBody>
        <w:p xmlns:wp14="http://schemas.microsoft.com/office/word/2010/wordml" w:rsidR="003B2030" w:rsidP="00CC4E5E" w:rsidRDefault="00CC4E5E" w14:paraId="2D2E4388" wp14:textId="77777777">
          <w:pPr>
            <w:pStyle w:val="68C6F1426A8B42679D87ED6E33A568AB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14CE1BB5536D483397266794CF0B3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3C624-E5FA-46B8-82F6-659D6B8B4EF2}"/>
      </w:docPartPr>
      <w:docPartBody>
        <w:p xmlns:wp14="http://schemas.microsoft.com/office/word/2010/wordml" w:rsidR="003B2030" w:rsidP="00CC4E5E" w:rsidRDefault="00CC4E5E" w14:paraId="1B52EC58" wp14:textId="77777777">
          <w:pPr>
            <w:pStyle w:val="14CE1BB5536D483397266794CF0B3382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38F117FE675540B4B5C3F3C97BBB9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52E34-01E6-466B-8DA7-4AE835807746}"/>
      </w:docPartPr>
      <w:docPartBody>
        <w:p xmlns:wp14="http://schemas.microsoft.com/office/word/2010/wordml" w:rsidR="003B2030" w:rsidP="00CC4E5E" w:rsidRDefault="00CC4E5E" w14:paraId="551B65AB" wp14:textId="77777777">
          <w:pPr>
            <w:pStyle w:val="38F117FE675540B4B5C3F3C97BBB917D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0983E0C06C9A4154BDACECE272746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56DBC-2829-485C-8759-67BA64A85E3E}"/>
      </w:docPartPr>
      <w:docPartBody>
        <w:p xmlns:wp14="http://schemas.microsoft.com/office/word/2010/wordml" w:rsidR="003B2030" w:rsidP="00CC4E5E" w:rsidRDefault="00CC4E5E" w14:paraId="36381587" wp14:textId="77777777">
          <w:pPr>
            <w:pStyle w:val="0983E0C06C9A4154BDACECE27274605C1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817A2B16CD584C2FA5BB92B58C55E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1EA72-A225-4076-A475-5458860FA21B}"/>
      </w:docPartPr>
      <w:docPartBody>
        <w:p xmlns:wp14="http://schemas.microsoft.com/office/word/2010/wordml" w:rsidR="003B2030" w:rsidP="00CC4E5E" w:rsidRDefault="00CC4E5E" w14:paraId="0DFD1BDF" wp14:textId="77777777">
          <w:pPr>
            <w:pStyle w:val="817A2B16CD584C2FA5BB92B58C55E588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6819F40D12BE40DBA3F130E507BAA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3FC1E-E7AB-45AF-9CF5-DA9CC9BAD4B5}"/>
      </w:docPartPr>
      <w:docPartBody>
        <w:p xmlns:wp14="http://schemas.microsoft.com/office/word/2010/wordml" w:rsidR="003B2030" w:rsidP="00CC4E5E" w:rsidRDefault="00CC4E5E" w14:paraId="4AB0B665" wp14:textId="77777777">
          <w:pPr>
            <w:pStyle w:val="6819F40D12BE40DBA3F130E507BAAB6F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C8900E9D28DD44439988B5EF757C2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2F182-A0E8-42DA-A1F4-D0DDE172E137}"/>
      </w:docPartPr>
      <w:docPartBody>
        <w:p xmlns:wp14="http://schemas.microsoft.com/office/word/2010/wordml" w:rsidR="00C056DC" w:rsidP="003B2030" w:rsidRDefault="003B2030" w14:paraId="2ABB513D" wp14:textId="77777777">
          <w:pPr>
            <w:pStyle w:val="C8900E9D28DD44439988B5EF757C2758"/>
          </w:pPr>
          <w:r w:rsidRPr="00302843">
            <w:rPr>
              <w:rStyle w:val="PlaceholderText"/>
            </w:rPr>
            <w:t>Choose an item.</w:t>
          </w:r>
        </w:p>
      </w:docPartBody>
    </w:docPart>
    <w:docPart>
      <w:docPartPr>
        <w:name w:val="229BF532521B49DF8D2D260E03506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CD643C-6019-46C1-98FF-5EDE07FEB277}"/>
      </w:docPartPr>
      <w:docPartBody>
        <w:p xmlns:wp14="http://schemas.microsoft.com/office/word/2010/wordml" w:rsidR="00C056DC" w:rsidP="003B2030" w:rsidRDefault="003B2030" w14:paraId="3330CCB4" wp14:textId="77777777">
          <w:pPr>
            <w:pStyle w:val="229BF532521B49DF8D2D260E035069AB"/>
          </w:pPr>
          <w:r w:rsidRPr="00367310">
            <w:rPr>
              <w:rStyle w:val="PlaceholderText"/>
            </w:rPr>
            <w:t>Choose an item.</w:t>
          </w:r>
        </w:p>
      </w:docPartBody>
    </w:docPart>
    <w:docPart>
      <w:docPartPr>
        <w:name w:val="797AEF748E614DCFAC13E1FFFA2D2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C98A5-C19A-4B55-83BE-2FE9DDA7CE54}"/>
      </w:docPartPr>
      <w:docPartBody>
        <w:p xmlns:wp14="http://schemas.microsoft.com/office/word/2010/wordml" w:rsidR="00C056DC" w:rsidP="003B2030" w:rsidRDefault="003B2030" w14:paraId="42BD388A" wp14:textId="77777777">
          <w:pPr>
            <w:pStyle w:val="797AEF748E614DCFAC13E1FFFA2D28BD"/>
          </w:pPr>
          <w:r w:rsidRPr="00367310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E5E"/>
    <w:rsid w:val="00355AE4"/>
    <w:rsid w:val="003B2030"/>
    <w:rsid w:val="004829CC"/>
    <w:rsid w:val="0052061D"/>
    <w:rsid w:val="00997EE7"/>
    <w:rsid w:val="00CC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B2030"/>
    <w:rPr>
      <w:color w:val="666666"/>
    </w:rPr>
  </w:style>
  <w:style w:type="paragraph" w:customStyle="1" w:styleId="3A164FA872D04B81B9CA26BA2514097F">
    <w:name w:val="3A164FA872D04B81B9CA26BA2514097F"/>
  </w:style>
  <w:style w:type="paragraph" w:customStyle="1" w:styleId="71B9590A05D146408DBD0852D1F37E08">
    <w:name w:val="71B9590A05D146408DBD0852D1F37E08"/>
  </w:style>
  <w:style w:type="paragraph" w:customStyle="1" w:styleId="3D486D011750495F8FEDC57E3DBE1509">
    <w:name w:val="3D486D011750495F8FEDC57E3DBE1509"/>
  </w:style>
  <w:style w:type="paragraph" w:customStyle="1" w:styleId="690C198BA9CD4F72AAAEA533770F02A8">
    <w:name w:val="690C198BA9CD4F72AAAEA533770F02A8"/>
  </w:style>
  <w:style w:type="paragraph" w:customStyle="1" w:styleId="C8900E9D28DD44439988B5EF757C2758">
    <w:name w:val="C8900E9D28DD44439988B5EF757C2758"/>
    <w:rsid w:val="003B2030"/>
  </w:style>
  <w:style w:type="paragraph" w:customStyle="1" w:styleId="229BF532521B49DF8D2D260E035069AB">
    <w:name w:val="229BF532521B49DF8D2D260E035069AB"/>
    <w:rsid w:val="003B2030"/>
  </w:style>
  <w:style w:type="paragraph" w:customStyle="1" w:styleId="797AEF748E614DCFAC13E1FFFA2D28BD">
    <w:name w:val="797AEF748E614DCFAC13E1FFFA2D28BD"/>
    <w:rsid w:val="003B2030"/>
  </w:style>
  <w:style w:type="paragraph" w:customStyle="1" w:styleId="6165C31B74894A689A4A230A312239AB">
    <w:name w:val="6165C31B74894A689A4A230A312239AB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7EF210816C64491F9C1E557A74687689">
    <w:name w:val="7EF210816C64491F9C1E557A74687689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E9D281BF383B4C8F8C393D5BA1C604A5">
    <w:name w:val="E9D281BF383B4C8F8C393D5BA1C604A5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052040808442417DA6CE01356AE3AD7D1">
    <w:name w:val="052040808442417DA6CE01356AE3AD7D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2AD6943440D84D24B358C99F733B5D7F1">
    <w:name w:val="2AD6943440D84D24B358C99F733B5D7F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EE9DFD8F498D4C84BFDFC109516667BA1">
    <w:name w:val="EE9DFD8F498D4C84BFDFC109516667BA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6305132D89114407810008B5785C140A1">
    <w:name w:val="6305132D89114407810008B5785C140A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99F045C5240D487E87C007B2271318D11">
    <w:name w:val="99F045C5240D487E87C007B2271318D1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2F25730B02F9456DB68CE101F305A9921">
    <w:name w:val="2F25730B02F9456DB68CE101F305A992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15499116F0114E0391299986B880838E1">
    <w:name w:val="15499116F0114E0391299986B880838E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94A9B9519E9B44F9BB876B12B83514051">
    <w:name w:val="94A9B9519E9B44F9BB876B12B8351405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CA2BC186C76C41E98595B4FD992854721">
    <w:name w:val="CA2BC186C76C41E98595B4FD99285472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9080C48B3370452592F861A08012B6041">
    <w:name w:val="9080C48B3370452592F861A08012B604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30AECE813C9044EDA73E508911178C6A1">
    <w:name w:val="30AECE813C9044EDA73E508911178C6A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35248D93F91D4214A05A582DACADC9CC1">
    <w:name w:val="35248D93F91D4214A05A582DACADC9CC1"/>
    <w:rsid w:val="00CC4E5E"/>
    <w:pPr>
      <w:spacing w:line="259" w:lineRule="auto"/>
      <w:ind w:left="720"/>
      <w:contextualSpacing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4F741CDA6CFB4AEDAC581B5839B494871">
    <w:name w:val="4F741CDA6CFB4AEDAC581B5839B494871"/>
    <w:rsid w:val="00CC4E5E"/>
    <w:pPr>
      <w:spacing w:line="259" w:lineRule="auto"/>
      <w:ind w:left="720"/>
      <w:contextualSpacing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4B80AD9EFF8F4395B8DA576C7B76E1B71">
    <w:name w:val="4B80AD9EFF8F4395B8DA576C7B76E1B7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BA8AA491DDF543D789741BD43359FDB51">
    <w:name w:val="BA8AA491DDF543D789741BD43359FDB5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92BC6A4CAA3E4C9AAF30905F6968B2181">
    <w:name w:val="92BC6A4CAA3E4C9AAF30905F6968B218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F0918F53F1454F6391602AB8F408B2891">
    <w:name w:val="F0918F53F1454F6391602AB8F408B289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1C5E81D108B84818888A647783F665191">
    <w:name w:val="1C5E81D108B84818888A647783F66519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F3065CF0DDEA4BB39FB11099E21F23971">
    <w:name w:val="F3065CF0DDEA4BB39FB11099E21F2397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F8349498375744C08A868A85CBE5139E1">
    <w:name w:val="F8349498375744C08A868A85CBE5139E1"/>
    <w:rsid w:val="00CC4E5E"/>
    <w:pPr>
      <w:spacing w:line="259" w:lineRule="auto"/>
      <w:ind w:left="720"/>
      <w:contextualSpacing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0DA1417FB0A04265A641034538AC57571">
    <w:name w:val="0DA1417FB0A04265A641034538AC57571"/>
    <w:rsid w:val="00CC4E5E"/>
    <w:pPr>
      <w:spacing w:line="259" w:lineRule="auto"/>
      <w:ind w:left="720"/>
      <w:contextualSpacing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06DFB651E9E64692BE51F89857B0BE3C1">
    <w:name w:val="06DFB651E9E64692BE51F89857B0BE3C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5288EB9CC3B34508A96271B2C6747C721">
    <w:name w:val="5288EB9CC3B34508A96271B2C6747C72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5E9BCB2443D24FCD9BFA39661A7FE1AE1">
    <w:name w:val="5E9BCB2443D24FCD9BFA39661A7FE1AE1"/>
    <w:rsid w:val="00CC4E5E"/>
    <w:pPr>
      <w:spacing w:line="259" w:lineRule="auto"/>
      <w:ind w:left="720"/>
      <w:contextualSpacing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620538B996D543BCAE1908AAD8E1D6AD1">
    <w:name w:val="620538B996D543BCAE1908AAD8E1D6AD1"/>
    <w:rsid w:val="00CC4E5E"/>
    <w:pPr>
      <w:spacing w:line="259" w:lineRule="auto"/>
      <w:ind w:left="720"/>
      <w:contextualSpacing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B76B330CA13F4A2FAF2D31D78B6CA0181">
    <w:name w:val="B76B330CA13F4A2FAF2D31D78B6CA018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B7B26DDCE826477A96AAD0279F1430DB1">
    <w:name w:val="B7B26DDCE826477A96AAD0279F1430DB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556EA3649B7A43279CA34AE82E58CC371">
    <w:name w:val="556EA3649B7A43279CA34AE82E58CC371"/>
    <w:rsid w:val="00CC4E5E"/>
    <w:pPr>
      <w:spacing w:line="259" w:lineRule="auto"/>
      <w:ind w:left="720"/>
      <w:contextualSpacing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C54C228999954E08AB318C37627097C51">
    <w:name w:val="C54C228999954E08AB318C37627097C51"/>
    <w:rsid w:val="00CC4E5E"/>
    <w:pPr>
      <w:spacing w:line="259" w:lineRule="auto"/>
      <w:ind w:left="720"/>
      <w:contextualSpacing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BBB001A397824541BE5311E1CC7FB9DC1">
    <w:name w:val="BBB001A397824541BE5311E1CC7FB9DC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AF18E6DFA9D34FFC9D1C4B328A8EC2C91">
    <w:name w:val="AF18E6DFA9D34FFC9D1C4B328A8EC2C9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57187810E3854150BC8641B24526BA3F1">
    <w:name w:val="57187810E3854150BC8641B24526BA3F1"/>
    <w:rsid w:val="00CC4E5E"/>
    <w:pPr>
      <w:spacing w:line="259" w:lineRule="auto"/>
      <w:ind w:left="720"/>
      <w:contextualSpacing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2D13E66E35084A93BEA42FF131B4256B1">
    <w:name w:val="2D13E66E35084A93BEA42FF131B4256B1"/>
    <w:rsid w:val="00CC4E5E"/>
    <w:pPr>
      <w:spacing w:line="259" w:lineRule="auto"/>
      <w:ind w:left="720"/>
      <w:contextualSpacing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68C6F1426A8B42679D87ED6E33A568AB1">
    <w:name w:val="68C6F1426A8B42679D87ED6E33A568AB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3F8B0786FA4C48A28676E275ACB88FE51">
    <w:name w:val="3F8B0786FA4C48A28676E275ACB88FE5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14CE1BB5536D483397266794CF0B33821">
    <w:name w:val="14CE1BB5536D483397266794CF0B33821"/>
    <w:rsid w:val="00CC4E5E"/>
    <w:pPr>
      <w:spacing w:line="259" w:lineRule="auto"/>
      <w:ind w:left="720"/>
      <w:contextualSpacing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EFFE6B6AC5AF492CA7F953E4AE2CE1801">
    <w:name w:val="EFFE6B6AC5AF492CA7F953E4AE2CE1801"/>
    <w:rsid w:val="00CC4E5E"/>
    <w:pPr>
      <w:spacing w:line="259" w:lineRule="auto"/>
      <w:ind w:left="720"/>
      <w:contextualSpacing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38F117FE675540B4B5C3F3C97BBB917D1">
    <w:name w:val="38F117FE675540B4B5C3F3C97BBB917D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427EC965A59E43ABA4984A51DC8F75621">
    <w:name w:val="427EC965A59E43ABA4984A51DC8F75621"/>
    <w:rsid w:val="00CC4E5E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0983E0C06C9A4154BDACECE27274605C1">
    <w:name w:val="0983E0C06C9A4154BDACECE27274605C1"/>
    <w:rsid w:val="00CC4E5E"/>
    <w:pPr>
      <w:spacing w:line="259" w:lineRule="auto"/>
      <w:ind w:left="720"/>
      <w:contextualSpacing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5B523B1347C84F0DAE90EF125CE632881">
    <w:name w:val="5B523B1347C84F0DAE90EF125CE632881"/>
    <w:rsid w:val="00CC4E5E"/>
    <w:pPr>
      <w:spacing w:line="259" w:lineRule="auto"/>
      <w:ind w:left="720"/>
      <w:contextualSpacing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817A2B16CD584C2FA5BB92B58C55E588">
    <w:name w:val="817A2B16CD584C2FA5BB92B58C55E588"/>
    <w:rsid w:val="00CC4E5E"/>
  </w:style>
  <w:style w:type="paragraph" w:customStyle="1" w:styleId="6819F40D12BE40DBA3F130E507BAAB6F">
    <w:name w:val="6819F40D12BE40DBA3F130E507BAAB6F"/>
    <w:rsid w:val="00CC4E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0BDHVktzG9bTWx0LwJ38CNMsdA==">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226b6f-1765-47e0-8308-20e5c2b1b276" xsi:nil="true"/>
    <lcf76f155ced4ddcb4097134ff3c332f xmlns="e6e098e4-6dd8-48d8-bf55-2ee85ad3ecab">
      <Terms xmlns="http://schemas.microsoft.com/office/infopath/2007/PartnerControls"/>
    </lcf76f155ced4ddcb4097134ff3c332f>
    <Order0 xmlns="60965efe-0f39-4688-9c39-6b608c3ac68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48A3F8E5A9F445B8B17C1A1CEAEAB8" ma:contentTypeVersion="4" ma:contentTypeDescription="Create a new document." ma:contentTypeScope="" ma:versionID="68864a64446b838b244e5a622600883e">
  <xsd:schema xmlns:xsd="http://www.w3.org/2001/XMLSchema" xmlns:xs="http://www.w3.org/2001/XMLSchema" xmlns:p="http://schemas.microsoft.com/office/2006/metadata/properties" xmlns:ns2="60965efe-0f39-4688-9c39-6b608c3ac68e" xmlns:ns3="b5f94cf4-ca03-4250-927e-63f75a439a2f" xmlns:ns4="e6e098e4-6dd8-48d8-bf55-2ee85ad3ecab" xmlns:ns5="62226b6f-1765-47e0-8308-20e5c2b1b276" targetNamespace="http://schemas.microsoft.com/office/2006/metadata/properties" ma:root="true" ma:fieldsID="98212e784bee83d060217b5811962557" ns2:_="" ns3:_="" ns4:_="" ns5:_="">
    <xsd:import namespace="60965efe-0f39-4688-9c39-6b608c3ac68e"/>
    <xsd:import namespace="b5f94cf4-ca03-4250-927e-63f75a439a2f"/>
    <xsd:import namespace="e6e098e4-6dd8-48d8-bf55-2ee85ad3ecab"/>
    <xsd:import namespace="62226b6f-1765-47e0-8308-20e5c2b1b2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Order0" minOccurs="0"/>
                <xsd:element ref="ns2:MediaServiceObjectDetectorVersions" minOccurs="0"/>
                <xsd:element ref="ns2:MediaServiceSearchProperties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965efe-0f39-4688-9c39-6b608c3ac6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Order0" ma:index="21" nillable="true" ma:displayName="Order" ma:format="Dropdown" ma:internalName="Order0">
      <xsd:simpleType>
        <xsd:restriction base="dms:Text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f94cf4-ca03-4250-927e-63f75a439a2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e098e4-6dd8-48d8-bf55-2ee85ad3ecab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a3863b9-85fc-4e96-9d19-788628203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26b6f-1765-47e0-8308-20e5c2b1b276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9df1e679-7e4c-4fcc-ba61-d6751f2f2638}" ma:internalName="TaxCatchAll" ma:showField="CatchAllData" ma:web="62226b6f-1765-47e0-8308-20e5c2b1b2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8A0F74-F416-4850-83CA-3983788293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488F4A0-A1B8-4ED5-9281-9B96176F6162}">
  <ds:schemaRefs>
    <ds:schemaRef ds:uri="http://schemas.microsoft.com/office/2006/metadata/properties"/>
    <ds:schemaRef ds:uri="http://schemas.microsoft.com/office/infopath/2007/PartnerControls"/>
    <ds:schemaRef ds:uri="7bd8acea-291d-4ee9-b334-669c8c15c615"/>
  </ds:schemaRefs>
</ds:datastoreItem>
</file>

<file path=customXml/itemProps4.xml><?xml version="1.0" encoding="utf-8"?>
<ds:datastoreItem xmlns:ds="http://schemas.openxmlformats.org/officeDocument/2006/customXml" ds:itemID="{1D24F912-8206-460D-8561-6D1DDA19B64D}"/>
</file>

<file path=docMetadata/LabelInfo.xml><?xml version="1.0" encoding="utf-8"?>
<clbl:labelList xmlns:clbl="http://schemas.microsoft.com/office/2020/mipLabelMetadata">
  <clbl:label id="{644abbed-2afc-4af3-8bea-ed3fb105fe8c}" enabled="0" method="" siteId="{644abbed-2afc-4af3-8bea-ed3fb105fe8c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Hayley Hillberg</dc:creator>
  <keywords/>
  <lastModifiedBy>Kate Miller</lastModifiedBy>
  <revision>44</revision>
  <dcterms:created xsi:type="dcterms:W3CDTF">2026-05-29T23:58:00.0000000Z</dcterms:created>
  <dcterms:modified xsi:type="dcterms:W3CDTF">2026-06-08T18:04:55.3707427Z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0x010100CC48A3F8E5A9F445B8B17C1A1CEAEAB8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Carrier">
    <vt:bool>true</vt:bool>
  </property>
</Properties>
</file>